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D4A5F9" w14:textId="77777777" w:rsidR="008B0FF1" w:rsidRDefault="008B0FF1" w:rsidP="008B0FF1">
      <w:pPr>
        <w:spacing w:after="0" w:line="240" w:lineRule="auto"/>
        <w:ind w:left="5387"/>
        <w:jc w:val="both"/>
        <w:rPr>
          <w:lang w:val="en-GB"/>
        </w:rPr>
      </w:pPr>
      <w:r>
        <w:rPr>
          <w:lang w:val="en-GB"/>
        </w:rPr>
        <w:t xml:space="preserve">To the Kind attention of the </w:t>
      </w:r>
    </w:p>
    <w:p w14:paraId="2440B44D" w14:textId="77777777" w:rsidR="00400780" w:rsidRDefault="00400780" w:rsidP="008B0FF1">
      <w:pPr>
        <w:spacing w:after="0" w:line="240" w:lineRule="auto"/>
        <w:ind w:left="5387"/>
        <w:jc w:val="both"/>
        <w:rPr>
          <w:rFonts w:cstheme="minorHAnsi"/>
          <w:lang w:val="en-US"/>
        </w:rPr>
      </w:pPr>
      <w:r>
        <w:rPr>
          <w:rFonts w:cstheme="minorHAnsi"/>
          <w:lang w:val="en-US"/>
        </w:rPr>
        <w:t xml:space="preserve">Name of the legal representative of the selected beneficiary </w:t>
      </w:r>
    </w:p>
    <w:p w14:paraId="52FF4CED" w14:textId="77777777" w:rsidR="00400780" w:rsidRPr="00400780" w:rsidRDefault="00400780" w:rsidP="00400780">
      <w:pPr>
        <w:spacing w:after="0" w:line="240" w:lineRule="auto"/>
        <w:ind w:left="5387"/>
        <w:jc w:val="both"/>
        <w:rPr>
          <w:lang w:val="en-GB"/>
        </w:rPr>
      </w:pPr>
      <w:r w:rsidRPr="00400780">
        <w:rPr>
          <w:lang w:val="en-GB"/>
        </w:rPr>
        <w:t xml:space="preserve">Name of the legal representative of the selected beneficiary </w:t>
      </w:r>
    </w:p>
    <w:p w14:paraId="2736F19F" w14:textId="518DF6F4" w:rsidR="00400780" w:rsidRPr="00400780" w:rsidRDefault="00400780" w:rsidP="00400780">
      <w:pPr>
        <w:spacing w:after="0" w:line="240" w:lineRule="auto"/>
        <w:ind w:left="5387"/>
        <w:jc w:val="both"/>
        <w:rPr>
          <w:lang w:val="en-GB"/>
        </w:rPr>
      </w:pPr>
      <w:r w:rsidRPr="00400780">
        <w:rPr>
          <w:lang w:val="en-GB"/>
        </w:rPr>
        <w:t xml:space="preserve">Name of contact person of the selected beneficiary </w:t>
      </w:r>
    </w:p>
    <w:p w14:paraId="01E02C38" w14:textId="5A47F388" w:rsidR="00400780" w:rsidRPr="00400780" w:rsidRDefault="00400780" w:rsidP="00400780">
      <w:pPr>
        <w:spacing w:after="0" w:line="240" w:lineRule="auto"/>
        <w:ind w:left="5387"/>
        <w:jc w:val="both"/>
        <w:rPr>
          <w:lang w:val="en-GB"/>
        </w:rPr>
      </w:pPr>
      <w:r w:rsidRPr="00400780">
        <w:rPr>
          <w:lang w:val="en-GB"/>
        </w:rPr>
        <w:t xml:space="preserve"> Email or PEC address/</w:t>
      </w:r>
      <w:proofErr w:type="spellStart"/>
      <w:r w:rsidRPr="00400780">
        <w:rPr>
          <w:lang w:val="en-GB"/>
        </w:rPr>
        <w:t>es</w:t>
      </w:r>
      <w:proofErr w:type="spellEnd"/>
    </w:p>
    <w:p w14:paraId="100D1073" w14:textId="455BE832" w:rsidR="00400780" w:rsidRPr="00400780" w:rsidRDefault="00400780" w:rsidP="00400780">
      <w:pPr>
        <w:spacing w:after="0" w:line="240" w:lineRule="auto"/>
        <w:ind w:left="5387"/>
        <w:jc w:val="both"/>
        <w:rPr>
          <w:lang w:val="en-GB"/>
        </w:rPr>
      </w:pPr>
      <w:r w:rsidRPr="00400780">
        <w:rPr>
          <w:lang w:val="en-GB"/>
        </w:rPr>
        <w:t>Copy to:</w:t>
      </w:r>
    </w:p>
    <w:p w14:paraId="603CD6C8" w14:textId="533DD9A1" w:rsidR="00400780" w:rsidRPr="00400780" w:rsidRDefault="00400780" w:rsidP="00400780">
      <w:pPr>
        <w:spacing w:after="0" w:line="240" w:lineRule="auto"/>
        <w:ind w:left="5387"/>
        <w:jc w:val="both"/>
        <w:rPr>
          <w:lang w:val="en-GB"/>
        </w:rPr>
      </w:pPr>
      <w:r w:rsidRPr="00400780">
        <w:rPr>
          <w:lang w:val="en-GB"/>
        </w:rPr>
        <w:t xml:space="preserve">Email address of the Respective controller </w:t>
      </w:r>
    </w:p>
    <w:p w14:paraId="66DE8776" w14:textId="5AB89601" w:rsidR="004732EB" w:rsidRDefault="00400780" w:rsidP="00400780">
      <w:pPr>
        <w:spacing w:after="0" w:line="240" w:lineRule="auto"/>
        <w:ind w:left="5387"/>
        <w:jc w:val="both"/>
        <w:rPr>
          <w:lang w:val="en-GB"/>
        </w:rPr>
      </w:pPr>
      <w:r w:rsidRPr="00400780">
        <w:rPr>
          <w:lang w:val="en-GB"/>
        </w:rPr>
        <w:t xml:space="preserve">Email address of the respective project lead partners. </w:t>
      </w:r>
    </w:p>
    <w:p w14:paraId="46538719" w14:textId="77777777" w:rsidR="004732EB" w:rsidRDefault="004732EB" w:rsidP="004732EB">
      <w:pPr>
        <w:jc w:val="both"/>
        <w:rPr>
          <w:lang w:val="en-GB"/>
        </w:rPr>
      </w:pPr>
    </w:p>
    <w:p w14:paraId="309F66D1" w14:textId="0FD81616" w:rsidR="00400780" w:rsidRPr="00400780" w:rsidRDefault="00400780" w:rsidP="00400780">
      <w:pPr>
        <w:shd w:val="clear" w:color="auto" w:fill="FFFFFF"/>
        <w:tabs>
          <w:tab w:val="left" w:pos="10992"/>
          <w:tab w:val="left" w:pos="11908"/>
          <w:tab w:val="left" w:pos="12824"/>
          <w:tab w:val="left" w:pos="13740"/>
          <w:tab w:val="left" w:pos="14656"/>
        </w:tabs>
        <w:spacing w:after="0" w:line="240" w:lineRule="auto"/>
        <w:ind w:left="851" w:hanging="851"/>
        <w:jc w:val="both"/>
        <w:rPr>
          <w:rFonts w:cstheme="minorHAnsi"/>
          <w:b/>
          <w:bCs/>
          <w:i/>
          <w:iCs/>
          <w:lang w:val="en-US"/>
        </w:rPr>
      </w:pPr>
      <w:r w:rsidRPr="00400780">
        <w:rPr>
          <w:rFonts w:cstheme="minorHAnsi"/>
          <w:b/>
          <w:bCs/>
          <w:i/>
          <w:iCs/>
          <w:lang w:val="en-US"/>
        </w:rPr>
        <w:t xml:space="preserve">Subject: </w:t>
      </w:r>
      <w:proofErr w:type="spellStart"/>
      <w:r w:rsidRPr="00400780">
        <w:rPr>
          <w:rFonts w:cstheme="minorHAnsi"/>
          <w:b/>
          <w:bCs/>
          <w:i/>
          <w:iCs/>
          <w:lang w:val="en-US"/>
        </w:rPr>
        <w:t>Interreg</w:t>
      </w:r>
      <w:proofErr w:type="spellEnd"/>
      <w:r w:rsidRPr="00400780">
        <w:rPr>
          <w:rFonts w:cstheme="minorHAnsi"/>
          <w:b/>
          <w:bCs/>
          <w:i/>
          <w:iCs/>
          <w:lang w:val="en-US"/>
        </w:rPr>
        <w:t xml:space="preserve"> IPA CBC Italy-Albania-Montenegro </w:t>
      </w:r>
      <w:proofErr w:type="spellStart"/>
      <w:r w:rsidRPr="00400780">
        <w:rPr>
          <w:rFonts w:cstheme="minorHAnsi"/>
          <w:b/>
          <w:bCs/>
          <w:i/>
          <w:iCs/>
          <w:lang w:val="en-US"/>
        </w:rPr>
        <w:t>Programme</w:t>
      </w:r>
      <w:proofErr w:type="spellEnd"/>
      <w:r w:rsidRPr="00400780">
        <w:rPr>
          <w:rFonts w:cstheme="minorHAnsi"/>
          <w:b/>
          <w:bCs/>
          <w:i/>
          <w:iCs/>
          <w:lang w:val="en-US"/>
        </w:rPr>
        <w:t xml:space="preserve"> - Project Number and acronym of the project </w:t>
      </w:r>
      <w:r w:rsidRPr="00400780">
        <w:rPr>
          <w:rFonts w:cstheme="minorHAnsi"/>
          <w:b/>
          <w:bCs/>
          <w:i/>
          <w:iCs/>
          <w:color w:val="C00000"/>
          <w:lang w:val="en-US"/>
        </w:rPr>
        <w:t xml:space="preserve">– PP </w:t>
      </w:r>
      <w:r w:rsidRPr="00F85C17">
        <w:rPr>
          <w:rFonts w:cstheme="minorHAnsi"/>
          <w:b/>
          <w:bCs/>
          <w:i/>
          <w:iCs/>
          <w:color w:val="C00000"/>
          <w:u w:val="single"/>
          <w:lang w:val="en-US"/>
        </w:rPr>
        <w:t>XX</w:t>
      </w:r>
      <w:r>
        <w:rPr>
          <w:rFonts w:cstheme="minorHAnsi"/>
          <w:b/>
          <w:bCs/>
          <w:i/>
          <w:iCs/>
          <w:color w:val="C00000"/>
          <w:lang w:val="en-US"/>
        </w:rPr>
        <w:t xml:space="preserve">. </w:t>
      </w:r>
      <w:r w:rsidRPr="00400780">
        <w:rPr>
          <w:rFonts w:cstheme="minorHAnsi"/>
          <w:b/>
          <w:bCs/>
          <w:i/>
          <w:iCs/>
          <w:lang w:val="en-US"/>
        </w:rPr>
        <w:t xml:space="preserve">Notice for on-the-spot verification by the first level control related to the </w:t>
      </w:r>
      <w:r w:rsidRPr="00400780">
        <w:rPr>
          <w:rFonts w:cstheme="minorHAnsi"/>
          <w:b/>
          <w:bCs/>
          <w:i/>
          <w:iCs/>
          <w:color w:val="C00000"/>
          <w:lang w:val="en-US"/>
        </w:rPr>
        <w:t>project’s</w:t>
      </w:r>
      <w:r w:rsidRPr="00400780">
        <w:rPr>
          <w:rFonts w:cstheme="minorHAnsi"/>
          <w:b/>
          <w:bCs/>
          <w:i/>
          <w:iCs/>
          <w:lang w:val="en-US"/>
        </w:rPr>
        <w:t xml:space="preserve"> expenditures </w:t>
      </w:r>
      <w:r w:rsidRPr="00400780">
        <w:rPr>
          <w:rFonts w:cstheme="minorHAnsi"/>
          <w:b/>
          <w:bCs/>
          <w:i/>
          <w:iCs/>
          <w:color w:val="C00000"/>
          <w:lang w:val="en-US"/>
        </w:rPr>
        <w:t xml:space="preserve">certified at 31/10/2019 </w:t>
      </w:r>
    </w:p>
    <w:p w14:paraId="6E382F46" w14:textId="77777777" w:rsidR="00400780" w:rsidRDefault="00400780" w:rsidP="004007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lang w:val="en-US"/>
        </w:rPr>
      </w:pPr>
    </w:p>
    <w:p w14:paraId="7C7A77FA" w14:textId="4EC0E405" w:rsidR="00400780" w:rsidRPr="00400780" w:rsidRDefault="00400780" w:rsidP="00400780">
      <w:pPr>
        <w:jc w:val="both"/>
        <w:rPr>
          <w:color w:val="C00000"/>
          <w:lang w:val="en-GB"/>
        </w:rPr>
      </w:pPr>
      <w:r w:rsidRPr="00400780">
        <w:rPr>
          <w:color w:val="C00000"/>
          <w:lang w:val="en-GB"/>
        </w:rPr>
        <w:t xml:space="preserve">This notice is to inform you that all </w:t>
      </w:r>
      <w:r w:rsidR="00F85C17">
        <w:rPr>
          <w:color w:val="C00000"/>
          <w:lang w:val="en-GB"/>
        </w:rPr>
        <w:t xml:space="preserve">the </w:t>
      </w:r>
      <w:r w:rsidRPr="00400780">
        <w:rPr>
          <w:color w:val="C00000"/>
          <w:lang w:val="en-GB"/>
        </w:rPr>
        <w:t xml:space="preserve">expenditures certified at 31/10/2019 for the project in object of this notice has been selected for an on-the-spot verification by your first level controller, who reads us in copy. </w:t>
      </w:r>
    </w:p>
    <w:p w14:paraId="693D5FDB" w14:textId="77777777" w:rsidR="00400780" w:rsidRPr="00400780" w:rsidRDefault="00400780" w:rsidP="00400780">
      <w:pPr>
        <w:jc w:val="both"/>
        <w:rPr>
          <w:lang w:val="en-GB"/>
        </w:rPr>
      </w:pPr>
      <w:r w:rsidRPr="00400780">
        <w:rPr>
          <w:lang w:val="en-GB"/>
        </w:rPr>
        <w:t>The on-the-spot verification is made in compliance with Article 37 of Commission Implementing Regulation No 447/2014, article 125 of Regulation (EU) No 1303/2013, article 23(1), (2), (4) and (5) of Regulation (EU) No 1299/2013, point 2. (d) of article 40 of the Commission Implementing Regulation No 447/2014 the financing agreements signed by the Republic of Albania and Republic of Montenegro, as well as on the basis of the provisions of the subsidy contract and partnership agreement signed and the practical guidelines included in the Programme Manual.</w:t>
      </w:r>
    </w:p>
    <w:p w14:paraId="15FFDE52" w14:textId="77777777" w:rsidR="00400780" w:rsidRPr="00400780" w:rsidRDefault="00400780" w:rsidP="00400780">
      <w:pPr>
        <w:jc w:val="both"/>
        <w:rPr>
          <w:lang w:val="en-GB"/>
        </w:rPr>
      </w:pPr>
      <w:r w:rsidRPr="00400780">
        <w:rPr>
          <w:lang w:val="en-GB"/>
        </w:rPr>
        <w:t xml:space="preserve">In a timely manner, as to enable the beneficiary to prepare, the respective controller is required to send to the beneficiary and to the Managing Authority a notice about the exact date and time of the on-the-spot </w:t>
      </w:r>
      <w:bookmarkStart w:id="0" w:name="_GoBack"/>
      <w:bookmarkEnd w:id="0"/>
      <w:r w:rsidRPr="00400780">
        <w:rPr>
          <w:lang w:val="en-GB"/>
        </w:rPr>
        <w:t xml:space="preserve">verification and the list of the documentation to be submitted for verification on that occasion. The Managing Authority reserves the right to accompany the controller. The on-the-spot verification visit shall occur within 30 working days from the receipt of this letter. </w:t>
      </w:r>
    </w:p>
    <w:p w14:paraId="77563B71" w14:textId="77777777" w:rsidR="00400780" w:rsidRPr="00400780" w:rsidRDefault="00400780" w:rsidP="00400780">
      <w:pPr>
        <w:jc w:val="both"/>
        <w:rPr>
          <w:lang w:val="en-GB"/>
        </w:rPr>
      </w:pPr>
      <w:r w:rsidRPr="00400780">
        <w:rPr>
          <w:lang w:val="en-GB"/>
        </w:rPr>
        <w:t xml:space="preserve">The respective controller is required to perform the on-the-spot verification and to document its results in the report and with the check-list enclosed and to upload everything in the </w:t>
      </w:r>
      <w:proofErr w:type="spellStart"/>
      <w:r w:rsidRPr="00400780">
        <w:rPr>
          <w:lang w:val="en-GB"/>
        </w:rPr>
        <w:t>eMS</w:t>
      </w:r>
      <w:proofErr w:type="spellEnd"/>
      <w:r w:rsidRPr="00400780">
        <w:rPr>
          <w:lang w:val="en-GB"/>
        </w:rPr>
        <w:t xml:space="preserve">, as well as to send it to the Managing Authority within 5 working days from the date of the on-the-spot verification. </w:t>
      </w:r>
    </w:p>
    <w:p w14:paraId="460488C2" w14:textId="77777777" w:rsidR="00400780" w:rsidRPr="00400780" w:rsidRDefault="00400780" w:rsidP="00400780">
      <w:pPr>
        <w:jc w:val="both"/>
        <w:rPr>
          <w:lang w:val="en-GB"/>
        </w:rPr>
      </w:pPr>
      <w:r w:rsidRPr="00400780">
        <w:rPr>
          <w:lang w:val="en-GB"/>
        </w:rPr>
        <w:t>Yours faithfully,</w:t>
      </w:r>
    </w:p>
    <w:p w14:paraId="6DF84DE1" w14:textId="77777777" w:rsidR="00400780" w:rsidRPr="00382F68" w:rsidRDefault="00400780" w:rsidP="00400780">
      <w:pPr>
        <w:pStyle w:val="NormaleWeb"/>
        <w:tabs>
          <w:tab w:val="center" w:pos="6237"/>
        </w:tabs>
        <w:spacing w:before="0" w:beforeAutospacing="0" w:after="0" w:afterAutospacing="0"/>
        <w:rPr>
          <w:rFonts w:asciiTheme="minorHAnsi" w:hAnsiTheme="minorHAnsi" w:cstheme="minorHAnsi"/>
          <w:lang w:val="en"/>
        </w:rPr>
      </w:pPr>
      <w:r w:rsidRPr="00400780">
        <w:rPr>
          <w:rFonts w:asciiTheme="minorHAnsi" w:hAnsiTheme="minorHAnsi" w:cstheme="minorBidi"/>
          <w:lang w:val="en-GB"/>
        </w:rPr>
        <w:tab/>
      </w:r>
      <w:r w:rsidRPr="00400780">
        <w:rPr>
          <w:rFonts w:asciiTheme="minorHAnsi" w:hAnsiTheme="minorHAnsi" w:cstheme="minorBidi"/>
          <w:lang w:val="en-GB"/>
        </w:rPr>
        <w:tab/>
      </w:r>
      <w:r w:rsidRPr="00400780">
        <w:rPr>
          <w:rFonts w:asciiTheme="minorHAnsi" w:hAnsiTheme="minorHAnsi" w:cstheme="minorBidi"/>
          <w:lang w:val="en-GB"/>
        </w:rPr>
        <w:tab/>
      </w:r>
      <w:r w:rsidRPr="00400780">
        <w:rPr>
          <w:rFonts w:asciiTheme="minorHAnsi" w:hAnsiTheme="minorHAnsi" w:cstheme="minorBidi"/>
          <w:lang w:val="en-GB"/>
        </w:rPr>
        <w:tab/>
      </w:r>
      <w:r w:rsidRPr="00400780">
        <w:rPr>
          <w:rFonts w:asciiTheme="minorHAnsi" w:hAnsiTheme="minorHAnsi" w:cstheme="minorBidi"/>
          <w:lang w:val="en-GB"/>
        </w:rPr>
        <w:tab/>
      </w:r>
      <w:r w:rsidRPr="00400780">
        <w:rPr>
          <w:rFonts w:asciiTheme="minorHAnsi" w:hAnsiTheme="minorHAnsi" w:cstheme="minorBidi"/>
          <w:lang w:val="en-GB"/>
        </w:rPr>
        <w:tab/>
      </w:r>
      <w:r w:rsidRPr="00400780">
        <w:rPr>
          <w:rFonts w:asciiTheme="minorHAnsi" w:hAnsiTheme="minorHAnsi" w:cstheme="minorBidi"/>
          <w:lang w:val="en-GB"/>
        </w:rPr>
        <w:tab/>
      </w:r>
      <w:r w:rsidRPr="00382F68">
        <w:rPr>
          <w:rFonts w:asciiTheme="minorHAnsi" w:hAnsiTheme="minorHAnsi" w:cstheme="minorHAnsi"/>
          <w:lang w:val="en"/>
        </w:rPr>
        <w:t xml:space="preserve">Prof. </w:t>
      </w:r>
      <w:proofErr w:type="spellStart"/>
      <w:r w:rsidRPr="00382F68">
        <w:rPr>
          <w:rFonts w:asciiTheme="minorHAnsi" w:hAnsiTheme="minorHAnsi" w:cstheme="minorHAnsi"/>
          <w:lang w:val="en"/>
        </w:rPr>
        <w:t>Ing</w:t>
      </w:r>
      <w:proofErr w:type="spellEnd"/>
      <w:r w:rsidRPr="00382F68">
        <w:rPr>
          <w:rFonts w:asciiTheme="minorHAnsi" w:hAnsiTheme="minorHAnsi" w:cstheme="minorHAnsi"/>
          <w:lang w:val="en"/>
        </w:rPr>
        <w:t xml:space="preserve"> Domenico </w:t>
      </w:r>
      <w:proofErr w:type="spellStart"/>
      <w:r w:rsidRPr="00382F68">
        <w:rPr>
          <w:rFonts w:asciiTheme="minorHAnsi" w:hAnsiTheme="minorHAnsi" w:cstheme="minorHAnsi"/>
          <w:lang w:val="en"/>
        </w:rPr>
        <w:t>Laforgia</w:t>
      </w:r>
      <w:proofErr w:type="spellEnd"/>
    </w:p>
    <w:p w14:paraId="69D09284" w14:textId="77777777" w:rsidR="00400780" w:rsidRPr="00382F68" w:rsidRDefault="00400780" w:rsidP="00400780">
      <w:pPr>
        <w:pStyle w:val="NormaleWeb"/>
        <w:tabs>
          <w:tab w:val="center" w:pos="6237"/>
        </w:tabs>
        <w:spacing w:before="0" w:beforeAutospacing="0" w:after="0" w:afterAutospacing="0"/>
        <w:rPr>
          <w:rFonts w:asciiTheme="minorHAnsi" w:hAnsiTheme="minorHAnsi" w:cstheme="minorHAnsi"/>
          <w:lang w:val="en"/>
        </w:rPr>
      </w:pPr>
      <w:r w:rsidRPr="00382F68">
        <w:rPr>
          <w:rFonts w:asciiTheme="minorHAnsi" w:hAnsiTheme="minorHAnsi" w:cstheme="minorHAnsi"/>
          <w:lang w:val="en"/>
        </w:rPr>
        <w:tab/>
        <w:t xml:space="preserve">The Managing Authority of the </w:t>
      </w:r>
    </w:p>
    <w:p w14:paraId="0191D3CF" w14:textId="77777777" w:rsidR="00400780" w:rsidRPr="00400780" w:rsidRDefault="00400780" w:rsidP="00400780">
      <w:pPr>
        <w:pStyle w:val="NormaleWeb"/>
        <w:tabs>
          <w:tab w:val="center" w:pos="6237"/>
        </w:tabs>
        <w:spacing w:before="0" w:beforeAutospacing="0" w:after="0" w:afterAutospacing="0"/>
        <w:rPr>
          <w:rFonts w:asciiTheme="minorHAnsi" w:hAnsiTheme="minorHAnsi" w:cstheme="minorHAnsi"/>
        </w:rPr>
      </w:pPr>
      <w:r w:rsidRPr="00382F68">
        <w:rPr>
          <w:rFonts w:asciiTheme="minorHAnsi" w:hAnsiTheme="minorHAnsi" w:cstheme="minorHAnsi"/>
          <w:lang w:val="en-GB"/>
        </w:rPr>
        <w:tab/>
      </w:r>
      <w:proofErr w:type="spellStart"/>
      <w:r w:rsidRPr="00400780">
        <w:rPr>
          <w:rFonts w:asciiTheme="minorHAnsi" w:hAnsiTheme="minorHAnsi" w:cstheme="minorHAnsi"/>
        </w:rPr>
        <w:t>Interreg</w:t>
      </w:r>
      <w:proofErr w:type="spellEnd"/>
      <w:r w:rsidRPr="00400780">
        <w:rPr>
          <w:rFonts w:asciiTheme="minorHAnsi" w:hAnsiTheme="minorHAnsi" w:cstheme="minorHAnsi"/>
        </w:rPr>
        <w:t xml:space="preserve"> IPA CBC </w:t>
      </w:r>
      <w:proofErr w:type="spellStart"/>
      <w:r w:rsidRPr="00400780">
        <w:rPr>
          <w:rFonts w:asciiTheme="minorHAnsi" w:hAnsiTheme="minorHAnsi" w:cstheme="minorHAnsi"/>
        </w:rPr>
        <w:t>Italy</w:t>
      </w:r>
      <w:proofErr w:type="spellEnd"/>
      <w:r w:rsidRPr="00400780">
        <w:rPr>
          <w:rFonts w:asciiTheme="minorHAnsi" w:hAnsiTheme="minorHAnsi" w:cstheme="minorHAnsi"/>
        </w:rPr>
        <w:t xml:space="preserve">-Albania-Montenegro </w:t>
      </w:r>
      <w:proofErr w:type="spellStart"/>
      <w:r w:rsidRPr="00400780">
        <w:rPr>
          <w:rFonts w:asciiTheme="minorHAnsi" w:hAnsiTheme="minorHAnsi" w:cstheme="minorHAnsi"/>
        </w:rPr>
        <w:t>Programme</w:t>
      </w:r>
      <w:proofErr w:type="spellEnd"/>
    </w:p>
    <w:p w14:paraId="012A0563" w14:textId="77777777" w:rsidR="00400780" w:rsidRDefault="00400780" w:rsidP="00400780">
      <w:pPr>
        <w:spacing w:after="0" w:line="240" w:lineRule="auto"/>
        <w:jc w:val="both"/>
        <w:rPr>
          <w:sz w:val="20"/>
          <w:szCs w:val="20"/>
          <w:lang w:val="en-GB"/>
        </w:rPr>
      </w:pPr>
    </w:p>
    <w:p w14:paraId="3229B4FF" w14:textId="77777777" w:rsidR="00400780" w:rsidRDefault="00400780" w:rsidP="00400780">
      <w:pPr>
        <w:spacing w:after="0" w:line="240" w:lineRule="auto"/>
        <w:jc w:val="both"/>
        <w:rPr>
          <w:sz w:val="20"/>
          <w:szCs w:val="20"/>
          <w:lang w:val="en-GB"/>
        </w:rPr>
      </w:pPr>
    </w:p>
    <w:p w14:paraId="15E86785" w14:textId="77777777" w:rsidR="00F85C17" w:rsidRDefault="00F85C17" w:rsidP="00400780">
      <w:pPr>
        <w:spacing w:after="0" w:line="240" w:lineRule="auto"/>
        <w:jc w:val="both"/>
        <w:rPr>
          <w:sz w:val="20"/>
          <w:szCs w:val="20"/>
          <w:lang w:val="en-GB"/>
        </w:rPr>
      </w:pPr>
    </w:p>
    <w:p w14:paraId="4D747826" w14:textId="3AA63913" w:rsidR="00400780" w:rsidRPr="00400780" w:rsidRDefault="00400780" w:rsidP="00400780">
      <w:pPr>
        <w:spacing w:after="0" w:line="240" w:lineRule="auto"/>
        <w:jc w:val="both"/>
        <w:rPr>
          <w:sz w:val="20"/>
          <w:szCs w:val="20"/>
          <w:lang w:val="en-GB"/>
        </w:rPr>
      </w:pPr>
      <w:r w:rsidRPr="00400780">
        <w:rPr>
          <w:sz w:val="20"/>
          <w:szCs w:val="20"/>
          <w:lang w:val="en-GB"/>
        </w:rPr>
        <w:t xml:space="preserve">Enclosure: </w:t>
      </w:r>
    </w:p>
    <w:p w14:paraId="08321915" w14:textId="77777777" w:rsidR="00400780" w:rsidRPr="00400780" w:rsidRDefault="00400780" w:rsidP="00400780">
      <w:pPr>
        <w:spacing w:after="0" w:line="240" w:lineRule="auto"/>
        <w:jc w:val="both"/>
        <w:rPr>
          <w:sz w:val="20"/>
          <w:szCs w:val="20"/>
          <w:lang w:val="en-GB"/>
        </w:rPr>
      </w:pPr>
      <w:r w:rsidRPr="00400780">
        <w:rPr>
          <w:sz w:val="20"/>
          <w:szCs w:val="20"/>
          <w:lang w:val="en-GB"/>
        </w:rPr>
        <w:t>Annex 1 On-the-spot verification - check list</w:t>
      </w:r>
    </w:p>
    <w:p w14:paraId="71B313F4" w14:textId="68FD8092" w:rsidR="00F51460" w:rsidRPr="00400780" w:rsidRDefault="00400780" w:rsidP="00400780">
      <w:pPr>
        <w:spacing w:after="0" w:line="240" w:lineRule="auto"/>
        <w:jc w:val="both"/>
        <w:rPr>
          <w:sz w:val="20"/>
          <w:szCs w:val="20"/>
          <w:lang w:val="en-GB"/>
        </w:rPr>
      </w:pPr>
      <w:r w:rsidRPr="00400780">
        <w:rPr>
          <w:sz w:val="20"/>
          <w:szCs w:val="20"/>
          <w:lang w:val="en-GB"/>
        </w:rPr>
        <w:t>Annex 4 On-the-spot verification - report</w:t>
      </w:r>
    </w:p>
    <w:sectPr w:rsidR="00F51460" w:rsidRPr="00400780" w:rsidSect="007E15A7">
      <w:headerReference w:type="default" r:id="rId8"/>
      <w:footerReference w:type="default" r:id="rId9"/>
      <w:headerReference w:type="first" r:id="rId10"/>
      <w:footerReference w:type="first" r:id="rId11"/>
      <w:pgSz w:w="11906" w:h="16838"/>
      <w:pgMar w:top="1701" w:right="1134" w:bottom="1701"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591D75" w14:textId="77777777" w:rsidR="00632DA9" w:rsidRDefault="00632DA9" w:rsidP="00785CD8">
      <w:pPr>
        <w:spacing w:after="0" w:line="240" w:lineRule="auto"/>
      </w:pPr>
      <w:r>
        <w:separator/>
      </w:r>
    </w:p>
  </w:endnote>
  <w:endnote w:type="continuationSeparator" w:id="0">
    <w:p w14:paraId="795B744C" w14:textId="77777777" w:rsidR="00632DA9" w:rsidRDefault="00632DA9" w:rsidP="00785C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232944"/>
      <w:docPartObj>
        <w:docPartGallery w:val="Page Numbers (Bottom of Page)"/>
        <w:docPartUnique/>
      </w:docPartObj>
    </w:sdtPr>
    <w:sdtEndPr>
      <w:rPr>
        <w:color w:val="002060"/>
      </w:rPr>
    </w:sdtEndPr>
    <w:sdtContent>
      <w:p w14:paraId="11458AE5" w14:textId="40C0F1A8" w:rsidR="00785CD8" w:rsidRPr="009D0A66" w:rsidRDefault="005B7B32">
        <w:pPr>
          <w:pStyle w:val="Pidipagina"/>
          <w:jc w:val="right"/>
          <w:rPr>
            <w:color w:val="002060"/>
          </w:rPr>
        </w:pPr>
        <w:r w:rsidRPr="009D0A66">
          <w:rPr>
            <w:noProof/>
            <w:color w:val="002060"/>
            <w:lang w:eastAsia="it-IT"/>
          </w:rPr>
          <w:drawing>
            <wp:anchor distT="0" distB="0" distL="114300" distR="114300" simplePos="0" relativeHeight="251656192" behindDoc="0" locked="0" layoutInCell="1" allowOverlap="1" wp14:anchorId="0D296A9A" wp14:editId="596F1439">
              <wp:simplePos x="0" y="0"/>
              <wp:positionH relativeFrom="column">
                <wp:posOffset>3810</wp:posOffset>
              </wp:positionH>
              <wp:positionV relativeFrom="paragraph">
                <wp:posOffset>-233998</wp:posOffset>
              </wp:positionV>
              <wp:extent cx="6120130" cy="31750"/>
              <wp:effectExtent l="0" t="0" r="0" b="635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31750"/>
                      </a:xfrm>
                      <a:prstGeom prst="rect">
                        <a:avLst/>
                      </a:prstGeom>
                      <a:noFill/>
                      <a:ln>
                        <a:noFill/>
                      </a:ln>
                    </pic:spPr>
                  </pic:pic>
                </a:graphicData>
              </a:graphic>
              <wp14:sizeRelH relativeFrom="page">
                <wp14:pctWidth>0</wp14:pctWidth>
              </wp14:sizeRelH>
              <wp14:sizeRelV relativeFrom="page">
                <wp14:pctHeight>0</wp14:pctHeight>
              </wp14:sizeRelV>
            </wp:anchor>
          </w:drawing>
        </w:r>
        <w:r w:rsidR="00785CD8" w:rsidRPr="009D0A66">
          <w:rPr>
            <w:color w:val="002060"/>
          </w:rPr>
          <w:t xml:space="preserve"> </w:t>
        </w:r>
        <w:r w:rsidR="00785CD8" w:rsidRPr="009D0A66">
          <w:rPr>
            <w:color w:val="002060"/>
          </w:rPr>
          <w:fldChar w:fldCharType="begin"/>
        </w:r>
        <w:r w:rsidR="00785CD8" w:rsidRPr="009D0A66">
          <w:rPr>
            <w:color w:val="002060"/>
          </w:rPr>
          <w:instrText>PAGE   \* MERGEFORMAT</w:instrText>
        </w:r>
        <w:r w:rsidR="00785CD8" w:rsidRPr="009D0A66">
          <w:rPr>
            <w:color w:val="002060"/>
          </w:rPr>
          <w:fldChar w:fldCharType="separate"/>
        </w:r>
        <w:r w:rsidR="00E36B14">
          <w:rPr>
            <w:noProof/>
            <w:color w:val="002060"/>
          </w:rPr>
          <w:t>2</w:t>
        </w:r>
        <w:r w:rsidR="00785CD8" w:rsidRPr="009D0A66">
          <w:rPr>
            <w:color w:val="002060"/>
          </w:rPr>
          <w:fldChar w:fldCharType="end"/>
        </w:r>
      </w:p>
    </w:sdtContent>
  </w:sdt>
  <w:p w14:paraId="33EE2253" w14:textId="1E0C17BD" w:rsidR="00785CD8" w:rsidRPr="00785CD8" w:rsidRDefault="006D33FC" w:rsidP="006D33FC">
    <w:pPr>
      <w:pStyle w:val="Pidipagina"/>
      <w:tabs>
        <w:tab w:val="clear" w:pos="4819"/>
        <w:tab w:val="clear" w:pos="9638"/>
        <w:tab w:val="left" w:pos="1817"/>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BFE1E8" w14:textId="6B1EA76A" w:rsidR="00D37FED" w:rsidRDefault="00B75035">
    <w:pPr>
      <w:pStyle w:val="Pidipagina"/>
    </w:pPr>
    <w:r>
      <w:rPr>
        <w:noProof/>
        <w:color w:val="002060"/>
        <w:lang w:eastAsia="it-IT"/>
      </w:rPr>
      <mc:AlternateContent>
        <mc:Choice Requires="wpg">
          <w:drawing>
            <wp:anchor distT="0" distB="0" distL="114300" distR="114300" simplePos="0" relativeHeight="251679744" behindDoc="0" locked="0" layoutInCell="1" allowOverlap="1" wp14:anchorId="12098E03" wp14:editId="52D9FF31">
              <wp:simplePos x="0" y="0"/>
              <wp:positionH relativeFrom="column">
                <wp:posOffset>346</wp:posOffset>
              </wp:positionH>
              <wp:positionV relativeFrom="paragraph">
                <wp:posOffset>-384695</wp:posOffset>
              </wp:positionV>
              <wp:extent cx="6343650" cy="607695"/>
              <wp:effectExtent l="0" t="0" r="0" b="1905"/>
              <wp:wrapNone/>
              <wp:docPr id="2" name="Gruppo 2"/>
              <wp:cNvGraphicFramePr/>
              <a:graphic xmlns:a="http://schemas.openxmlformats.org/drawingml/2006/main">
                <a:graphicData uri="http://schemas.microsoft.com/office/word/2010/wordprocessingGroup">
                  <wpg:wgp>
                    <wpg:cNvGrpSpPr/>
                    <wpg:grpSpPr>
                      <a:xfrm>
                        <a:off x="0" y="0"/>
                        <a:ext cx="6343650" cy="607695"/>
                        <a:chOff x="0" y="-14605"/>
                        <a:chExt cx="6343650" cy="607695"/>
                      </a:xfrm>
                    </wpg:grpSpPr>
                    <wps:wsp>
                      <wps:cNvPr id="6" name="Casella di testo 2"/>
                      <wps:cNvSpPr txBox="1">
                        <a:spLocks noChangeArrowheads="1"/>
                      </wps:cNvSpPr>
                      <wps:spPr bwMode="auto">
                        <a:xfrm>
                          <a:off x="1257300" y="-14605"/>
                          <a:ext cx="5086350" cy="607695"/>
                        </a:xfrm>
                        <a:prstGeom prst="rect">
                          <a:avLst/>
                        </a:prstGeom>
                        <a:noFill/>
                        <a:ln w="9525">
                          <a:noFill/>
                          <a:miter lim="800000"/>
                          <a:headEnd/>
                          <a:tailEnd/>
                        </a:ln>
                      </wps:spPr>
                      <wps:txbx>
                        <w:txbxContent>
                          <w:p w14:paraId="23D20D04" w14:textId="77777777" w:rsidR="00D37FED" w:rsidRPr="00904007" w:rsidRDefault="00D37FED" w:rsidP="0096296F">
                            <w:pPr>
                              <w:spacing w:after="0" w:line="240" w:lineRule="auto"/>
                              <w:rPr>
                                <w:rFonts w:ascii="Calibri" w:hAnsi="Calibri"/>
                                <w:b/>
                                <w:color w:val="002060"/>
                                <w:sz w:val="20"/>
                                <w:szCs w:val="20"/>
                              </w:rPr>
                            </w:pPr>
                            <w:r w:rsidRPr="00904007">
                              <w:rPr>
                                <w:rFonts w:ascii="Calibri" w:hAnsi="Calibri"/>
                                <w:b/>
                                <w:color w:val="002060"/>
                                <w:sz w:val="20"/>
                                <w:szCs w:val="20"/>
                              </w:rPr>
                              <w:t>PUGLIA REGION</w:t>
                            </w:r>
                            <w:r w:rsidRPr="00904007">
                              <w:rPr>
                                <w:rFonts w:ascii="Calibri" w:hAnsi="Calibri"/>
                                <w:color w:val="002060"/>
                                <w:sz w:val="20"/>
                                <w:szCs w:val="20"/>
                              </w:rPr>
                              <w:t xml:space="preserve"> – </w:t>
                            </w:r>
                            <w:proofErr w:type="spellStart"/>
                            <w:r w:rsidRPr="00904007">
                              <w:rPr>
                                <w:rFonts w:ascii="Calibri" w:hAnsi="Calibri"/>
                                <w:b/>
                                <w:color w:val="002060"/>
                                <w:sz w:val="20"/>
                                <w:szCs w:val="20"/>
                              </w:rPr>
                              <w:t>Managing</w:t>
                            </w:r>
                            <w:proofErr w:type="spellEnd"/>
                            <w:r w:rsidRPr="00904007">
                              <w:rPr>
                                <w:rFonts w:ascii="Calibri" w:hAnsi="Calibri"/>
                                <w:b/>
                                <w:color w:val="002060"/>
                                <w:sz w:val="20"/>
                                <w:szCs w:val="20"/>
                              </w:rPr>
                              <w:t xml:space="preserve"> Authority | </w:t>
                            </w:r>
                            <w:proofErr w:type="spellStart"/>
                            <w:r w:rsidRPr="00904007">
                              <w:rPr>
                                <w:rFonts w:ascii="Calibri" w:hAnsi="Calibri"/>
                                <w:b/>
                                <w:color w:val="002060"/>
                                <w:sz w:val="20"/>
                                <w:szCs w:val="20"/>
                              </w:rPr>
                              <w:t>Interreg</w:t>
                            </w:r>
                            <w:proofErr w:type="spellEnd"/>
                            <w:r w:rsidRPr="00904007">
                              <w:rPr>
                                <w:rFonts w:ascii="Calibri" w:hAnsi="Calibri"/>
                                <w:b/>
                                <w:color w:val="002060"/>
                                <w:sz w:val="20"/>
                                <w:szCs w:val="20"/>
                              </w:rPr>
                              <w:t xml:space="preserve"> IPA CBC  </w:t>
                            </w:r>
                            <w:proofErr w:type="spellStart"/>
                            <w:r w:rsidRPr="00904007">
                              <w:rPr>
                                <w:rFonts w:ascii="Calibri" w:hAnsi="Calibri"/>
                                <w:b/>
                                <w:color w:val="002060"/>
                                <w:sz w:val="20"/>
                                <w:szCs w:val="20"/>
                              </w:rPr>
                              <w:t>Italy</w:t>
                            </w:r>
                            <w:proofErr w:type="spellEnd"/>
                            <w:r w:rsidRPr="00904007">
                              <w:rPr>
                                <w:rFonts w:ascii="Calibri" w:hAnsi="Calibri"/>
                                <w:b/>
                                <w:color w:val="002060"/>
                                <w:sz w:val="20"/>
                                <w:szCs w:val="20"/>
                              </w:rPr>
                              <w:t xml:space="preserve">-Albania-Montenegro </w:t>
                            </w:r>
                            <w:r w:rsidRPr="00904007">
                              <w:rPr>
                                <w:rFonts w:ascii="Calibri" w:hAnsi="Calibri"/>
                                <w:b/>
                                <w:color w:val="002060"/>
                                <w:sz w:val="20"/>
                                <w:szCs w:val="20"/>
                              </w:rPr>
                              <w:tab/>
                            </w:r>
                          </w:p>
                          <w:p w14:paraId="4C4A14EA" w14:textId="77777777" w:rsidR="00D37FED" w:rsidRPr="00904007" w:rsidRDefault="00D37FED" w:rsidP="0096296F">
                            <w:pPr>
                              <w:spacing w:after="0" w:line="240" w:lineRule="auto"/>
                              <w:rPr>
                                <w:rFonts w:ascii="Calibri" w:hAnsi="Calibri"/>
                                <w:b/>
                                <w:color w:val="002060"/>
                                <w:sz w:val="20"/>
                                <w:szCs w:val="20"/>
                              </w:rPr>
                            </w:pPr>
                            <w:r w:rsidRPr="00904007">
                              <w:rPr>
                                <w:rFonts w:ascii="Calibri" w:hAnsi="Calibri"/>
                                <w:color w:val="002060"/>
                                <w:sz w:val="20"/>
                                <w:szCs w:val="20"/>
                              </w:rPr>
                              <w:t xml:space="preserve">Corso Sonnino 177, 70121 Bari (IT)  +39 0805406545  js@italy-albania-montenegro.eu </w:t>
                            </w:r>
                            <w:r w:rsidRPr="00904007">
                              <w:rPr>
                                <w:rFonts w:ascii="Calibri" w:hAnsi="Calibri"/>
                                <w:color w:val="002060"/>
                                <w:spacing w:val="6"/>
                                <w:sz w:val="20"/>
                                <w:szCs w:val="20"/>
                              </w:rPr>
                              <w:t>www</w:t>
                            </w:r>
                            <w:r w:rsidR="004978BF" w:rsidRPr="00904007">
                              <w:rPr>
                                <w:rFonts w:ascii="Calibri" w:hAnsi="Calibri"/>
                                <w:color w:val="002060"/>
                                <w:spacing w:val="6"/>
                                <w:sz w:val="20"/>
                                <w:szCs w:val="20"/>
                              </w:rPr>
                              <w:t>.italy-albania-montenegro.eu</w:t>
                            </w:r>
                          </w:p>
                        </w:txbxContent>
                      </wps:txbx>
                      <wps:bodyPr rot="0" vert="horz" wrap="square" lIns="91440" tIns="45720" rIns="91440" bIns="45720" anchor="t" anchorCtr="0">
                        <a:noAutofit/>
                      </wps:bodyPr>
                    </wps:wsp>
                    <pic:pic xmlns:pic="http://schemas.openxmlformats.org/drawingml/2006/picture">
                      <pic:nvPicPr>
                        <pic:cNvPr id="283" name="Immagine 283" descr="regione-Puglia"/>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4762"/>
                          <a:ext cx="828675" cy="474980"/>
                        </a:xfrm>
                        <a:prstGeom prst="rect">
                          <a:avLst/>
                        </a:prstGeom>
                        <a:noFill/>
                      </pic:spPr>
                    </pic:pic>
                  </wpg:wg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2098E03" id="Gruppo 2" o:spid="_x0000_s1026" style="position:absolute;margin-left:.05pt;margin-top:-30.3pt;width:499.5pt;height:47.85pt;z-index:251679744" coordorigin=",-146" coordsize="63436,607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fnZ6JTAwAAyAcAAA4AAABkcnMvZTJvRG9jLnhtbKxV627TMBT+j8Q7&#10;WP6/JU3btIuWIthgmsRl4vIAruMkFr5hO0vH03PspGnXIUDApKW2j338fd+5+PLFTgp0z6zjWpV4&#10;dp5ixBTVFVdNib98fnO2xsh5oioitGIlfmAOv9g8f3bZm4JlutWiYhaBE+WK3pS49d4USeJoyyRx&#10;59owBcZaW0k8TG2TVJb04F2KJEvTPOm1rYzVlDkHq9eDEW+i/7pm1H+oa8c8EiUGbD5+bfxuwzfZ&#10;XJKiscS0nI4wyF+gkIQruHRydU08QZ3lT1xJTq12uvbnVMtE1zWnLHIANrP0hM2N1Z2JXJqib8wk&#10;E0h7otNfu6Xv7+8s4lWJM4wUkRCiG9sZo1EWtOlNU8CWG2s+mTs7LjTDLNDd1VaGXyCCdlHVh0lV&#10;tvOIwmI+X8zzJYhPwZanq/xiOchOW4jN4djZbJGnk+n1r08n+7uTAHFC1BtII3dQyv2bUp9aYlgM&#10;gAsyjErle6WuiGNCEFRx5Jnzk2ZxcxAM+d0rDRLMYm4481bTrw4pfdUS1bCX1uq+ZaQClLMgCXCZ&#10;jgbtXeGCk23/TlcQGNJ5HR2dqD7Llqt5CgKDvsci7gOwTNf5/GkAJglJYazzN0xLFAYltlA28SJy&#10;/9b5AOywJURb6TdcCFgnhVCoL/HFMlvGA0cWyT1UtuCyxOs0/A1BD3xfqyoe9oSLYQwXCDUKEDgP&#10;7P1uu4ONQYitrh5ACquHCoaOA4NW2+8Y9VC9JXbfOmIZRuJWgZwXs8UilHucLJarDCb22LI9thBF&#10;wVWJPUbD8MrHFjFwfQmy1zzKcEAyYoVc21waTgv4H8sTRk+S7vdtDE75LuAfWqH8Ix+S2K+dOYNO&#10;YojnWy64f4hdEWIRQKn7O06DmGFyyN9sPd9n8K2UpOGKobhWMUeBuGUNdHN2dtc1gpMQtv35wRsk&#10;A6cnqewM5Mw+jR9vT8L0EZSt4CZkUNA3jEfScPVJW/uJbkPLvNa0k0z54Q2wTAB/rVzLjYNAF0xu&#10;WQVEbqtYV6Rwln4EgDHrnLfM0zZcXgOIcR0ycDJExAeQAf8fFeJQgotVHnsnKfYFuM7W+Wo5NMDF&#10;anGxjrXwH+ovAh3qJQ4BaUzM+FzEsh2ftvAeHc/jrsMDvPkBAAD//wMAUEsDBAoAAAAAAAAAIQBF&#10;VCEDsOUAALDlAAAVAAAAZHJzL21lZGlhL2ltYWdlMS5qcGVn/9j/4AAQSkZJRgABAQEASABIAAD/&#10;2wBDAAUDBAQEAwUEBAQFBQUGBwwIBwcHBw8LCwkMEQ8SEhEPERETFhwXExQaFRERGCEYGh0dHx8f&#10;ExciJCIeJBweHx7/2wBDAQUFBQcGBw4ICA4eFBEUHh4eHh4eHh4eHh4eHh4eHh4eHh4eHh4eHh4e&#10;Hh4eHh4eHh4eHh4eHh4eHh4eHh4eHh7/wgARCAJMBAADASIAAhEBAxEB/8QAHAABAAICAwEAAAAA&#10;AAAAAAAAAAYHBQgBAwQC/8QAGwEBAAIDAQEAAAAAAAAAAAAAAAEEAgUGAwf/2gAMAwEAAhADEAAA&#10;AblAAAAAAAAAAAAAAAAAAAAAAAAAAAAAAAAAAAAAAAAAAAAAAAAAAAAAAAAAAAAAAAAAAAAAAAAA&#10;AAAAAAAAAAAAAAAAAAAAAAAAAAAAAAAAAAAAAAAAAAAAAAAAAAAAAAAAAAAAAAAPEexGvLWzl6Dd&#10;FH3n/XXvFX0m3njHb45yHti/WTX0198ekWPzW/b7YWGgXbY85wh3pteUpYPM2vP7EgAAAAAAAAAA&#10;AAAAAAAAAAAAAAAAAAAAAAAAAAAAAAAAAAAAAABwccRjCayxJcXjcHqrUg6In3VvXOeXs9lX1jvX&#10;OMf6YxhkpRnjBeZzEonH+LDdHS6uZfPTOuf2MLTvyVfWHsjKPbCIZDK47w9PR94TH+uE291e5u55&#10;WDlK/wC254Txisru6XIzAAAAAAAAAAAAAAAAAAAAAAAAAAAAAAAAAAAAAAAAAAAAAAcRqSeDzmEx&#10;X5mPGbiKeqV4ryy9P3xHK+eO8Hl9PY8hkZ3UNtc/0fPbGpLqL9cYy2Y50uqjOP46us0WYwkimWm2&#10;H37HzwfSeTpxvtveMG+PH7Oy4/MTunbW5vo/iNSnz0bsV9kzxvrjzOaUubo9flBuKgAAAAAAAAAA&#10;AAAAAAAAAAAAAAAAAAAAAAAAAAAAAAAAAAAHHT3Q9NS+T5yuq6fKyz0YHlKnrycF+rOGU8vk7bPn&#10;mOfP31PXBZLtWfPxdeS7MJw/nkfPrjg/rM/PnljvR7HnlhM3x8Q9Xl8HjyiWe+B+nxyyOYi0o85x&#10;MMsatdlOavPXbYDp6/rHtqgAAAAAAAAAAAAAAAAAAAAAAAAAAAAAAAAAAAAAAAAAAAAAAKtwmY9n&#10;MbKJ5XLZL0xwHZMs77YV56p4u+MM9MqXPHCe73PSOr7+hw5Hz8dox3gkAiHRNXllAvPYqp61fxaO&#10;Lo+1e4ieePzzhHpz3xS9pbI4zJus1XIzgAAAAAAAAAAAAAAAAAAAAAAAAAAAAAAAAAAAAAAAAAAA&#10;AAADCxawuKnpVeemOEPPnI3g8ZsxU4tlW2RyThDO/wB/OWsB7PSMm8nadzydJkWD8MJSh3k8sp5x&#10;V/XjNp4iB5XGfdiZBlYV3JJk88un0F/xAAAAAAAAAAAAAAAAAAAAAAAAAAAAAAAAAAAAAAAAAAAA&#10;AAAAAAAccjG4+Q8wi/xKnjnCvJYArn4slMVz3WClCfZKUI57Mu9MfjsMgAAAAAAAAAAAAAAAAAAA&#10;AAAAAAAAAAAAAAAAAAAAAAAAAAAAAAAAAAAAAAAAAAAAAAAAAAAAAAAAAAAAAAAAAAAAAAAAAAAA&#10;AAAAAAAAAAAAAAAAAGOw/OP0lzIMe1VrIceAe/nHj3vAMhx4B73gGQ48A9/OPHveAe94B73gHveA&#10;ZDjwD3vAPfzjxkGPHveAe94B73gHuy8a9+0qykbymAAAAAAAAAAAAAAAAAAAAAAAAAAAAAAAAAAA&#10;AAAAAABGcbksbyG1Dm9g54xfrhleIflbdfNjX2+eOcB7+ef4h2fseOSFC1zwjFnylHEQkueHqFOw&#10;56Yxb8JZzE5OdgqWHPijl2rL0akvn6BW9TF4K/VmLCZuv7h4Zvf4Pf0VCUjsdSAAAAAAAAAAAAAA&#10;AAAAAAAAAAAAAAAAAAAAAAAAAAABGcbksbyG1Dm9h5a6m0O6vlPrp7/nf8nM8tGZNwP1DCQ2R4Hp&#10;+SdHf1bbn7H7sZk/nn1KJ4HJY/tOEcvJcoWkPnP0yB+L64+g/OWQx/bjnYfHPxwP0OuPryez6N8w&#10;65HH8nQ2k18vqwvHdxCvR8fX0L5b1TeGyLTdHJhx/ZPf4Pf0VCUjsdSAAAAAAAAAAAAAAAAAAAAA&#10;AAAAAAAAAAAAAAAAAAAABGcbksbyG1Dm9jxXticbClV3fYPo2uo6fQc70Xkr6zPnY0KvyM39V7X8&#10;DnehxMGtDr3GprGQynv9/ENBvI1E7S6d5pqzmGc7YBpNzC8FaXm3+hrmd5H6rWnHLU7OvPDaPl6P&#10;nq/sPva/ZBrNg9/g9/Ra+UjsdSAAAAAAAAAAAAAAAAAAAAAAAAAAAAAAAAAAAAAAAAABF8f6oZzt&#10;2Uos0luUoshKUWSlKLCUosJShvzhbmqFI9JqhQmqFCaoUJqhSU1QoTVCkJohacJoizOnKUWEpRZC&#10;UoslKUWEp90ImG5qTEdJSAAAAAAAAAAAAAAAAAAAAAAAAAAAAAAAAAAAAAAAAAAiFbWTW2450Npp&#10;gAAGNePTdm7XHMfXeA9AAAAAAOeOUYfWYwf30fyzMuOd9wIAACxK7sTW7iaDS9GAAAAAAAAAAAAA&#10;AAAAAAAAAAAAAAAAAAAAAAAAAAAABEK2smttxzobTTAAMc8Wm7J2c8cx9e4D0AAAAAAAA545Rjzm&#10;cJz0Py7NOOeg+fAALEruxNbuJoNL0YAAAABXkWLsUmLsUn2lzq9nh3APFUBdikxdikxdikxdiqLX&#10;ACL1+XQoL3l3INNj7Aeemy7FJ2mZkAiZLFK4wv1Sk+JaAYkyyk/sul0d4AYOry7FJ3QdhWRZqkxd&#10;ikxdikxdik7UMwAAACIVtZNbbjnQ2mmAY54tN2TsOY+vcB6c/PMxz1vnkNi/d7hK4WOYVwscVwsc&#10;Vwsf5lXSx0K4w1vk62/VgV7S7nkee2545RjxmsLx0HzHOOOeg+dhJYld2JrdxNBpejAAAAAo+t7I&#10;reZM9YSKfXBjyr5DhehO0+Rou9IjG6s7TasyFqpqpdJFLLpFd7J1/YEFRyXX454WTM1svjCIqKcQ&#10;7oTtn21HbkR5NUtrdUpNj9cNkCUcc15CNVeTJYcuRRyxK7TZ9z6k3mixY3JI3DWsTNq3HqVsfESY&#10;ER112K11k2y1N2yO7X3YLX2EJJZMxNdJFLLpFLbIxafQyQAAAIhW1k1tuOdOOdppmOeLT9i7Dl/r&#10;/AenPymWetW/x93/AJ9ydeXj2Ax/3hYIxuHjxUii+6Yl8aLfYPOMwPms7MRnrZ92NW1Dv/oee3Oe&#10;GPzncJxvvmeccc9F85WJXdia3cTQaXowAAAAKPreyK3mZzf9AX/EAVXTd30hL2bWan7YGN1Z2m1Z&#10;Gy+tGy5IRAACg4HII/Mzm/6oteIAq+l9svCa17S47Inn1S2t1Sk2P1w2PJTrvsRq3DFzqC3LK0xB&#10;QV+1eUvLojkZnaeNySNxGtYmUijo2z7amtmIiOuuxWusm2Wpu2R3a+7Ba+whNnVjZ0rqEAAAAAAI&#10;hW1k1tuOdY7nw+e4dhy/1/gPTnjiZZ63m3n1f+fcjLx4gM+jrHHd1MzqMMP5sV6WM2r2TzlMf7Md&#10;nZzn3bDJmyBIHxXVjIz1t+rNrCj3vI8tyCPnO4X43vzXO2JXNjbDj5oNN0QAAAAFH1vZFbzMotnX&#10;4jYHG0gMljUgTnL8xeUiMbqztNqzJOIOTYiuyLE7a29Btg45hq/h8viJm7LMrSy4jH4iOUibItbk&#10;tkZDqbtHD1apbW6pSbIa37Hkp1U2r1Th47wo+8ZWOIK7sSvSifX5O+Z2xjcjjkRrWJmy602j18Rh&#10;dlNZZWW/rrsPrwNstTdsju192C19hCc7gkzYiuyLEV2NjJZXViwAAAAh1UWnT3pZdhp/pfAevPzz&#10;Mc9at7n6v/PuRl4sLmYYxmFbdPbERaT5iLzPo+fmXIojMz6IMfLLcLlU9Fx1LLWWW8NN3qjLhmB8&#10;1/YPEZ62/Vp1VR73keW5BHxcFR2vseBnYz0oAAAAFH1vZFbzOZlnXe6NboxtBrGevaHU+8SxxDG6&#10;s7TasyW5Uey5GFkIVt92MANX8PIo7M3XZtTWzEQus9gBrtENl9aJNotXdrDnVLa3VIbH64bHkp1V&#10;2q1dhibvpC45WqIK6sWrCmvX5MnM7SxuSRuI1rEztRh8xkIjUn5tGrpmcwYG2Wpu2SO7X3YLX2EJ&#10;l8Qs6UiWQhW6yBg84AAAAEMp+4Kfp9kFfp+fn6kmVD2W/wAfex+d8ifEBgc9GkQL0e/Ho60KyrGQ&#10;ziDeRlmItmpWiust1Weil5nj4+WvKYfMGYJAA+YJPOIy1u5mEP1/0TgYbPm2amtmxzM5FzjAAAAA&#10;KPreyK3mbBveiL3iFHXjhTWHL4v4mdsu6srNiMbqztNqzJsvrRYZeqmULmUyLmVbaRRNe7Ga6SmG&#10;w2pE2NglU4OGbp76+ZnLbRVVasR5NUtrdUpNj9cNjyU6+bBweGv8viCZ21+9dZbEW1r38xCSaQu/&#10;ycxuSRuGtYmdqMhj8hEebWjaCGmvLniZbZam7ZI7tfdgtfYQmzqxkczsqplEXMpkXMpmzzLgAAAh&#10;lP3BT9Psgr9PzPYFPffn7VF3hgAKhl/1Vc4T3ohNgQjGNsKSJqrAeH1xGazeM9WGU1h8Wn/rEdms&#10;W9kYzvBwGRs+yxcfkEchkABUcJm0Jo93wPHfc2zU1s2OZnIucYAAAABR9b7BR+UeveDTmAFFV5s/&#10;ApVhs7WM5h69WdrqzKdXElTq4hTq4hAtk65saCtrJGpvTtFA5UytD3lQ2bY8jh8fYeTVLbKryndj&#10;4lYRlAVZTu2uFNYVx42VXdlvTsg9pkEbkmNNWVxJWNkPN6YAUbXO1dbSp3bKrrTh2a+7BQEoVcSV&#10;OriFOriFO7Iw+w4ZQAAAEMp+4Kfp9kFfp+Z7Ap778/aou8MABhunOwJjiYjOoGx9NjVz5Mc81Gpp&#10;i/GfrJ+vB0rEOl89j2wr/EWxeYzWDLqSsnLGYhkAABUcJm0Jo93wPHfc2zU1s2OZnIucYAAAAAAA&#10;AAAAAAAAAAAAAAAAAAAAAAAAAAAAAAAAAABDKfuCn6fZBX6fmewKe+/P2qLvDAAdeGzoeP2CNV7c&#10;5FJ+21q51drv+Mp18TuMJ3Zma/QtFSkispY8cPmRkAAABUcJm0Jo93wPHfc2zU1s2OZnIucYAAAA&#10;AAAAAAAAAAAAAAAAAAAAAAAAAAAAAAAAAAAAABDKfuCn6fZBX6fmewKe+/P2qLvDAAAAAcQKewip&#10;6sNmcdxG5sTtPoWhAAAAAAqOEzaE0e74HjvubZqa2bHMzkXOMAAAAAxPhrOt5bKNaxsp3ayjbTs1&#10;UtqFouOTCeanYbLaTKU1csAOnA+vWA2Uz2pu0JlwOivaeL/8+vSWz+Z1HlxsUw+Yg8HvrQk/ZrPm&#10;JbQCAAHlwvl11NlJFqVtidwBwYjx0NhJbYeitLLgAAAAAAAAAABDKfuCn6fZBX6fmewKe+/P2qLv&#10;DAAAAAcQqawyvn1+X1efjtvYA7nSgAAAAAVHCZtCaPd8Dx33Ns1NbNjmZyLnGAAAAAUfW9kVvM9+&#10;Qz+wSNXvJtZ1Q1MT6AzN22XrBs/Ea8w2ZQ2ZtO5aauWIAw2sGz+sEm0Wru0Rlq4sXV2GLLLmYjkd&#10;iPqI1Q820WtsvTsrqjcxaVaWXWkKSzGHzEztAIgACI667Fa6y52w1P2wO8QRWVUmVmJmVbHakbOI&#10;zYgAAAAAAAAABDKfuCn6fZBX6fmewKe+/P2qLvDAAAAAcQuaQqtn89Pd0chtp+O40wAAAAAFRwmb&#10;Qmj3fA8d9zbNTWzY5mci5xgAAAAFH1vZFbzM22C192CiB8kHoGya2lztnq/tIa8w2ZQ0tO5aauWA&#10;GG1g2f1gk2h1e2hGr2yutQ2W1p2mMkIILOhUOdsEK0sutCksxh8xM7QCIAAiOuuxWusudsdTtsDv&#10;EOrVq8KBkzvkvE18tupMynZ98/UQAAAAAAAAABDKfuCoKfZcCv0/Pu8Ka1+5PXy79h88ywzpAAAA&#10;fMHmdc673yvk9mJ5PaWaO90gAAAAHzjOKRwu8eI1/wBD4EWebZqa2LHMzoXOMAAAAAo+t7IreZ9e&#10;cjAk/gw4Oy0T2Wv8fcRrzDZlDZm07lpq5YgDDawbP6wSbQ6vbQni1r2U1rG1Oq21J76Su3XqGOR1&#10;MyKR11KjY6tLLrSIpLMYfMTO0AiAAIjrrsVrrLnbHU7bE7jwwpCCdvVM2dc0ZlURqvj7KrWZ2Nld&#10;IXfEAAAAAAAAAAQym7nrC154x1duk+pcDC3z7PGmrfmU16u+/wDPswPSiAOo7I9CecJ+/XGs3yuz&#10;ynz5cF4ZyiZwDG72lbqPSHa1eRkAA+MZ80lhdeI1/wBC4EWuTqyqrfrey938umorZAAAAAUfW9kV&#10;vMyu1a8vuIg/fMR4fcAGvMNn8AmbTuWhL7iAMNrBsRrvJtDq/tYYnWjarVY42j1c2KJd4fchjqtu&#10;Oiyu5dEbDletaWXWkKSzGHzEztAIgACI667Fa6y52x1O2xO6tLL1yhFPb4kzsZ9a4kXJTYn2bTam&#10;32ieiAAAAAAAAAEQraya23HO9OGz/T6e2LdXbyX2rgYW+fX5E1b5y+vN33/n2ZHpRVnZmKPHIWOh&#10;WeQzUw8sua9sPDld5fOYDGcBZ+Ye+HIkB84lSPne48hQ+hcCLPJ1ZVWXejrfi6xK7sSKs0Gl6MAA&#10;AACj63sit5me33Ql9xAAAFf0PtrQcoTd9Gk7VYvWkiRxx7UyLYmPyCIa47HRw1qk+E8czsxktVSL&#10;vpTrJX3Ar4R9VpZdaQpLKYtM7NtZCNm2sg2byOqd3wzeuuxWusudsdTtsTF6xW1UgmuN2VNfmwKG&#10;v2G2aiZrnOIP2TO2jH5CIAAAAAAAAAiFbWTW2450NppunDSDoob7Furt5H7VwMLnPp8ya98ZjXi7&#10;b/z3OD0oOvsGKyoAOrtAAHziFI+d7jylD6FwIs8nVlUZfnv634uGx55YldWLrdxNBpejAAAAAp2B&#10;bPilLrAAAB19gq+utlRqh69o+SjrZzAAAwtS3oNWfPtcNa7Gs4fH2CvrBGsDZ8awNnxrA2fGsFwT&#10;8RaidnxrBsx3jXnDbPisLPAB8/Q1t8Wz4r6wQAAAAAAAAAiFbWTW2450NppgOnDZ/qob3FOrt5H7&#10;VwMLvPo86a965vXH12+N2Fa9Jw2Fa9DYVr0NhWvQ2Fa9DYPD0p5WXd5in2fAixydWdRmHf1vxYNh&#10;z4CxK7sTW7iaDS9GAAAAAAAAAAAAAAAAAAAAAAAAAAAAAAAAAAAAAAAAABGKuvGj9ppOBuOfAOOT&#10;pw0g6aG9xTq7eR+1cDC6AAAAAAABydWdRmOe/rfivDjnYaAABY1b3Pqd7kxqd8AAAAAAAAAAAAAA&#10;AAAAAAAAAAAAAAAAAAAAAAAAAAAB8wec8ZedD/VjQjec34HR82qXpeYj0vMOzC5fpo7zx8+Ts5X7&#10;H2uphZ7XUO11DtdQ7XUO11DtdQ7nT15V+3M+bv6r476Hm5v6H0PMPS831E9/zl5xUvYqf8c6bouR&#10;h6gAAAAAAAAAAAAAAAAAAAAAAAAAAAAAAAAAAAAAAAAAAAcORw5HDkcOR88fY+H2Pj57RFa/uno9&#10;q9FPZ2b3mObMzHdoum4fbxs/D7Hxz9DhyOHI4cjhyAAAAAAAAAAAAAAAAAAAAAAAAAAAAAAAAAAA&#10;AAAAAAAAAAAAAAAAAAAAK+92dyHr4dw8vcAAAAAAAAAAAAAAAAAAAAAAAAAAAAAAAAAAAAAAAAAA&#10;AAAAAAD/xAA1EAAABgECAwcEAwACAgMBAAAAAQIDBAUGEDUVFiAHERITFDA0MzZAYCEiMSMkQVAl&#10;MoCQ/9oACAEBAAEFAv8A+C6nG0hU+EQO0rSHFq0JsYCgmVGWCWk/3SRJjxyVcwwq0lKByrRYNMtY&#10;OI0oFBiECjsEPC2Q/wCIGmOY9NEUPQwwUNlIJl1IJVgkFLtUhNpMIJuWgza1zhpUSk/s/wDhPWsN&#10;tS7Gc4FokOjyYcYLtIRG5aqIKtnjHqp7g8NioejnKHC5JjhDodrjZbhsNyj4Q6OEvkOHzEjybBI8&#10;yyQOJy2w3cLBWrJEiVCkl6NgjSue0EWj6BFnRJJ/scq0M1uMrfDr0aI2/b9xedYSg3VPqNFWjwtV&#10;0FsIQlItHXGINc8v1wMWF2y0JJzJL3h/mDcuMqacbdbEtzyYsSVJ9SHI0dwHVQ+96oMx6KwjBNpL&#10;YNm1jKC22JCWXZsUQZrMov2C9dWlh9+PDZkWUl9carfWpaI8OREfRJYkPNx2pF3IUr19sIl26lz/&#10;AOxIbbbIX3EzEE4xB368Vt1bcgmjRFefjSYi3XI/+kxEjMLspXpWVyp8gycsUCDdLJz/AMT3W2Yz&#10;cWNJcVBsIRxLn+V9zqIT6ZUT9fmxm5TDECRJlRo7MZsS4fnOxGERmMiJXhjuMkg3W0kfjmvtI8tl&#10;Fks9Z1PFkCZXy4qmXv6xaaQ8cWJHipCz8KGJ76lW0VUmMh5UcyksCQ6h5UFC2ocxhMliHE8lwS4U&#10;eUTsabWvVrBxoH6+6tDbcqVLdlrl2KBTJsJCpT6I7MSYTzqiJSXqSC4fBa1oNyauInisUx/wJcVa&#10;Og7d0cXdHFng3P8ALPizw4u6CtnQVoswwcNp4rWD3qXAlp4RXGI0SNH0kzJPqIrxPx7CxVGedtLG&#10;SMYWlm6/YMqRKcrFuISimrly1ERJTZyIDjLUh1p47GU6flTngiqeMIrHAdawPR1CB4qVsetqEjiN&#10;cOJQhxKEOJwBxGsMedUuD01Y6OFQQqsIOVLpg6+W0POsGA1bOiQ7XPuRlsKbmRm5TM1l2NIisPzF&#10;x/MKP+wZNVwWX3rdY9NPlhiqURelrIoRYMKCUW7wTU2jgTQoMJx+qIIqaxATEipBIQQ7i17iBttm&#10;Fwoawumqlg8frQdEaQdXaoCm7hoKneWPOrJgVVxw7VPpP1M2Ib81iVGxxhLFN+wzGFWU8m4sFhlN&#10;pMJNG44I1NWsAiIi/DkwIUkLx+KQVWW7YW9JjuP1sVw8cNXDP2GdAZkqmQphMsWM6IG71RBu/q1m&#10;zKjPfh94k2dfHC8gYMSbixMMtPSXm66W8GGkMtfsbjbbiV08Ezdp3u56kdHpH2B66YyGrazBXM1I&#10;K/aIFkNUEXVUsJnwVApEcx5rQOTHIKnQkhdvWJCsgqSB5BEDl+6QXfTVH59xIHCZr5x6J1ATTMCP&#10;Bhx/2ww7BhuBVLWg6WKDpiC6I1A8c7weMkOVyBYwkJxpBBOPskaaSOQKlrg1WV7YQlKC/wD3HOlN&#10;w2ONMDjTA40wONMDjTA40wONMDjTA40wONMDjTA40wONMDjTA40wONMDjTA40wONMDjTA40wONMD&#10;jTA40wONMDjTA40wONMDjTA40wONMDjTA40wONMDjTA40wONMDjTA40wONMCBLbms/q2R/B/9Rjv&#10;x/1bI/g/+ox36H6tknweidPYiDjD/fCsmJK9Zloywsrh7vhTWJZav3DZLTcLI40hqS3o64hpty57&#10;zbuSI0LStGkuSzFbVcOmca3aWvWdOYiDjD4hWbElfRjv0P1bJPg6y3ijxmiUrR1BLTUyDkwhcyFR&#10;4baEoSFmppTDhOtC/eUCIkkIrvpJulu6cidpSumxM0ccOXKCkkoqB9RoEt4mIzZKUYdQS01Mg5UL&#10;XHfofq2R/B1u0muqQZGnTHSP0gyIv+PR0yJqqQaK4XRd1rpILxFo+XhsdIReK2Cy70xP4ZH/AIoi&#10;754u0murSZGnTHS/6euO/Q/Vsj+DqfcZS4rsFfns9zDT01TDSGGRKYRIjvIdhq89ruhQ3JrmlnE9&#10;YwpZsqN9oVMFw3tLeCt0/OQRk6lR08JUfW0hOtPE+0EGp9VdFKHGBkRlLiOQV+e13MNPTVR2kMs6&#10;479D9WyT4PScdgz6D7jImI6VdCkJUTbLKD6HG23AhttsuhbLKzSlKS6Djsd/Tjv0P1bI/g/+ox34&#10;/wCrZSvy6zjBDjBDjBDjBDjBDjBDjBDjBDjBDjBDjBBV6nxcbWONrHG1jjaxxtY42scbWONrHG1j&#10;jaxxtY42scbWONrHG1jjawV6RHxghxghxghxghxghxghxghxghxghxghxghirnmwv1bLdo9qS+fe&#10;hJJL8AyJSY7xtn7WIbd+rZbtHsyXzI20EkvwlESiYeNo/ZxDbv1bLdo9iS+ZGhJJL8QyJRMPGyfs&#10;Yht36tlu0dcl/uNCSSX4xkRkw6bJ9eIbd7mS30irmc4zRzjNHOM0c4zQ3mMnvg5XXvG04h1Gk1w2&#10;YnOM0c4zRzjNHOM0c4zRzjNHOM0U+TSptlraXkCvErMJCj5qtgxl81J1uTV8sy/nV9Rtsc4zRzjN&#10;FNKXNrNbS/r4BycwlKPmu1742YS0nV39fPPW3kqh1vOM0NZhJ8xh1t9nW8mLgVnOM0c4zQ2fiQL/&#10;ACKTXWXOM0c4zRzjNHOM0c4zRzjNHOM0U0pU2t9jLdo6pL/caEkkugz7hTUb1g3yoyOVGRyoyOVG&#10;RyoyOVGRyoyOVGRyoyOVGRyoyOVGha487EjpMlF0H/IYdNg+rENu9ztA3XqpbaVWPQJTM6ILXa+v&#10;F9/0yjIjJRmZn0Y7fPV621ocbEz4mmKfb+mTZGpxXTjWRLbXpk+w6YNaeFeuYfbujP0Rm2/9eK7B&#10;7GW7R0yXzI0JJJdBn3DHaY5qiLu9nv8A56MjpO40qIy6D7jJh02D6cQ273O0DdRRQCsp/JiByYgT&#10;MPfQh9pxh4YNPNiwFrtelXi8eXX8nRRydFHJsUcmxRXYwxCmjL7E4NdpT4q9JbLEqsWGIF4H2nGH&#10;hglkZ6TPh6Yp9vjNrE4sLSoxaTKb5Qr/AAW+LSYremEWJyYQyfYdEKUheO2RWVfpmH27oz9EZtv4&#10;xqqbtZHJsUcnRRybFHJ0UcmxRWxUwoXsZbtHRJf7ghJJLoM+4Y7THMUX8F0TpKIcWLIZlMaw5che&#10;U9OR0n8pUSi6DLvDLpsH0Yht3udoG6jB9+1z6Gg4whOmzMFrtemN7F1Zy/5t0MLhJlWuudwEriiu&#10;kHEnpMjKZ8PTFPt8Zg+b18MLgJl2euawERLIYg+bF6Mn2HXH7JVZYNrS4gZh9u6M/RGbb+Oz353v&#10;ZbtGsl/uCEkkugz7ix2mOYZfwWilEktJU+tkFhTjjVlPc8qDFt50WurrRuNjlbIq4jlTOVYR+nI6&#10;Q1GkyUXSy4ccy1xDbvc7QN1GD79rn0hKK0RkG7IFrtemN7F1ZGrx3o7PEf8ADq62hxHDq8cOgAiI&#10;imfE0xT7fFurx2o7PUf9XXtBR3whWL8uyGT7D0YRa+IhmH27oz9EZtv47Pfne9lu0aSX+4ISSS6D&#10;PuGO0xzFF/Ba5u0pdZjliTtPk8tTFKxTOyaqAmdXSsphWC5KINh6qxgutU8DF+5SEkhPVklIbhpP&#10;xdTThxzIyMhiG2+52gbqMYmMQLXmmoHNNQJeXQkIsZr8+UMLgHJsxa7XpCyadEi832Q5vshzfZBn&#10;LLFbul3vA7PtuE2ZGhN8fqBx+oHH6gcfqA0tLjcz4emKfb4nn3zh2f7Trn2ziH8wZPsOmR1BFWBh&#10;1bL1JYIsoGYfbujP0Rm2/ins36t3m+yHN9kOb7Ic32Qxixes4Hs5btAkv+EIT4S6DPuLHaY5ii/j&#10;pu5sGPHQ8SCUl2dhq7B1dXPmWUdq3uTsa5lsrfHkSZUq0r7qRZXFDcKny+vJKQ3jSff1NOHHMj7y&#10;xDbfc7QN16qeol2btZCZgRBa7X1Rvk6XW8Ds+20doG2dFPtMz4emKfb4m/MHZ/tGufbKI/yBk+w6&#10;QkJcqr+tXWTxjFnw2flxkeOaM/RGbb/1YBtHs5ZtEl/whCfCXQZ9wx2mOYZF3FrYWEaCpJkZZops&#10;lvFVv1uI2DTdbYU0fmbL0MyIqWXPMfslpVUwbCyTM9RjqMVfbPJA9ZwWotJa8TPpyOk9QZH39Taz&#10;jniBkdZ7naBuoqa96ylco2IuKSXVtivWy3NYJsmtLXa9KrGIUuu5PrxyfXjk+vDeIwEL0u94HZ8f&#10;/wAeMsr5NjC5WtxKx2zjx9KfaZnxNMU+3xPLunjs/wBq1z7aBC+YMn2HSt27JK0rKvUk0qDduTmL&#10;6M/RGbb+MXq2bWRyfXjk+vHJ9eOT68U9azVxvZzHv4I2nw9Jn3DHaY5ii/jpyyC5LgYrPUivxRfE&#10;IaaehQhPgbtsxkeNdDFQeNv4t/FXVRHbODOfp2odmyVA43XvFdd1bjdNXzZ66uE1Xw+rI6T1JkfV&#10;hXcVR7naBuowLehcQ0z65xCm3Bg9h6iFpa7XpjexdWSo8F6Ozxf9NcjUSaPSEny4cz4mmKfb4uUe&#10;XbDs8X/19e0JfdFFSjzLQZPsOlbtwzir8DvQz9EZtv47Pfne9mOy9BmRFjtMcwy/gumzlsNtLb8K&#10;sYkR4NfhTqvU5BNmzbGTQsN2abmpJy9rbDzGLeQmeVVNVW4rWplwa1LzeQ2c+HaP0UWPGR7GRUnq&#10;wX+9GF7T7naBuowLetM5geRNFPNVX2LS0uti12vTG9i6s7j+XbjEbBEC01zmzR5Ip4xy7MTPiaYp&#10;9vjNI5s3gxOwTAsyPvIGZEWW2KbCyGGRzfvBk+w6Vu3CQ0h9i4guV07Vn6Izbfx2e/O97Mdl6Mbg&#10;NT55fwXVbU0KxPlNlRz4EOE5ElzauTMny4V0iY1dzXYMWwsK/jVU/wCS1Lyd5FnLyBiH6Osmm3Ot&#10;5yaRD1HTRoHtZi2hFt0YXtPudoG6jAt60u4RWFatKkLGC2PnRRa7XpX5S9Dhc5PjnJ8c5SBzlIFT&#10;k702xGUVvEa0yMjFRkk2C3zk0LDLJjyFKNShg1YbaRM+Jpin2+MvrDnwNKnIJ9ejnL+ttkM+ejTE&#10;Kw4NeMn2HSt27TKqziMDVn6IzbfxRWq6p7nJ8c5SBzk+OcpA5yfFRKObXexmOy9GD/K6rKfb1dqq&#10;/gIixsgPjFxWXbkrglrKFeqO1kt5R+mmVzFgIVi+xZ08iY/Ej+gqDnZSpE9NFYznqmijQ1T5saCx&#10;xpCanHZ8+xs+vNtz6ML2n3O0DdRgW9a5xX+nnirlrgz2HUPs2u19eLb/AKZNjxTDebcZc6Mdxpx1&#10;SSIiEz4mmKfb+mTY556lpU2vVCFOLxrG/JVpk+w6Vu3a5rV+mk6M/RGbb/14r9v+xmOy9GD/ACuq&#10;7mVKA6wy7ItEtph1FwRY63dKTdzWohxX3HGQZvwoEizXatWry2MVnS++3gQ27aXk6W6xg7xaH8mf&#10;YmXzdcu6bgxGIUfrzbc+jC9p9y9oEWsnkxsUePoq5mtvAbsYPJjY5MbFNBVXQ5TXnxuTGxyY2OTG&#10;xyY2OTGxyY2OTGxWYuiFO1n18OciVh7Cj5NkBjDU99bS18DoeR5jXJjY5MbFXEKDA1sayFPTJw5o&#10;z5NkCNhzRKr6uDALWyjetg8mNjkxsRm/KY1mx2pcXkxscmNhBeFAuccRZTuTGxyY2OTGxyY2OTGx&#10;yY2OTGxVxShQfYzHZejB/ldVjWxLBNZVQ68XMyvRaSpC58q3KbGucguOGqubSDOYsnlPG3AXAkXb&#10;fixqQbzqneKQ6rIjbsoFjWya6XQO0s5EWOzFb9jNtz6ML2n9WzHZejB/lda8mY9ZLjPTTgVNhIQ/&#10;ZS7KLNjTzJiLSznpdeuPLckszbhDrvpKSG1Drb2aVzFS9YV4qbe6dfeqreHKx2Ravo9jNtz6ML2n&#10;9WzHZejB/ldSyJSYFVAgrEhhD8WsqItcmzZyOxU5Es6pdtZG6huJHRJsmVvR7W1s3WYeMKOE5j1n&#10;XyOWo8xNTARXRvZzbc+jC9p/Vsx2Xowf5XuPNodahJVGkBakpRjkY3Pezbc+jC9p/Vsx2Xowf5Xu&#10;3ReG/Fv3rjtoJtv3c23PowvafcmWMKGvjlSOO1I45UjjtSG7ircNCkrTrJta+M9xypEKfDmHq64h&#10;pvjlSOOVIaWlxvV51tlD2Q1DRlk1OZxbSvlH0TJcaGjjtSGrmsdc6pL7UdnjlSOOVIIyMuiZZQYj&#10;nHKkMOtvtfj5jsvRg/yvdyPcB3eZee9m259GF7T7naBuvTElSYjlBk6X1aZn9wjs8+VrebPpTbRp&#10;kOSoiKmS5MtzWov50A6uwjWMfTtB20Um8dWYfbwL/WPo9F5L9bajApfmQPx8x2Xowf5Xu5N9UQv7&#10;ZJ72bbn0YXtPudoG6hlp15zhliOGWIfiyWNcKtVSWRmf3COzz5Wt5s+lNtAzK3VDa0hVFlMSrG7l&#10;JSGHo7gp7B6tmRXm5EcdoO2ik3jqzD7eBf6x9DXKZfo6bTFZfo7r8fMdl6MH+V7uT6Vf3J72bbn0&#10;YXtPudoG6jCd/wBFoS4jLqdEB0Ukk4lqMz+4R2efK1vNn0ptoM+4raUcyxGG07coyLu0s4EewjWM&#10;RyDNGAzDXHHaDtopN46sw+3gX+sfQ1z6Z5k3T/BSS/XVn42Y7L0YP8r3co/0VH3D72bbn0YXtPud&#10;oG6jCd/1zgi4Dojv8GZ/cI7PPla3mz6U20XDnlVOmNteVR65Bj6bWVyYYo8dVWTh2g7aKTeOrMPt&#10;4F/rH0dHVpbbnyFS5osK1yHCHZ/L/HzHZejB/le7k3yBVfcfvZtufRhe0+52gbqMJ3/Q/wCBmls3&#10;LWKmOcqyGZ/cI7PPla3mz6U20ZMfdQ6VZd1b19oO2ik3jqzD7eBf6x9DTNZfp6cVkY5lhlsIn6IU&#10;sv0NoX8/jZjsvRXzH6+VXTWJ0X3MhPxWQhf1yT3bGYxBi2Ex6wl9GF7T7naBuoiSX4j3H7gcfuBK&#10;tLCUnTBqxTaRmf3COzz5Wt5s+lNtGT7BpXbeMqtLCNdccthxy2HHLYY3a2Mi7HaDtopN46sw+3gX&#10;+sfQ0zaZ6i3GARPHLWklosY5xJ4xWZ6ym/FzHZemvmP10mumsT43tOLQ2204c+wElfp7H3LKaxAj&#10;T5j9jI6cL2n3O0DdeltC3F0GLrNaSIiGZ/cI7PPk63mz6U20ZPsOldt4zT7g1xL7iHaDtopN46sw&#10;+3gX+sfRE59MWG84p10YtE9JSjPYnlzxgUzy534uYJ8VL/ZC+mBLfr5NbNYnxfYs7eHBEtb8woUp&#10;qSlp1t0pLSH2INscJEeQxIR7NlNYgRZ8t+wk9JmpSsMT4Kr3O0DdRi0JifZ8rVA5WqA3jVOgRoka&#10;KWuZ/cI7PPla3mz6U20ZGXiotKg/FVByLGcX6GEM9YYZSMPLvyEdoO3Ck3jqzD7eBf6x9EZ7L8uC&#10;IJMqmFkFMQ5hphlFlVT6oQX1RZjLiXWfxMt2h5tLqP7IX0wZT9fJrJzFhG6VqJCbG6mT3ix4o8Fc&#10;SQite8NfWcGfgx5bzrxJj2XkNNMvnSz/AFrHXZzmK+NPlv2EnpM1KUw0lpGI7d7naBuowXfOvO2v&#10;BcjBpJM3GuXSUx6MERmcRvyYs9rz4J/wYxGQT9FrnkonbMYEz47cdoO3Ck3jqzD7eBf6x9EZVM9Z&#10;c9eES/UVH4mW7QHm0uo/s2vpgyn4EmsnsWEboy6a647S1rVdGEyU/ZX9RAlrsxkCUQbCps2YUnKm&#10;fLbYjXFYKqc3YRumznMV8WdKfnyekzUpbDSWkDENu9ztA3UYLvnXm8E5NYEKU2ukyaK+0mXFMptz&#10;XREX1s7aSRiUE5lvplMI4VuMftnKqTCuK6WhUyIlN1lEZltxanHBhUE4tYO0HbRUrS3acYqxxirH&#10;GKscYqxxirEWSxKRmH28C/1j6N3L9FV6Jxi2Unla3HK1uOVrcWlTNrkjC5fprj8TLdo0eaS6j+za&#10;umFKfgyauexYRdW4MVE4WS1NV+IMJZo9LeEiwh3VS3NYxKW54uqznsV8adKfsJXSfepTDSWkaYht&#10;3udoG6jBd861ERlk9GuA70wor8yRSVrdZC0vqxu0hzIz8OR04vRLmul/GnaDtvX2f7XmH28C/wBY&#10;+j2gS9Mbi+suejK4vq6UNrU25XyUy4X4eW7Rq82h1H9m19MOS/Ck1VgxYxehaSUmriFBh9HgT4+m&#10;0nsV8WbJfnSekzUtbDSWka4ht3uZvDlyLHhVmMNgzI9x7C0pWm2xNl05VJaxgbD5BivnvnXYnMdO&#10;srotez0WdbFsWbHFJrJvQJrJlHfM4lHayTp8VZYUkiSnTOI78mBwqzHCrMcKsxwqzHCrMcKsxwqz&#10;GER341dlLTj1HwqzHC7MM/w1dxrOdacKsxg9a7GLoMiMp1NPam8KsxhXq2oX4eW7R0PNpcR/ZtXT&#10;DkvwZNTYMWMb3rSexXxZsp+fJ6T8S1sNJaR0Yht36tlu0dLzaXUf2aX0xJD0OTU2LFjF9y1sGK6L&#10;MkvTpPSfiWthpLSOnENu/Vst2jqdbS4j+zS+ltTrTvrbAetsB62wHrbAetsB62wHrbAetsB62wHr&#10;bAetsB62wDi3XnOn+y1MNIaR1Yht36tkyPHS9bzaXEf2aX+N/Za2WkNI68SLuq/1Z1CXGzbUw51u&#10;tpcSfiaX+J/ZxTLSWkdajMVsf0kD9XySuU4EmSi63UJcQfiaX+F/ZxbLaWkdalEkseq1kv8AWbOk&#10;bfXIgz45m6hJ+c0PPaHntDz2h57Q89oOrjuI8ZIV5qB5rY81sea2PNbHmtjzWx5rY81sea2PNbHm&#10;tjzWx5rY81seagGvxGyqO0jz2h5zQ89oee0POaHntAnUKONWWEgVtLHiq/ZO4h4UjwpHhSPCkGhB&#10;lNo66SLGscr1eW2PLbFfWuT1VtVDgp8KR4UjwpHhSPCkdxfuzzaHmpLCosqDGVNmMtoZa/fctY/j&#10;F43lwP361YRJr20khH7J/8QAOxEAAQMBAwkGBAYCAgMAAAAAAQACAwQFESEGEBITFTFBUFEgMjNS&#10;cZEUIjRTFjBhgaHRQmIjg2Bwsf/aAAgBAwEBPwH/ANEtie7cEKOU8EKB/ErZ/wDstn/7LZ7uqNBI&#10;jSSjgjDIN45rFTSSIUsUffKYQPDYrpinROAvc5Mia8X3p8UMYvcjVR33sbe1QtgmF7Eado4prC7u&#10;uWjMOKLnf5sRip3/AKKSie3FuKI5g03HFAvl3YBGANHyp7yyO/ip7Yq9Zc0KzJ5po75QmPDtytCz&#10;DUtwcnU1TTwiCPerLsiWnxc5DALSvYdBVFZXskOCsuplnj/5AnsLn/otS5nhlVbrziLjzBjdJwCr&#10;qalgaI4sXn9f5QGqZvTagXfMrmndGgZeAQa5vEBY/cX/AGL/ALFc/g5NbKzdcnE/5MTZ2DC65RuJ&#10;ccUANaNcToforYp4IJroDhzGnjkDL77gjLC39Ua0juC5OqZXcUXE7+0HuG4ptTKOKFc//IITwu3i&#10;5NBcPkdeiLuYslczcr2HeFoRnc5ak8CjBJ0RaRv7IY48FqitBvFyvjHBGofdc3Dm4keOK1j+q03L&#10;TctY7qif/M6amEwJK2ezqtns6rZ7Oq2ezqtns6rZ7Oq2ezqtns6rZ7Oq2ezqtns6rZ7Oq2ezqtns&#10;6rZ7Oq2ezqtns6rZ7Oq2ezqqmmEQvHLLP7pzPeGC9yirqeY6LH3nNJKyMaTzcoa2CfCN1+aWeOEa&#10;TzcoaqGfw3X5pqmKAXyOuUNRFML43X5pquGDxHXKKaOUaTDfmmrYIDdI65RyNkGkw35rQ7g5ZZ/d&#10;ObKWVwDGDcmvLDe1Uzy+JrnLKSR+tazgqeR0cgczemm8K35XuqtE7grPlfHUtLM1sSvfVv0uCsWV&#10;7KtobxzV0r5Z3FyyeleKnQG4qTBpIU0jpHlz96yalfrHM4ZrQ7g5ZZ/dOasoo6uPQeoMnYo36T3X&#10;oBV9nRVrbn71R2BFA/Tcb81oWVFW4nAqhsSKlfpk3nNX2NFVu09xVn2RFRnT3nNXWHFUv0wbiqCy&#10;4qLu4nNVZPxTP02m5UNnxUbNFma0O4OWUtVDCCJHXLaNL9wLaNL9wLaNL9wLaNL9wLaNL9wKM60a&#10;TASPQrVyeQ+xWrk8h9itXJ5D7FauTyH2K1cnkPsVq5PIfYrVyeQ+xT72DSe0gehW0aX7gW0aX7gW&#10;0aX7gW0aX7gW0aX7gVVVQzACN1/LLZ77ezkzky6vdr5/D/8AqjjbG0MYMPyHNDhcVlPkuae+ppR8&#10;vEdOzY3iO9OWWz329jJrJp1e7Xz4Rj+VHG2NoYwYflEaWBWVGS2pvqqUfLxHTsWN4jvTlls99ufJ&#10;rJp1oO18+EY/lRxtjaGMFwGa0bRjoo7zv4BSWhUyOLi8r4yo+4fdfGVH3D7r4yo+4fdfGVH3D7r4&#10;yo+4fdMr6lh0g8+6sy02VrOjsxF6yoyW1d9VSDDiM9jeI705ZbPfbmyayadaDtdNhGP5UcbY2hjB&#10;cBmtG0Y6KO87+AVRUSVEhkkOOcm5Oe1u9OBN12eKV8Lw9hxVl2oytZccHZiFlRkto31VIMOIzWN4&#10;jvTlls99qyayadaDtdNhGP5UcbY2hjBcBmtG0Y6KO87+AVRUSVEhkkOOY7lpHdxQA0tIItY5xBRD&#10;cL+xFK+J4ew4qy7VZWNuOD8+VGS2+rpB6hWP4ruWUFgbUqA+TuNUUTImBjBcBmtG0Y6KO87+AVRU&#10;SVEhkkOOYq/SCa3qjcflTA+75lvw4obljfnjkdG4PYcVZVqtrG6Lu/ntux4aSb4mLDS4csyZ8J/r&#10;mtCtFHDrCqiokqJDJIcewL+KF4FziicLwgLzpJrAMQgNBtzeyx7o3aTTirKrHVdOHu35spvBZ68s&#10;yZ8J/rmyk+kHr/fYAN6xxBzOagNFgcSgb1c3Sv45hux7GTv0n75spvBZ68syZ8J/rmyk+kHr/fYw&#10;RD7/ANExt/dQYXjQO9GLWRNb6oMLn/KiCFfjd2cnfpP3zZTeCz15Zkz4T/XNlJ9IPX++3ABI6470&#10;WDRITyAfkV3ayd+k/fNlN4LPXlmTPhP9c2Un0g9f77cJukaql2jET+Rk79J++bKbwWevLMmfCf65&#10;spPpB6/324u+FW+F+Rk79J++bKbwWevLMmfCf65spPpB6/324u+FXeF+Rk79J++bKbwWevLMmfCf&#10;65qqljqozG9V1BJRyaLu1TM0pAqsXxHt0NBJWSaLFS0zKaMRszZTeCz15ZFbktlVTSMWneFR1kVZ&#10;EJoTeDmqqWOqj1cir6CSik0XbuxcqdwF+iMAmVbXsxC1LJPDP7IjsUFBJWSaLdypaWOlj1cearq4&#10;qSIyym4BT27JatU7gwbhyy2e+1WHbk1lS3jFh3hUVbDWxCaE3g5qmmjqY9XIrQs+Sik0XbuB7Gmb&#10;tFMcWHSCL8dIInPQUElbJot3dVTUsdNHq481XVxUkRllNwCt63pbUl6MG4KxvEd6cstnvtzWHbk1&#10;ly3jFp3hUVbDWwiaE3g5qmmjqY9XIMFaFnyUUmi7dwP5Fn2fJWyaLd3Eqmpo6aPVxjNWVkVHEZZT&#10;cAret6W1ZejBuGaxvEd6cstnvtz2Hbk1lS3txad4VDXQ10ImhN4Oappo6iMxyDBSZO1IeQzEL8PV&#10;nQe6/D1Z0Huvw9WdB7r8PVnQe6/D1Z0Huo8naouAfgFTU0dNGI4xhmrKyKjiM0xuAVu29LasvRg3&#10;DPY3iO9OWWxHe1r+xYltzWVNpNxad4VBXw10ImhOH5VbWxUURmmNwCt23ZbVlvODBuHYsePvP5ZI&#10;wSNLXKezJYz8uIWol8pWok8pWok8pViWpV2XNpNadHiFS2lT1MQka7eviYfOPdfEw+ce6+Jh8491&#10;8TD5x7r4mHzj3XxMPnHuviYfOPdVNo09PGZHO3K3LWqrVlvLSGDcFqJPKVqJPKVqJfKVT2XLJ38A&#10;oo2xN0G81np2zC4oQymbU8VT07YBcOfiBus1vHmf/8QAQREAAQMBBAQKCQMDAwUAAAAAAQACAwQF&#10;EBESICEwMRMVFjIzQVBRUvAGFCIjU2FxgaFCkdE0QOFDsfFEYGNwwf/aAAgBAgEBPwH/ANEy1UMX&#10;PeAn21Rt/VinekUA5rSj6SN6o/yuUX/i/P8AhD0ii/UwoekFMd4KZbNG79SZWU8nNeO1aq1Kem1O&#10;OJXGlbU9AzAKWOQ/1U/nz8lms+PqLvP2UdXE5wZHENff/wAKeulp3Zco/P8AhU9bW1DssQTKGfg8&#10;JJAH/RVk9fSOyyhMtWZ5y5QVNUtiOEkQP0/4XC0Em9hCjii/6ebDz9l6xaVNv9sefuqa3YZPZkGU&#10;oEEYjtCQEsIadacKeiODvbf+PPnUm175X++Orz3a1BDHPU5BzUygp2DKGBW3TQwOaY9RPUp4JIz7&#10;xWR6QR0uDXsUdTS1MpqXEEavwrY9IqWT2GtzJxzu1BcEW1DfWTqTaePLgGjBW3RxQZXs1Y9Sp52x&#10;QnA4O8/ZCvjn9mpZ9xvVkRcGw5X5mdXaMz4o2mWUD9kXeu1A9jV8h1KSy3mTGPUPP3QMkYwfU+f3&#10;xTm0OOLnFx8/JPkim1mNzv3/AJQaz9NKfygXjUKU+fsjh10p8/ZE0w50JH7/AMqSWjqDi8ux8/VR&#10;xxge4nw8/ZS2ZUP9vNmVVEGRN9jA+evrVkmleMMgz/NQk4a+0bSq6YzZcpc4asOpNpa+UdTAhYbX&#10;a5pC5R2XSR7mJkbG80aT4Y385uKksukfvYn2DDvjcWr1Cvi5jw76+f8A6pZGRSD1iPK7vHn+U1wc&#10;MR2jPRwz63jX39ayTN3Ox+v+P4XCzt50eP0P84L1xo57SPt/GKFbTn9YTZGO3HRM0Y3uCNQzq/2K&#10;4aQ81n74f5WWodvIH58/shZ8Rfnk9o/Pzh2sRijTQu3tH7IU8Q3NXAMQiYFwEXhCADd3/edqWm+j&#10;c0NGOK5RS+ALlHL4AuUUvgC5RS+ALlFL4AuUcvgC5RS+ALlFL4AuUUvgC5RS+ALlFL4AuUcvgC5R&#10;S+ALlHL4AuUUvgC5RS+ALlFL4AuUcvgC5RS+AKy7UfWPLXDDDsz0j6Rn0uiifK7KwYlS2ZUxNzOb&#10;quhgkndljGKns+ogGZ7dV0FLLOcIxip6Gen1yNup6Kao6NuKqKSan6RuF0FBUVAxjap6aWA5ZBhd&#10;DZ1TM3MxupTQSQuyvGBu9HOmf9OzPSPpGfS6wWN4Jz+vG6vY2Ooe1u7FWKxopsw60QDqKmaGyFoV&#10;mMaylbl61KxsjCx266jY1kDA3uVcxr6d4d3IJjGsAa3cFazGupHY9Spmh8rWu3YodytxjTT5jvBu&#10;9HOmf9OzPSPpGfS6hrn0jsRuUtv4t92zWnOLjiVQWk+k1YYhVFul7MsTcLqC1XUwyEYtVZbTpmZI&#10;xhjdQ2w6nZkeMQq613VDODYMBdSW26JmSRuOCrrUfVDIBg1DUoLeLW4StxKrrQfVnuAu9HOmf9Oz&#10;LaoKmqe0wsxXEdf8IriS0PhFcR2h8IriO0PhFcR2h8IriirG9n+y4qqvD+QuKqrw/kLiqq8P5C4q&#10;qvD+QuKarw/kLimq8P5C4qqvD+QuKKvqb+QuI6/4RXEdofCK4ktD4RXEdf8ACK4jr/hFWNZ9TTSO&#10;dMzDV2ZZnMOjaNo8F7DN6Jx2NnWlj7uXRtPox2ZZnMOhaNo8F7DN6Jx2dnWlj7uXQtPox2ZZnMN9&#10;o2jwXsM3onHWbo485QY0LKO5ZR3LKO5ZB3LKO5Fje5SR5L7OtL/TlvtPoxtBsgjsDcEUNjZnMN1o&#10;2jwPsM3onHWbo486Aw1DQx0CMd6liyX2daWHu5brT6MbA3lBHYhFDYhFDY2ZzCrRtHgfYZvROOs3&#10;Rx50BhqGyIxUsWS+zrSw93IrS6MbHC8bDC4IoI7AIobH1008Za3eUTjrN0cedAYahfvvGkRipYst&#10;8VS98fBu6tkbhsSgihsihsajeLo2ZzggMNQ2xGKlZlOF1Nv2B0BsgjsyhsajeLqfnaYOKbIC4t7t&#10;hUc+6m3/ANljscf7Go3i6n52k5wbrKkfwft9S4cRVEuPy+6MgjZmkKY4OGLdKo591Nv7MqN4up+d&#10;p173U0Re0Yt6wmTyCRr8cSFCHmMGXnadRz7qbf2ZUbxdT87Trm5qZ4+RVlx8JVsGwqOfdTb9hgsN&#10;lgsL8NhhtajeLqfnadT0L/oVYQxqx99hUc+6m37HHSCN+Nx0gjoHaVG8XU/O06roH/Qqwf6v7bCo&#10;591Nv2BvOgEUEdiEbhtqjeLmuLTiEx4eNK05hDSvJ69SsV+SsbpveGBOdmOJupt+3CKCKGwCP9hF&#10;RCpiPepI3Ruyuua4tOITHh40McdytSF7i1srsZHbh1AKax5IJhldq6ivXZqYD1pmrxBA46xoPeGB&#10;OcXHE3MYZDlan0Qpoh37cIoI7EI34XHZ2ZzCq2ibUt+akjdG7K65ri04hMeHjQMEefORrU0TZmFj&#10;txTIsGcG7WEABqF73hgTnFxxN0cbpHZWqhoW0wxO9Wn0Y2B0Bdho4aOCwuCKF2Kx2lmcw3VtE2pb&#10;81LE6J2V1zXFpxCY8PGwe8MCc4uOJujjdI7K1UNC2mGPXdafRjbY6OOhisVjoY6GOzszmG+tom1L&#10;fmpYnROyuua4tOIQnad64di4di4di4di4diM7epOcXHE3RxukdlaqGhbTN+d9p9GOzLMfrLdCtom&#10;1LfmpYnROyu2UcbpHZWqhoW0zfnoWm/c3sxjyw5goa6N/O1FcKzvXCs71wrO9VtPFUt360+JzDgV&#10;lKylZSspWUrKVlKZE5xwCoqaKmbv1rhWd64VneuFZ3qaujZzdakeZDmd2rDO6I6kZY+D4RTTulOv&#10;t/hDweTtP//EAFMQAAECAwEKBw0HAwIEBAcAAAECAwAEERIQEyAhMTRBUXOxIjAyYXFykQUUIzNC&#10;UoGCkpOhwdE1QGBig7LhFSRjQ3RQU6LwZJSjwkSAhJDS4vH/2gAIAQEABj8C/wDsL8JaR0mMc5Lj&#10;9QRn0v7wRn0v7cYp2W94I4EwyroWIxKB/GlX322+sqkeCvz+zbNO2PBSFnndc+keOl2uq3XeY8J3&#10;QmD1aJ3COGt5zrOqMZu36RGJhserHJSPRGOxGMNHsjxDJ9URm6B0RwC6jquqHzjgT02n9Su+OD3R&#10;Weu2kxy5RzpQU/OOHIJXs3frHhZaaa/TtbooJtsHUo2T8Yqkgjm/FGOChKy8vzWhajwMu2wNbirR&#10;7B9Y/uJx5fMk2B8It2WkfmOWLKHC4dSE1jgyiv1FhEYlSqeaql7o4Lj/AOnK/WMk6fXSiMbLvrTU&#10;Y2WPS8sx4mT7VwVuiQQnWQr6wQz3kVDyShQO+PFSX/X9YxMyvoWsRiZHqzChGJubHRMg/KOVODpa&#10;SuOG43+oypMY2Wl9R4bjFXWn2ucoxRQOtL5jFWgWjrbVZjwU6V8zybXxj+5kjTzmVWvhFlp5JX5p&#10;xHs/EhakUB0jEXFcgfWP7x9b/wCXIjsjhrQ0nQI8EzQee6bI+scBTyh/iTYT7Ri0u8NnWrwivjFH&#10;Zh9Y1WrI7BHBlmz0iscFKU9Ah1xrlD4QWBNd9N3u0VeabtiW8K5r8mEqmLarWQVpAW0hbJFKGvZF&#10;5n0nr6YC2lhSTpFxx0JtWEk0hhLrzTyX01ogci54RhtXSmKoQpo60KIjgzFraoCvjHgrVP8AE78j&#10;Fl9IVzLTYV9IActMk+eMXbAKkpWNBjwTnfDf/LdOP0Kg2CUuJ5TauUPxC2wglN/csFQ0ClflAtkI&#10;SMSRF6YSpvmSLS/4i+PLvVcuO0vtgNsSZmXyLRJOOnSYDqKiug6ILrqrKRBTLNBPSKmK2v8ApTAR&#10;ON4vOApGsGKIQlPQKXFX0UY0XvJ6YxYnPzQx1/lCVLdFggYhzZI8NSnPH9ktZB8mnK9EJW+zeV6U&#10;1uFTTKEKOUgQClNpajRIi1fl2dFDZEVTMLPr/WA1PJp+elLhW6i+DIE0rUwtq8OSTwFbINQRFuWV&#10;aH+P/wDGLE0ilMqkjJ0iEzMqsX1ONtYPwhqYTiDia/iAsudIIyg64cVMOEWFlBX5Rpq1RYZbCRcS&#10;828tlylm0nSIS03Wg1wyvyBarzKpigJBCTqMcJY7YSzLotc8IRXkppCXe9v7ZS7ActY+y6SgXlet&#10;OTsi24guIHlAwG5Vo1PpgOTaygasqv4ijKAnWdJuFRyAVhhbjCUsPqsoIVjHTAvZ8Ig1Tz80XiYb&#10;UmzHjIS22krVXVDLbnKSgAxel1GkEaDCnXHVvOKFLStVzwiOFoUMogKllXwLNBTT0iGWCalCAD0/&#10;iBTizRKRUmHnmH1MocWVBIMZ4s6scB12acvA/wCuFPOVonVBaU04y4Basr0iLKgFA5QYqApvqmKu&#10;LUesukWG3WUD8uOPBh5zqtmLSZSdKAq0G1YkVjNUDrPpEciVT0vxy5Mesox46T7F/SCW1SKSctG1&#10;/SPHSfYv6RypM+soR4qWV0PiMcnXqupVAc70nRZ5IIqlPRHCdKD+ZJEWVLYd6SIreB6FGPAsoSdd&#10;Mdx1uWbbIZTVds5eiG3gKWxWLyiWW4siox0BjgKDSfywhcyq+FwWUqV5KvxCUy6LSa+FAy2YtVjv&#10;iZxNaB50UGICFS7sxwjksYyDCphaVuuFNkLeIbAEUQ+joZaKzGNE4vruhsdgit7lW+m0s/GOFOEb&#10;NtKY8K/ML6zscK8+s5/Mf/CfAxiUz6ERiV/6Zjy/cq+kZV+6V9IxrPpbMeOb9Ijlyh6aRibl1dFI&#10;qlop6qyI4E3Mp9eseOZX12R8oq20P0XynfGNcykf5GgsdoihSw71V2T2GAubbfYURQ1BAV2QAwtB&#10;SMlkxe3PQdIMG+DHppkXzxYlUKWrWMifTCA8UlyzwyMlfxC13QUiiCujqE6Tri9sNpa0C1jV7Ijw&#10;iXFjW8qyn2RFHJkpHmspsRacS0DrcNd8WZRp6Y2TceDkEMjW858hHhe6DTXM01XfHh5+cc9eyIqq&#10;XLh/OsmODIsexHBlmR0IEYkJ7IyXckY0JPojhSjB/TEY5Fn0CkeDQ611HTHgO6U2jrEKjwc9LvbR&#10;qzujhyDb3O079Y/uZSaY51N4ooVMOdOWPALdZ6isUWkXp06/Fq+EeEU4kan02h7QgpnGVJGhxBtA&#10;HpiWAABUi0eev4idVNvLstLKUsDFZ/8A7ClhCGkJGMiLUvLol2zkW+cZ9Ef3fdF9f5W+AIqmUQVe&#10;cvhH4xQCg+6eHlWV85Tjisq9MSx/IvF2R4Kcl3h/kRZPwhDc/KXoLNlLiTaSTFtKSyvzm8UBtRKr&#10;0otpVrA/EVupbeGRxGX+YWy8yJppWVTWJXZAaD7b4GIImRe19sf3Hc2ZTzt0WIoZm9nU4kpjwUw0&#10;51Vg/dPCzjIOq1UxSVlpmZ50ooO0xklJIf5F2lQl5Qm59wclShYbT0R/dOpZRpQ1lPrQlppIShOI&#10;AfiSy4hKxqIrFUNqZP8AiUUx4OdtDU82FfSOFISjvO2uwY4LfdWX2a7Qj7YUnmmGI4Ku50x0KIMe&#10;F7lHpQ8DHhZKdb/TrHCfU31myIxT7HpVSODOS5/UEYn2j6wjxiO2Mb7XtCMc2wP1BGOfl/bjOwrq&#10;pJjwTE271Wo4Hc1Y2roRFEd4N+sXD8IzibI/wy1n4mPCsPOc8xNfIRy5VjZtVPaY8M9MPdK6D4R4&#10;GWaQddnH+LfCSjCulAjgyoR1CUxwHJpHQ8Y4M9NjpIPyjPVesykxjmGD/wDSpjx0v/5b+Y8dL/8A&#10;l/8A9o8ex/5b+YxzCPRLJjOXfQhA+UY35s/q03RwmVL6zijHAkpceoIolISOYf8AzyX50KIqBwRU&#10;xms57qM1nPdRms57qM1nPdRms57qM1nPdRms57qM1nPdRms57qM1nPdRms57qM1nPdRms57qM1nP&#10;dRms57qM1nPdRms57qM1nPdRms57qM1nPdRms57qM1nPdRms57qM1nPdRms57qM1nPdRms57qM1n&#10;PdRms57qM1nPdRms57qM1nPdRms57qM1nPdRms57qM1nPdRms57qM1nPdRms57qM1nPdQXGgsAKs&#10;kKFDX8Lt7dvf/wAJmf8AcK/C7e3b3/8ACZn/AHCvwu3t29+CAslSzkQnLGKSxdfHF7ILTvmqwC0g&#10;KedGVKdEcKS4PMvHBvZ4QypOUXawUyzSnyNORMeGk1BOtKqxfGVWk3S44oJSMpMf28qpweco2YpM&#10;yymh5w4QgLQoKSchF228qzq548FJGz+ZVICJhtTCjkJxp7cCiyVLORCcsYpLFtMcXsgtO+arTgzP&#10;+4V+F29u3vwHHj5ArBecNXXMajc1KGQ6oStfLHBV03PB+MWbCYoPTcEy1icRj6YQ6nIoVFxuTQaW&#10;8a+iKJyXEOp5DhsuD53Sx/pM6NarvetfBuCqRqN1cyrJWjY1C5RWQw5KuGpa5J/LccePkCsF5w1d&#10;XjUbmpQyHVCVr5Y4KunAmf8AcK/C7e3b34D4TqrAIuuL0LdJFyXXoS5juqJ1RLpVlsC42o5FNUHb&#10;dS2MqlAC7NIOW3auywGiqj2XCOaAk5U4jdfUMgQBcfA1VgEXXF6FOkjAmf8AcK/C7e3b34BByGDw&#10;SuW8kjyemPGpiwwCG/KcIxQllsUSkUFxTLmRQi9zKTTQ4MhjxghKnEFEsMePKu7QGy4k1QYvcygt&#10;LGvIY5Vo6hjgTcymzTxaPndEzL+NSKEecIsuVbVpCsUWWgXV6AmFPP0vy/8ApGq6qal0W0KxuIGX&#10;pjlgdMXuVQXFa9Ai91tKONatZuUOODRJXLaCPJ6Y8YIsMApb8pwjFCWmxRKRQYEz/uFfhdvbt78K&#10;pZbr1cGhFYqGWwerg0WkEc4iqG0J6E4PDQhXSI4CEp6Bg1W02o86YokADmwalluvVwpn/cK/C7e3&#10;b3/8Jmf9wr8LhdCbLyDQdMZm/wDCMzf+EZm/8IzN/wCEZm/8IzN/4Rmb/wAIzN/4Rmb/AMIzN/4R&#10;mb/wiyiVctaamkZmfbjMj7cZkfbjMj7cZkfbjMj7cZkfbjMj7cZkfbjMj7cZkfbjMj7cZkfbjMj7&#10;cZkfbjMj7ceFlVp1UVWMzf8AhGZv/CMzf+EZm/8ACMzf+EZm/wDCMzf+EZm/8IzN/wCEZm/8IzN/&#10;4Q85ZKbT6jQ/hf8AVRv4u9NcvSdUb/uNlUBt08HyVcW5tlfhf9VG/ir01y9J1RQek/c6GA26ap8l&#10;XFObZX4X/VRv4m9NcvdG/wC62TF7cPAORWriXNsr8L/qo38RemuXujWdJ+70MWHDVvQdXEObZXGo&#10;ZaZaWFItcKM1l/jGay/xjNZf4xmsv8Y8JJtEcyiICX0rlzz4xAcbWlaTkIN155IqUIKh2Rmsv8Yz&#10;WX+MZrL/ABjNZf4xmsv8YzWX+MZrL/GGZVcuylLhoSK4BS45bd8xGMx/bSraB+c1MZWfYjw0uy4O&#10;bFAQ4TLuHz8nbFRdW4MqUkxmsv8AGM1l/jDM0tISpYxgYBQpy+u+YjHH9vLNNj82OMrPsR/cSzTg&#10;/LiMBCXL06fIcxYD8ygBSm01AMZrL/GE3yVZsV4VK1hLrSrSFCoOA7NNpSpSKYj0xmsv8YzWX+MJ&#10;OsXFSzbDS0gA1VWM1l/jGay/xjNZf4xmsv8AGM1l/jGay/xjNZf4wzNLSEqWKkDif1Ub8O9N8vTz&#10;RrJynBqY74dcXLsnxdBjVzxnz/YIz5/sEZ8/2CM+f7BGfP8AYIz5/sEZ8/2CM+f7BGfP9gjPn+wR&#10;nz/YIz5/sEX+VdXMWeWhQx05oqMGhiwvxeg6sNzbK41nY/M4dW1WmjymzkMImWTVKvhcmtivdxEp&#10;1/ldVJdz10picdG4RU4zgpYfJclSfSjohLiFBSVCoIuPbM7rsp1TvuqlJBdlvIpwZVdGEmUn12mz&#10;iS4cqem7N9S7/TnlcFWNrp1YEz6v7hdR1Rcc6qd3ESnV+fE/qo34V6a5e6NZ0nBqYTNziaS45CD5&#10;fP0Rq4mmnBVPSKed1oaecRUYNDFleNvQdWE5tlcazsfmbglS5e6pJrSsfaCvdfzH2gr3X8wVS00l&#10;0+apNmFNPIKFpNCDcMms+Dfyda5NbFe66xMqmXUlxNaACM8e7BGePdgjPHuwRnj3YIamkzLii2a0&#10;IuXts0ee4I5hpuh6ccLCTkSBwoyzHtwVSMwbXmOafTCmXkFC0mhBuK7nOnJwmvmLj2zO67K9U77g&#10;lWlUdfy8yboemnO90HIKVUYpf5iuuohT0s53wgYymnCumUdVVxjJzpuTfUuhaDRQNQYS4aX1PBcH&#10;PdmfV/cLqOqLjnVTuuOtuOqbsJrwYzx7sEZ492CM8e7BGePdgjPHuwQ3KpUVBsUqeJ/VRvwb01jc&#10;3RrOk4NTCZucTSWGNtB8vn6IoMFcw4FFKMZpAeYcDiFZCMBLxWoqU+pqz+XCVOyCOFlcaHlc4iow&#10;rKsbX7YqMBzbK41nY/M3EdRWA1PJHDSqwrnFxl4ZULBuTWxXuuyezw71oZQB87l8cFUMJtU59GAm&#10;fQnhtmi+cXGZgeQusAjIYe2Z3XZXqnfceGhuiBcLjqbTbAtU59GAHWk2W3xWnPpuMY8TnANyb6mA&#10;l3HelYnBzQlaDVKhUG5M+r+4XUdUXHOqndcmdn8+P/VRvwL01jc3RrOk4NTCZycTSXGNtB8vn6Io&#10;LtVEC693PM41fFpKCKw7KeTYJWnUoGkPujKlsn4QZILKr8kXtZONGuJOZmLZT4skaNHyhfdSbd/u&#10;nipaWUcK9g/ODMBhTTRPAtHGrnwlTsijwn+o2PK5xzxiwaGKHG1+3Ac2yuNZ2PzNxHUVgNy9eG45&#10;X0C422nKpQAuTWxXuuyezw5s/wCSlybc1qSMAocQFpOUERmUt7sRmUt7sRQCgh7Znddleqd9yaVr&#10;dVvuTTmtYGBLOanCPhcll6nUn43JvqYP9NfVjGNk/K5M+r+4XUdUXHOqndcmdn8+P/VRvu3prGvd&#10;GsnKcGphM5OJpLjG2g+Xz9EYsBteOwh0FfRClTK+FLcFwnVrhamVcJ6iEkc8MzsnR22PCMq15MRg&#10;ttyrsuuao02tY5JrHfLKnnGSiyUoVjT6IlmTLrSVVvV84NYk+4jRSt59ZKicmLGYSZ15KkD/AEmx&#10;QHpMBKRRIFABhmekU+F/1G/P/mP+8WFjxtftiouObdXGs7H5m4mYmCQiyRiFY8a57sx41z3Zj+2a&#10;cdVziyIMxMKqo5NQuCZUPBMY/W0XJrYr3XW5ZtpgpbFBUH6x4qW9k/WPFS3sn6x4qW9k/WEJLUvQ&#10;qpyT9bs5tlb7j5/y/K4HJp0NpJoCYz5HYYz5HYYz5HYYz5vsMJcQapUKgw9szuuynVO+4+f8it9x&#10;7b/IYDe2G43GdoN9yb6l2W7oyyKeCSHQBzZbiXW1WVoNQYS+nErItOoxM+r+4XUdUXHOqndcW4wl&#10;CisUNoR4qW9k/WPFS3sn6x4qW9k/WPFS3sn6wt99KAoOWeD0Div1Ub7l7b8ZujWdJwamEzk4mkuM&#10;aEHy+c80UGDeZ0kh4EWQKkxMSbTxKHlpGSlUisMlIK3JZdaa7NRuhqQYJSG3CskGmnFvjvOcU5aF&#10;FJDuMpOtKolWEqLa1VL45xkhhTqrLtgKS5pSoaYv8y93qJBnwyxjtY9HTCGJdm9yyQVLKuUR8omZ&#10;ZxACmybBGlNacQZ2RT4fy0ef/MaRrGFra/bFRDm3VxrOx+Zw6NIst14ThyCEy7A4IynWddya2K92&#10;G11xdnNsrfcf2vyuM7X5YMnsEboe2Z3XZXqnfcf2it9x7bn9owEbYbjcb6wuTfUustrTVKmQCPRC&#10;mcrZxtnWLlVnwDmJz6xMEYwbP7hdR1Rcc6qd2G7tzuHFfqo3xe28a90aycpwamEzk4kiXGNts+Xz&#10;9EUGA0mZVYDpoFaIqDUGJYOSql5aOByzTmgttI7znGjbTfFVvnrQlpYNpyaKEgc4rDIRRplaL64N&#10;GIwz3VlDbr4Mq8mkHGhpQGIHyuiFtSqzeFMCXA5te+FtS6kBtuylds9NIZRLXtRe8a+4nKrVzQ6o&#10;ovSnWjwRkrUHFcVMmZbLSTZqk1x6ofUlgtobICa5ThGdkgBMeWj/AJn8xkoRiIOjC1tboWQa1eVx&#10;rOx+ZuGXYUgKCbXCjx0v2mEOPlCkqNKp0XGVzCLbQVw080JvISG6cGzkuzWxXuusTK35gKcTUgEf&#10;SM4mu0fSM4mu0fSM4mu0fSErExM1BrlH0uzm2VvuTA/y/K421LBJUlypqaR4tr3kLfdQ3YQKnh3Z&#10;TYI3Q9szuuynVO+5MD/IrfcfH+f5DAbH+YbjcZ2g33JvqXZbZJ3QUDxyOE2flBSoUUDQi4/3OfX4&#10;VNm9c4rkuo6ouOdVO6462+txAQmosRnE12j6RnE12j6RnE12j6RnE12j6QWGVrUkqtcLilWct8Tv&#10;jWTlODUwmcnE0lxjbQfL5+jCStlNtbKrVnWNMTrdoqTLJttg9GSJqVngHwFBfC/NjhczekFDdbRK&#10;yQmkDutLSj/9OSq0rFTHSloDVEm5KugpcaXwx5uKsMSzyLSVt8IHnxwQ1PkN+atq1CpJxb1pTJs2&#10;27BSvoibkkBJmr9wlnkpFMsKXN0n1qdq+gnGkHJuiQd7lEytt+8uFPLTUQ8llSuCiwkk1OOLEvS9&#10;JxlR5KCfnCZdrHTGVHKo68MzkmAJgcpOhz+YNQQRiIOjCUB/zlcazsfmbitid4uOyxyqHBOo6IU2&#10;sUUk0IuGTcPhGOTzpuzWxXuuyezw5sf5K3JxvnSd+BOE/wDLN1lvzWwPhD2zO67K9U77k2jU6rfc&#10;m29SgcCVb0lZP/fbclUa3k77k31Lstsk7rn9RZTwF4neY68FHVFxzqp3XJnZ/PjztE78GphM3OIp&#10;LjG22fL5zzRiwlNf1FqVd1mhI9EPzMn3Xlpp51BQ41ZCL4PrFCoqmX7dQPIsDIYel18NDzd9Ndem&#10;HO5UlbsJ4JSgcrpOqO5kraVYcSb6K6QMfbHe/faEKRwaKBFIM9Jzkw+2cdhLmNPViXXMu3zvcLIt&#10;Jork0pExOTQLCAkuGvLcMT1rkuJDSTz5fpEvLPCwpLoLgOtNccd7OTTbUg2rhqrjdOoc0K7ynC9L&#10;HkotAhPEmblAEzQGMaHP5gggpUMRSdGCvbK41nY/M3F7E7xdTOoHg3uV1rjUynIDwhrEJcQapUKg&#10;3JrYr3XZPZ4YfpieR8Rc8KaNOiwo6sD+mtKqomrvNzXJdjzl4+i49szuuyvVO+44unBdAWLnhTRp&#10;0WVHVFRcqcVI8EatNCyk6+e42qnBaBWbk31Lstsk7ri2XU2kLFCIXLryZUnWMBHVFxzqp3XJnZ/P&#10;jztE78Fwv422KGx5ximHbdSUOj/URljwk44pPMgAxSSlZ9EyyapevRWhfTF9SktK81SMqa88Tr0k&#10;uzfVmvBrz1juYy8taHQFh2wbOj5w6x3GQhF4Rwio1S5j/wC8cNyl5QG5hdGwpdoJOkw4tbaVplGQ&#10;PXOOJyT5VsFGM8FtFcsd6yJSlSU8FShp1mEf1UJku9m/DEK8ZXIAYKpN6bsk5Etgj0VjvhCnlOrT&#10;5eKno4plaUgKW1wufHgr2yuNZ2PzNxexO8XXZY5SKpOowUKFFA0IuKkHFcNrGjq3JrYr3XWpYSja&#10;g2mlbUZk37UZk37UZk37cZk37cMyqpVCA4aVtXClHjm+Ej6QQRQi4GV0mGhkCso9MZiv24KJZtMu&#10;D5VaqgqUSVHKTcV3ReTQqFGujXce2Z3XZTqnfcvjSavs40840i6GwQ80MiV6IzDhbT+ILVQy0cqU&#10;abt8dTR97GeYaBcm+pdltknddJbT/cNY0c/NgI6ouOdVO6444hpLltNMZjMm/ajMm/bjMmvbjMm/&#10;bjMm/bhmaUkJLgrQcSdonfgzvQj54boU9baWq02lY4JGqJZ9xRAfGKgrZ11hyUmG0IYvlhtY+Fem&#10;Fuy86pxpRxNhyxZgf1B4tS6Maity2R0Q2p+cafZpS+UxHg0xxLmReIDyiEpJpZxa9UPudz1uLQk2&#10;V3hVDDT/AHTVMKbZSuzfG8hIhwyjd7W+suPzTnJR0a4alC54eYVlONSzrMAS6Ud7IXRVeUuP6g4/&#10;LpL3Dx47MB9xXfL+hahiHQIv0y4EJ3we6LjKkoUqjKK8JcPOvqCWG00sJyVPES2yO/BXtlcazsfm&#10;bitid4wBNoHAfy9a41NI8g4xrEIebNULFRE1sV7uIlOv8rqpuTol/wApOhcFt1CkLGUEYKZnugmw&#10;3lDelXTAAFAMlx7Znddleqd91U3IABzKtvzuiChaSlQyg4AQhJUo5AITNz48IMaG9XTdm+pdltkn&#10;dgd+sp8E6eFzKuo6ouOdVO7iJTq/PiTtE78Gd6EfPD7z7pKHDFaFJMOSHcsqnWim+J0Fs8xhhTqH&#10;WJpKA28hxBFumkGEzL5vjrfAsg8JWPFCu5s0wEhRAQoc4yGHO+EthqzwiRCmW5pT7LRVZ1UIpUQi&#10;ZS87LLdcF7SMVUgZYaZcTTvdKnXtSiOTEhKNGin0AnopWGZx+v8AouDq0FafGP6pMyjbbFPBNlIq&#10;v8yo71kE3jvqpcocVBoHbHc2QZpwg1f1Hnpii9uzCUyzKAFEGvTTnht99xUtKIzdlGWmswGJdFlA&#10;+PES2yO/BXtlcah8zJasos0s1jP1e7/mDMiZU7VFmlimAqWcNmuMK1GM/X7v+Yz9Xu/5gS1/LyQe&#10;CSKUh1mtLaCmsZ+v3f8AMZ+r3f8AMZ+r3f8AMZ+r3f8AMZ+v3f8AMZ+r3f8AMZ+r3f8AMNTQnFLL&#10;ZrSxgWZphK9R0j0xWWmlt8yhWM9a9kx4edJGpCICmWKueevGcBaMloUjP1e7/mM/V7v+YalQu3ex&#10;lpgf3LAUfOyKisvOLTzLTWM9a9kxWYnFKGpCaR/bMJSrzspwHZUrsXwUrSM/X7v+Yz9Xu/5htqtb&#10;CQmuAuXeFULFDGfr93/MZ+r3f8wE6hcVNGaU3UAUsVjP1e7/AJjP1e7/AJjP1e7/AJjP1+7/AJjP&#10;1+7/AJjP1e7/AJjP1+7/AJhqVC7d7FK04k7RO/BnehHzwwJlupTyVA0IhRYQbasq1GphRUHO6DyM&#10;jRV4JqEJlJGXamLVU3gG0PlDS56zbKkWXRiCqHLDaHJMPtOjEbeWGVd7uMuNmlKYig5RWEtPmq2G&#10;L3048XwpE0wV27cpbGLH0R3MnEf6LaUnoKaQ0zMLpeWwlKaZOaFz0y++FL8Ey2pXJrppEizLm+zp&#10;SFBCdRGOuqETU5LJmm1CqqVsg6oPesoy26BwkFArF7YbS2itaDiZbZHfgr2yvwudonfgzvQj58QJ&#10;eXlXnwTQKRp6BBec7gS6edx6yr4QqYlG0NtpUbLlunYYT3Nfl0TLtqjbqTjrCJB5VHGa2G16R+U6&#10;YYYaZebdcBvqUrpe6axCWHGw69L8NmuR5vVDcw1yXZSlNRCskNS8wgpYkCpSq+Wa8GBOTDSe+Cku&#10;uKpj1wJSRRaFA4tavI1DphTKHLyNJQoC16YvDUwh2uh8iL/e1lVbQclhWFf1BiykclZFlSvRxMts&#10;jvwV7ZX4XO0TvwZ3oR88MpOQ4jBclpcJWfKOM3FyyqhC02TZhRlk1eIpbcxmLxMSook4rIFO2Gpp&#10;51IXkvycYH5V/WJdx+WWzNsr4JTjQ4DloYMyhujqhjMWW7JUFBVFZDTRHeiJNDK3+ABbtqPRF6m5&#10;paD5jXJHTrhL0kEvlBqlQND6QYv61PyynOEprFwTpi8NuuuCteGeKltkd+CvbK/C52id+DO9CPnx&#10;qmnE2kKFCDD3c501vONsnykaLhUo4gKmFd1Hx4R7E0PMRx0tsjvwV7ZX4XO0TvwZ3oR8+OlV+eyp&#10;PZjuJl08p9xLfbCW0iiUig46W2R34K9srjQ3MzKGlEVAMZ+1GfNRnzUZ81FEz7HpVSLSFBQ1g4BZ&#10;fmkNuDKDGftQoSswh0py0wFOOKspSKk6oz9qM/ahLiDaSoVBwLbriUJ1qNIoZxKuqCYzhQ/TMUYm&#10;2lK1Vx4IXMupaSTQExnzUJbbnW1KUaAYZeeWENpykxn7UZ81FRg3uZmUNrpWhjP2oS60sLQrGCPv&#10;B2id+DO9CPnx3c1f5lj4XO57egFTh9A4+W2R34K9srjWdj8zhW5Z5bZ5jCZfuhRC9Dmg9N1/oT+0&#10;XJvqDAm9irddk9ijddVLSVHHsilaExfJl5Tiuc4ASVl9nzFndF+l1dZJypusbX5XJPbJ34cz6v7h&#10;dR1Rgvv1qkqonouOSijjZVVPQfvB2id+DO9CPnx3c8/+I+Vxr8sso/Hj5bZHfgr2yuNZ2PzNy9st&#10;qcXqSKmMwmfdmMwmfdmPDy7rfWTS6ZF9VXGhVB1puP8AQn9ouTfUGBN7FW67J7BG64JKXVR5wcI+&#10;aLtpiUWU+ccQ+MV70r0OJ+sXt9pbatShS4l9o4si0+cIQ+0aoWKi4xtflck9snfhzPq/uF1HVGA8&#10;oHhuC9p9N1lSjRDng1en7wdonfgzvQj58dIf7kbri+aU/wDdx8tsjvwV7ZXGs7H5m411VbrpQ4kK&#10;SdBEJmJcUYcNKeabku/oC8fRcf6E/tFyb6gwJvYq3XZPYI3RUw/MHylYui4Z6ZTabSaISdJjFcLE&#10;wiuo6Uw5KuZUHLruOySj4vhI6LjG1+VyT2yd+HM+r+4XUdUYDUmk8FoWldJu1EMTGkp4XT93O0Tv&#10;wZ3oR8+OkB/4n5XH/wDbDfx8tsjvwV7ZXGs7H5m431VbsBVfPTS6muWkP9Cf2i5N9QYE3sVbrsns&#10;UbomnNIaVTsuyiRpbtduPAQ+Ji8qCbJ4Fax9o/8Ao/zHfInb5wSkpvdK/G4xtflck9snfhzPq/uF&#10;1HVF1TizRKRUw7MLyuKrclJleSYTXouPyKj/AJEfP5fdztE78Gd6EfPju522O647zyv/ALuPltkd&#10;+CvbK41nY/M3GuqrddqYTJS67bbZqpQ0m5LsAVtLFei4/wBCf2i5N9QYE3sVbrsnsUbom9ndlR/h&#10;Tu4hja/K5J7ZO/DmfV/cLqOqLpaB4b5sjo03GZYeWqhhYQnGxw0+j+LjEx5KVcLoio+7HaJ34PfD&#10;GMHE4jzhCZhhVQco0g6uN7nNjQVrPZcb/PLKHx45T76qJGTnOqO+X+DiohHmjBXtlcazsfmbgel3&#10;C24NMZ8vsEZ8vsEWX5t1adVcV090Xk0KhRro13H+hP7Rcm+oMCb2Kt12T2KN0TfUuy+yTuuOssTT&#10;jbYAoB0Rn7sZ+7GfuxLsvTbi21E1B6DcY2vyuSe2Tvw5n1f3C6jqi7eRyGBZ9Om49OKGJsWU9Jgo&#10;UKgihh6WP+mulxok8NvwavR92O0Tvwr+xjB8Y3oVAfYVi0jSDxanHFBKEipJhzugQQ3S9sV83Xck&#10;Zs8lDlhXQrFxqn31YtA0qMX+YxU5DehGEvbK41nY/M4QQ2grUcgAhMx3SFlIyNaT0wABQC4/0J/a&#10;Lk31BgTexVuuyexRuib6l2X2Sd1x7oTuwJTpP7TcY2vyuSe2Tvw5n1f3C6jqi47MKyNpJhbqzVSz&#10;U3GUkUUvwivTcbmwMTqaHpFxyUUeC8mqekfdinW4nfF7dy6Drwu+JfT4xvQsQH2FYtI0pPE2XF23&#10;TkaRjVF+7pLSxKpxhgH9xglit7TirSggltYUAaYoUy5yVCBLd1AoWcSJgCqVDni2w8hxP5TXii++&#10;rFoGlRjviYxU8W3oQMK9t41boWmtaPK41nY/M3LxMglFgnEaR4tz3keLc95GbWulZikuw211U0wH&#10;+hP7Rcm+oMCb2Kt12T2KN0Tg/wAZuyh/wo3XLbku0tWtSAYzOX92IlLy023W1Wymmq5Lc1r9puMb&#10;X5XJPbJ34cz6v7hdR1RcblEnhOqqegXGhMLsNWhbPNFO/U+wr6RnqfZV9IW21NpU6k2kcE3GphOV&#10;tVYQ6g1StNR91/VRviyr0Re3cug68LviWPXRoWID7B6ydKThFSjRIFSY707lhYSryk8tfPzCH5qb&#10;T3y+GyUtJyV+cMKmwb6ujcsydH5zFhocICyga1Q09I8N0IF/aJ8ZzjnhMyw++htBo80kcJEJel3G&#10;O6LChUeSr6Qp2TtSc22ceKhB5xBDgsTDRsuo5+IL76uqnSox3xMHqI0IGFe2+XuigynKdcObZXGs&#10;7H5m5+kriA5ocbBuFpRxPIsjpwHgTwneAm4AMphpnzEBMPs+e2pPwilxjHjb4BwES6f9FOPpNxbu&#10;hts3GNr8rkntk78OZ9X9wuo6ouOkHgN+DT6OIvKjwmDZ9Gj7r+qjfcsqi9uZdB14XfEt66NCxAfY&#10;PWTpScFvuPKC067y6bosjhOq8YvXcU3JIt3gWEKPJTrUYInjbRJK4CvPUdNxnuhyWnfBvfIwqwT3&#10;k4aqSRQsnX0QnunLivBsO2fKSchiW7osJMylTQvidNNR+sX1CHG6GikrFKHCL7x6qdKjHfEx6iNC&#10;BhXtvlbooMZ0nXcc2yuNZ2PzNz9JXECYbFVsGvq6biVoNFJNQYS3OrDDwyk8lUVEyyfXEEuTSFHz&#10;UGpi2oWGk8hGq4hRHg2eGr5XXBTwbvDRcJpbZXy0QFNTTdfNUaGKqmWQOuILcgb86fL8lP1hTiza&#10;Uo1JuX5Yot/hejRcY2vyuSq1qCUpdSSToxx9oS/tx9oS/tx9oS/tx9oS/tx9oS/twVy7yHUg0JSa&#10;xM+r+4XUdUQ/MV4QTwenRdBvTeP88eLb9sR4tv2xHi2/bEIVMoACzQUVW4G1GiHxY9Oj7r+qjfds&#10;qi9uZdB14QmZY8Ly06FiA+wesk5UnAcnQ34dYoVXJh1HKS2ojshpXlO1Wo3e914haSfjFWwlEwge&#10;DV8jzQ93LmEqSpnGgK0DSMO/Pq6qRlUY74mD1EaEDCvbfK080UGXSdd1zbK41nY/M3P0lcQQRUHL&#10;BmGE2pVR9jCSxLtlazAZRjWca1azdvSuC4nG2rUYUxMIKFjCTMzKKSqdflxS4xtflxD22+QiZ9X9&#10;wuo6ohiRSf8AIr5fO4w2RwQbaugYLwAqpvwifRcS4k0Uk1ENTKcjia/dP1Ub8CyqL256qteEJmWP&#10;C8pOhYi/MmhyLRpScEpUKgihhMqlZWlNaV6cG3ZFrJXThF989VOlRjvmZOPyEaEDCvbfK080UGXS&#10;deA5tlca0uXlnnUhqlUIrpMfZ817oxfH5V5pN7IqpBHElK0hSTlBguSC7yfMVyY4cm4oa0cLdGNl&#10;werFGpN9XqGAqcUGEasqovcs3Z1q0nBvcy3WnJUMoisoRMI7FRR2UfT0oMUDDh9WODJuJGtfBgOz&#10;yg+rzByf5gBIoBouspl2XHSHMYQmuiPs+a90Y+z5r3Rj7PmvdGPs+a90Y+z5r3Rj7PmvdGPs+a90&#10;YdTMMraUXa0WmmiJhtltTizSiUipyx9nzXujGYTXujCK+bD8x3hNWSqifBHJH2fNe6MPzMyytpxX&#10;ASFCmLBIOQw821JvrbSs2VBBIIj7PmvdGHJWaYeasKqi2mmI/dP1Ub8GyqL256qteEJmWPC8pOhQ&#10;i+tYiMS0HKk8eX3z1U6VGDMzJx+QnQgYV7b5Wk6oon0nBc2yvwv+qjfhWVxYc9CteEJmWNFjKNCh&#10;qi+tYlDloOVJ40vPGvmp0qMGZmTwvJToQMK9t5dJ1RZT6TrwnNsr8L/qo34dlQi9ueqrXhXxl5bK&#10;6UJQaR9oTXtx9ozXtx9ozXtx9ozXtx9ozXtx9ozXtx9ozXtx9ozXtx9ozXtx9ozXtx9ozXtx9oTX&#10;twHH3nHlAUBWa0wr21l0nVFkenDc2yvwu/TyKL7DxFlUXtz1Va/u97by6Tqiyn08Qo+c6oj8LqbX&#10;jSoUMKl3OU0bJ4iysRe3PVVr+63tvLpOqLKeI4Iqo4kjWYZl/MTj6dP4Y79l01cQKOJHlCKjJxFl&#10;cXtfqq1/c723l0nVFlPEVJgTs0iyf9JB0c5/DRfll3l05RTgqjwkosjzm+EIoqqTzikcsRyxHLEc&#10;sRyxHLEWVKFIsKVUaFRyx2xyx2xyx2xyx2xyx2xyx2xyx2xyx2xyx2xyx2xyx2xyx2xyx2xyx2xy&#10;x2xyx2wEpVTWqLKViOWI5YjliOWI5YjliKJNo6gKxwZe9J853F8IDrhv73nKyDoH4lyRyR2RyR2R&#10;yR2RyR2RQoHZFe9w055zeKPCpQ40TQOhO+OQnsjkJ7I8C2lDdaKdUnF6NceCaCl6VqGMxyR2RyR2&#10;RyR2RyR2RyR2Rk/GymnEhSFChBhyVWa2DwTrTohMsk0GVw6kwlttIShIoAPx8zODyTYX0HJ/3zx3&#10;yocOYNr1dH4/eZcrZUnRCUJFABQfiX//xAAtEAABAgQEBQUBAQEBAQAAAAABABEhMUFRECBh8HGB&#10;kaHRMGCxwfFA4VCAkP/aAAgBAQABPyH/AOCwXbfQnOEX86KsVg/xqDR2+678gXa+OD4g+72YfTSW&#10;Emo6jDun6EoCOzlMw7GPr9C6Q7JE0reRUiPzV2uhTSW4Ef8Aay7kgQzSV4gZTIlzcBcyl02+IAVF&#10;OrdiXUy+kAgevQB3oKP/APmGIENUiTj3PREghYAhwnfuZkOZT3Zv1mR7Zj/mYu6EUI0e4rVYaWUs&#10;X+aRxtFEdjITDFoHUkPl9SxWufgYMwKgeJPtDRuakfD5xBDeuQYAU2pnFb4fYpU76QIQgN4pOiOp&#10;uOwmojVdQTA2awfoUNWvXwUrQUvYYqHmbQTH5TaYnCeaPuQim3Ri21cOqJvUXwuWHV0MNTQ6BRg3&#10;+IhMhPip9kKPwTc+ouDRUSIkLvO6BsI4ClhwYs80TyT5Z3UCZJwqTdEACSQAKlGSISrB++SAaWmM&#10;0FAi580kozPRDxsCDR3XUtJxEEVzAW5ghi4UILA/RNGbvRdqJOEINjvDkPsjZa8yxEzoUbmtvLTH&#10;AIKeS09uBTa6DZnygZICNxR9iHuG8QTHRdYOaY55jM6AKMMyevGnOmQDmB3xOXJRZtYhcgYoOIIT&#10;CHYmjfRCaO7Egr61kCr8aDUivJBgkMBOiOA8xIG5R0Rmc8Ub3dUMExX6KO55EXkhNSUi/n4GVtIE&#10;/wAnFP4S4RDgIBBpgJLAg0f+WBNzoESCKp0ECKPvCwd2cm+o0QOI8IEFwYhRcQJ0pBNuGMMtVpFG&#10;JMx4H4nA8lVPMn2QrkdMDquDZAIYW2ent8px1ixBgpBqo22Imma2r4HaZ4lSDphXvMHQioMRnMTU&#10;oWowKhIp5odRTgF0/AwhF8QM4lrwU4QE/gE7RjjFM+h18ox4IO6NCLig9IOUQB8hEAKPKd9AtzNC&#10;yPghmx4hwDWyKKGkAxkxAwQjKUDHmBTvVcIhFh2DipLpWm0RQH4wsi4kUEYgkQmfSG0GCgAwhCZZ&#10;85F9hxBOZD7Qn1yEVq7+32Qm586gCOOupB0AEQZJlaOA1aaLQ4QOSaAKB+uOYEfQBAOCjjR0HoUD&#10;WYKABafSjHpNOOq/6QYvpUBXsSqLZaa+qA/AR2ocgiSiLPoePnmC6i/6NoKu9JhH/AXyEJaN3zqO&#10;uySpmgFHsqgfSJkAoCCj9VD5UXtJ8mDRejHBcHZCEgC2yEn5chwV+CdnvwHrNHFFDTuSneI5oy9w&#10;ErnE0NGArFTVAyCZ0S6Z/wAIEABmAEAAgkIDIciJKvzgLsBVNJT/AK8YKlQ1UAtFrh3RkP0H40Jl&#10;DNRuyMWPV/KURQBjb9ogOTy8SFE4BMNAcD9KTPRfpCY2Oq3muSM4d/ukSOQFjupQPYI9WFQUtTXR&#10;4U4LU+RyOMBzXrjVkJLEwEILD2AZACJAG4+aCAkXEgg263CBXzBk2CaEIlEKkyLe4TO7vEIM4iKJ&#10;LJonuEjmgQ5zt2e60QOA6zK6uLihF7CDFI64VikQF7AkouTqAPQAXGRPtlLXxArt/r6QWA4JpuiY&#10;WCYWC0CEsO1Eru0+Bd9/1lXnpftdMYT3CjYixPkUjrYZO/pnqCADkNG/JBAkidoFcK2A9WBBs2sP&#10;9KbXetYAkgHwHAmi9w0QEctrAoTwRdPAhCR/1AUb0ALgftRgfVntInosdxAgAEgPXbB8QhdTQ9ye&#10;7BHPWUhNJ7qORszHMpS4RUSaz03aHiugfrl7iBmsaG4TQNChg6YjufoovFTKHR00HhO5BcqLZ1CD&#10;v/FwFEAHJAGqfG9QPQEVE1U+DiBM/V6EBBH7k7mLgWHR033inFY0chzQvKWb3EcCMmzCBG98+yCC&#10;cAa13qEek6mOg32rcdL6EoENyG7kBU66y7lTf7QGXWgLXYqordQUqu5NdvDyLtiK/KoE4XFXdO8i&#10;B9uJ+EbYE2+iR3JnftdcLySd2WzLyUwYKUZrjQjaioMDudE+kcOX9uaoxaAO5URDj3UAIYgELuYp&#10;EuSe0YrZf8XTQ7w5o4RNnJPDzzzI4wZT+ySwDoC/EO/LqOGlGBBbOD4LYGdSmMlbxlojRj/3JDwt&#10;DwSWC2Hytw8rcPK3Dytw8rcPK2Dytw8rcPK2Dytw8rcPK3Dytg8rcPK3Dytg8rcPK3Dytw8rcPK3&#10;Dytw8rcPK3Dytw8rcPK3Dytw8rcPK2Dytg8rYPK3Dytw8rcPK3Dytw8rcPK2DyizVNID2vsFqp/x&#10;6LY9Pa+9W54ZoevDMGz73p7X2q3LQkKuamOfH6Luib4GuTS5geIoV3JZ+CebEvtjFgCRAAqVDiIR&#10;Pcqn9XAZjkhUU0NQbHEEl3oE5DSoHghEqVmOKFgF5A4s2hIJkrAKKjcMuigxEJcSj0xb5Qo5ouPz&#10;YfRbBNmNcu96e19qtyAqcFZdEHbPPhRZTUYgcyU3yPBISUeGDLYmqmvNRmTfAhLmSioKkdfnYHEi&#10;Ak4m2nNBggAsqohqwtJGWJ1kt6DR7KHJFi71UYROtuYwMAjguJUwa88DcQKCcTQ5MlLoio2IKy6n&#10;BqPhFDETEDmSnzZ4LJventferckYws6CD9KSMQ6iIIr6kllgbT3mCkMJSwJOdMewN84sCJ+VRVRe&#10;+f3xLOrpEQwgyJOfDBgYaZIIJOIRWIKM4YDTMs6u+D9JI7RBUpoh8CjfJVEsm96e196tyCEgQMQU&#10;2hQuG50oCP7iHrXIA0ucQwxSUnDVQImAzj+iiOj0KNAlzW0GshgMIbt6G3BaVDOgUEWDyUUUTyM/&#10;MasROAvjDS4p4YMm4IJPkm6DOg2IEsQc1YgNiL6kQEJ/F0DnkocirCBgIAYEFPYwuO50+SB6fin0&#10;5RAGlzlFjG96e19qtzOW7iLoAAMAALZBYADQrXCgF1XJpc5xOJ9xDLBm22UYAfphUxotetCK0i8D&#10;ZOKJfdxF0AAGADCgQyb3p7X2C1T9Q/10Wx6e1+JdIK73yW/8lv8AyW/8lv8AyW/8lv8AyW/8lv8A&#10;yW/8lv8AyT0bGQbEP8/4X5nwvzPhfmfC/M+F+Z8L834X5nwvzPhfmfC/M+F+b8L8z4X5nwvzPhfm&#10;fCDg7QYJv/Jb/wAlv/Jb/wAlv/Jb/wAlv/Jb/wAlv/Jb/wAltfJB1UdCXuEFEJAk+ArLDkmJGZRl&#10;/AaAgnehQL8FD0tu09wgnAPgLEASYkmUGQ9eDYFMQFPFGBKaH0tu09wAhAJzNFbYiTEjVU/j0VIK&#10;ESDCN2FDt6G3ae3wGmBzNFbQJJEkyoJv46qsUQjcFDZhJ/YfQ27T1XlzRe7uRQ6LYea2Hmth5rYe&#10;aC3NF0dl6/PHhA5G7sDiHwHxkSCK2Hmth5rYea2Hmth5rYea2HmptiIhDjkNM5/uW5osFDknaZF6&#10;WLIMXJGf2qNTJu10QAEBBkRiMQEBB0C2Hmth5o6qRkREjIaEDVDiZBHAugyf0pqHZAAXKZ+5FqSk&#10;QeBkclHPCTFbDzVHSslWigDBQ1RkhHXSS4D7Ww81sPNOqzgOE89MERxWw81sPNbDzWw81sPNbDzW&#10;w80S1OQiJH8ADQEnNRWWHiCTKpkABMwFUZhFB3JT1RLJLJJJJJJLFGJeROIxDpHBkVTIAGAUEEJP&#10;/OUJOM23aer2HPBZxEZ+B1TYPyqVQdcNmv8AQ798serwA2xRAQkmTlbJgIMdTwVJERiMN9uVFRbR&#10;fgSwcyTG4+HNGqnE5JRE0ddHPyLggQQ4Lg4bfUKmDnXiaVZ1G4W9Fyi778vXBCQTmaCjsByRJM5R&#10;ASsBNFilPPa2zoAAAABID0WTBU2U8bz8w1NEJxBlAkDugIxLs6IFxcZdu09XsOEVyLDpaYwQApS4&#10;Hm5TMSzRGFlCTQPI+sNmvwoh9ymxDLNMMMxT4EYwwn9konUbviAybvhDWyBETG7PCDYlL6Twq+Cz&#10;DCJKAcOzXrhutyphsl+EV4HCdTrLrjO0eCHCi3DGjJpk5AA4VxKompnQ6S6YbfUKmBVLUJgonQQ1&#10;3c81G4WyGCXQRIAvFsw0w0wzbticYv6wDHAJM0WaSQuSZOQIAEzAVRMpHyVs6AMAAEGGURVwGMs8&#10;TiDqXdO4dEtiXQAvBtGfLzRdKV/RphMpkADGKiJJI7SQIIBBk27T1ew4W1WyMkXiKjt0I74POdjn&#10;DZr1RUXZc5SukXUxfIwPg45SL2+x5ZBlgIcVZdD84PzuI9RXsiNOBwVutyphvl+D6HDyQj3JwB0A&#10;OSO4nlkA8ItCAH8HnhFYHh3cQ7tht9RkegUD1u4hAqiAqjLRulsjnb/4wDHMJmgo6DkkSTOURCMB&#10;NF4/aK2dAAAYCAAxYhbkti+6jGxIZnk6dyQdJjnI0oL4hDhuohk6SQ+yGGO4EuKD6mZINhJl00lQ&#10;cI0UGSDKoTTdjy244p80TFspALgdRRkrX/CIEODC+O3aer2HC2q2Ri5g3QMerKij38eicNmvx7Ln&#10;45+iGDDKo8AfOSompgeS2X9Lbf0hIYAYAUW+3KmG+X4FNz+UwEGkXfgP9yCYIvHH/GG5+DDb6jLf&#10;QkGYrl0bpbJZ23+IAxwCzNFOg5iCTKpiEACZgKomEqpamzoAAAwFsgESY0IEP1ITFV+zA46PhRU0&#10;XdfR0CARHLFpcdZpKzYqUu14IZA62i11Ap0AQb+RQvNFD8KSGYQfqwRKBHaAYAZwKawCGsbOggSx&#10;DQIMyVMhDhNBxabSQAdwahUW2aer2HCCTZxmCMWGD6x/2VL1gBJsMK/Fm9D7w2a/F2xWfZBAgQZK&#10;0TXMW13YALo/RhEA+iJW1PpbU+ltT6W0PpM//GqDJbrcqYbBfgQ9M/MwGLqyYxMINimQwW31CpgP&#10;SA0XG81RE3ARqFN3ZHdG6WyOR59aIZ3ocpAgQIEyfECQGcqdfUAYoZKtt0MwDkiSZUMgiFYCaKhI&#10;20+yAAAMBQZSYM6eJVPG+ZMnyOsgoMgRMC+QnIcZBfyk4nJBKGCjG8ggWR0F35KEbabKyZxEAUVj&#10;9NEDxt1F1MiFvpMXelmgtEFyJhwGsbOmZgQFiTBtlIcEEJhlz02kgOAIMiFtmnq9hzwAUGB/sdEx&#10;8iknWLDZr8+43Qlhud+Gz0Yb/Vl3i1brcqYb5fhvF3oaRu7XQktvqFTASo71Q1EM8X9rjAoyIIrW&#10;5EZ8AGCK4m6W/kMxgMcMvTWgkiSnJM5GQAJGAqi0S+QtnQGAACAAyFdk20BF0BhAOCJFH1pizWey&#10;7wMLBdwRHSKW1RpNEkyoWaMQLPBFHut7pmCLwRxiZSa3AUnTiFKNoJLUnuTwkCwCxLimgiW5MFiW&#10;kgCar440CBKBhFk9eSidpqox4+jixd7U65iAlaABI4OKZmJ2Kg2QquyTCjWAyOkPV7DhHQNebBgR&#10;5W8vpRrHqS7WGAWo8krUoVwkAZmmOzXqmA2TWlGRWrViEIQPihIe3lgK8H0YNuyUsxC/IIOwWcAS&#10;2O+WrfblRUW0X4VpYXdgfMDkzF8cI22zDb6hUw2CxDdA5q8kbs9CYKojaoAjbnobHfLZLA3QmIPN&#10;qg5aVatWMO29ruwFALekQOABZKBExMQSZUFriICVgJoiH7xWzoAAADAQYZehpv2AK8YwAHE8hCLV&#10;Zp2H5ThPuMpgQ6YiPiE8inkGJCSWBJA1RY1QM/ZP0NRCA4uE5t+fHJxeEZogelOAhzVQQLOOBS0S&#10;unY2BWc4F+BRts1RlnfmUFNSvcg6sARRiECREyzFMUM9AR4gR2ZiVspYg/CBjBI7er2HJfWR4klG&#10;ZGwnDqEYRVajbCXTHZr8ey5zH4P3A/3gKMiBxkGJYNdYKmH4kab7dhRb5fgYpggS5iz8QR9ZB+Fe&#10;MGjNPRht9RjsFmFmgAcnmy7pbI52/wDjNTKIIACL0K2E+yAMAABQZj2g7G5qQ4pNJoizGKvuOQEx&#10;WrSHdPPgZGIm6n7JvQxGRVsApMeyEhkhaCKMAKKaoNEKpnlgXBAhEsvnGSQHeLIUMl1mVA6boBpW&#10;RHqhxkuMx8DotH0TtF2ir9uxaxHog0UrBY/ZGXObIxKyrk3rT1ew5bbbTWUDyPg4PRQQqswh3xY1&#10;QcNmvx7LnMKJqX5Hw2AC29iRPA7uhEOC+IgBDmjIIjiePLADQ4ByonthvtyoqLfL8JjDHJj3GA/4&#10;8woACAgyIwMiAIiTRdW/ZXa2EV7oiw7kYbfUKmGwWYDwFDqhOnkD2ecm6WyOdv8A5DUNHW5JPpBA&#10;AAAAJDOFjUwI3Pdct51IgZqIQ5EUERaCHCeGh5oiCSOJIQmNAaAdH7oYblIRncGzFOolZPVrqTMB&#10;IVmAGLszoB0BPIFi5BGw7vL5YMwVYd0QbZj0CoAHeA2LUDEPqzr4PVFk0o4BxOZI0b9+iUXWp4rE&#10;DqmTetPV7DltrMHCJkjCzRFDhECn9bOR+cNmvxYnKmYJX69fr1+mX6ZPvYhIkQwYjF45rzIzYhiD&#10;TACsLPYNh5INxf4fC/zTwVEbujkOScC82aI5ubDfblTDaL8AcpyIT3HTH/ELTGa3lkMj/VIcTKXu&#10;Z7w4bfUY7BZiMKHiYVQggkEEEUx3S2RwzVchpouv16/TL94v0y/fJ/qgZwIt/K1I/SzhtjQiSJH0&#10;ySfAUc6oNyPwI49gYMLWWkdzlUNqpADJCyhQWYVOnHlOhCFWbhEDEiaBdSJoyyVWTNB4s8ZaQRPt&#10;ud/sR6txRAEyLBF0tIi2ZC0BBEgzfCMjqTAFTsBVF8HW4Dg8eQTHg6XNAPUsPROrk3rT1ew5r7AP&#10;p6BPrPrg6g/ygOiEREn0K2a9Uz92+WIQSYy/AUV+rMxCpiASQACSaBGPhi/wBBbAMAphvtyphvl+&#10;JSqLF19SPC9gmIyGh+wbklMfnQJ31aY7fUKmGwWZG1rDRL/bHdLeiZRd4+X8rUjIco6C7gQRcnnd&#10;dcnBnvBAgzFBgEg4gnOJhDsHXBGPYNVwfAgidkBTAXTRRhgmJREpsUQEMWYKJizmHNOugSJVEOro&#10;5wqha73IUtd2kSwnUQHFTPvAaBP0gBR9GUexNOzapsDlVRCHiIxAalAJjYwLBBrOUKn65clcmpTe&#10;hdXJvWnqmJUCjRJvqvx6HJhH6hBeemQ2xwBByKq/Gp+PQxT0XEFpqIuWzs4Z1+NT8en49Px6fjU/&#10;Hp+PSJ0iteDXyQUfR4UyPOBv6wRdgQaoFfpQdyUWAC3dOWQTrEvs4X49Px6GCAQPY8XlkZ0igYHN&#10;FwTuSGUWigI2tZLrWSDi8zkCWAg7mX41Px6dzVDBsnLGmar8Sn4tI5OwHwKXGzQHFfj0/Hp+PT8a&#10;n41Px6fjUK0GIseL/wArUn1VUzKcehZ7xZFUxCgSvE9U11UxBAZkj6J2AVB+HC006IaDa4M2qEWJ&#10;oJhog6osEIBNhkhxJITwFLABcO1goaiRx5hfIBBdGBIwoypioWWshoFzkEAw4oiKKdIn2iU0wiNk&#10;OqiTQnBQacNyPsI8LRt4OfSurk3rT3G1IS1U9hloc+4hXCZfGpVyZNkbCtQC6lODWQVlEXMEFXEv&#10;MZ7KElPz2lDFx5lMCINIjPqJIoDvhTjBaxToFjK+aOqLzlKJF5BwCDPNB8IGsxGLHyFUyvDupYqC&#10;skExGeqas+fQ+/pHVyb1p7jakCy4GNFBo44QDR5YP+leMQCKIv8AaxuANBwTaN6Y46gy6O+w/fAI&#10;CEMgSkHcYoLhoAfpD4bj5O5NdSQIzNjQ4lOEwOIZPlX1hM+F0TDXWgLIOar+EfbQWHp3Vyb1p7pa&#10;kE7pXEImAyvz9JKiAsBxNFIUHPJ5maMp+tdXJvWnupqTUr+bywfeQEnij2dNQjFYD17q5N609W7S&#10;JIW9K2xW+K2xUWLtRQUTZOhka9zFOHDrelBaA405BFHZSBb0relN/wBxqgyyEoXmKCMCAb0BNjij&#10;4UIG6UPoMct8uIStsUC5YZ4k59JXmC3pW+KEyOCHByg5uZnst6UMsdGI/wCW1IDfu4+MC4/Dj3P8&#10;B1cm9aer2HNckVz8bpyBwHD6iBcZPm43OUimGxW4ggHiZ/2UR8hocBTIGgJvGGqiE3fMVjjs9WG1&#10;2+iBIW2WyEgAkwAXxWBwGEeTcLV+v/LakFq8M6ngLL/ZEfwXVyb1p6vYcIaJkj+gt7/S3v8ASlb3&#10;P8sTn31ztcsnzYbnKxTDYLcCkXMZj5TiEHeTJuBY6MZahBQ+DeBHKGswsJtz59MNnqw2u30EKKQt&#10;ktkggQDf/D4hcEfQ7sqf8pqTdasJvQ7f4Lq5N609XsOWUhQYLoFG/wD1S8MAsLADjQOT5sNzlYph&#10;sFqESABFE7JB46UdsBh6e146BAAAAAKDACgDLmXBVIWaFDg+/JNap9/nDZ6sNrt9FCQtktk2AEuj&#10;dcQSQIQRVAsu0DA/8lqSq5sHy/iTOrk3rT1ew5pwkrHBuN/3AQME8akfH5sNzlYphsVqaotzY5sK&#10;IA8AxtccgA3G3wqFpEi7RQQOvJhs9WG12+hBRSFtlsQOCZzQBGmJJjoKDpgSQktrco6EHDlwDt/y&#10;h6TZr8IRWD/Aurk3rT1ew5ZQgBIABUoMqg5JYcI4HaAM3VHtk+bDc5WKYbFaiEjR3wotDQ9vobPV&#10;htdvowSFslsRtd8qeHPB6WHoCvZAzQwiggPyVFGEwDL4FEABAQa/1tOrnDLzKQjROaaqfp0QJu4E&#10;ADAt2QJ9YIaUCdoLomaYzS8uXetPV7DhALAQBF1uf6W5/pGh4nCLkMSj2KPVkfNhucrFMNitW71G&#10;FFutmBcYZcBAv1Qv1Qv1Qn5WOgY2Gz1YbXb6EFFIW6Wxez/LI+HLD/SRx2+U9IYFwp8pB1FOyooz&#10;wPodm/napkrBWnghg+dU/OOBOSPpvIEIwAR7rbTEC55zgCADT2BF19VosMB8gE95klI86qsVPJvW&#10;nq9jzUPBTsSgYIraBwQWwDACQyfNpucpFMNitW/1GFFutmG3W5omz1YbXb6EFFIW2WxBSuclPck4&#10;QrHzP8NhWK3uo3TChuLdR+n80SmZuEf61hwg2uRwjiAh/Rqn1xwJyBVPQ5jVDxzTzySCbGpwQNTK&#10;2OaBP4sSUjZBcdkdNUOQRBoEMitWDDwD0GxwwByAUkCAB/RrlghELszQLpxSYHNZer2HCk++unDL&#10;98v3yMAvLX/aaPtJ2b5sNzlYphsVqnhO6YxTd43LgbF6Zgt5fSedihTuTCrpmBt9WG12+ghRSFtl&#10;sBy1Xuq3TAZyLIJaqSDAAgYCoHIUbLmolZ8JI5401kQ+hD/zA68wmCgfpTHJNBDMRX6jXVQ7JgTk&#10;DmBfehIBAMOgkFnzppgFSYMyZmg/l9euqA8KQRvsWKmaXdQ9gUEKpKIxnNgXyxFLKIgYnhABN4Ro&#10;qsEYdtkpcND6EGxIHIBQ+mgPYOuEuONEABcpmgXKnriGmS37T1ew4W84egVrmzUQ8YMYCOAiPg5B&#10;qIQrvPs+AmySMAFL744Mv2CCCAkKBEMBYHPjsxh2bITUEN9d8NgSuM+pIHnDb6sNrt9BCikLbLYR&#10;nvID1f0GZx1/H7Dl/OC/WRqF/lWGEG1yDJoyNyB8rSYl5A5TPjQRsp9johoQjmYnbgLYB7EaeJ/z&#10;BHsnXBfDkBCkmaAUsiBLPxoMncQZQRsvRSMTjUrsH5UFP0BjAFrSiFB5Eq+zNCryByAR2djIfIcd&#10;csFA2TmaK/tyJplht2nq9hwt5w9CJgKBMlseWB6ogKYKCmJuqHogMYMiFDzWkPyCF5AvSXOuD6g4&#10;PSEnX4xG5hHtDMcjg/FAPdxqhIBTbfIoyFkyVAejN8hDYyhUycHzyww03Pzw2WrA1YpmAMivxa/F&#10;r8Wvxa/FqBDgMDihIW2WQBIBlx4dyJJLkkk1QiYTQ4gAPEchxxxW/Ciiwnui7vDn/OCSnWsahf4d&#10;5MlVMMJC8gVpYTuAOQLdsWXgA0LSw7oDSDGAT1cl4dkBgUGBHvACezhQvFswI7xIYR6t/Egy45zT&#10;ScgAiyOkPkOKrki2iJtuc1BU+ZRJMsdu09XsOFvOHoBbAMBqjOnKFVjprmt4hkNTYJvKU+4YljGw&#10;ahVMCZrqMtEZsY4ED7DRAAAQAoMNnq9Dv2IhIW2WQ6hJ7Ioo7nfp/nPL+7CHZ8GnRnsQpXpbY1H9&#10;AGSnQ1CnWPIwQbXIwjCB+QKBGBEcscoMjMGoRdOujEAkW75YuXyZLPmiYZB5AIqsIOQGSDa4TI1K&#10;Cq/0STLJt2nqh8pIgAdBbB+lKpu48L+iMoLAOCEB4WJjchmEcLEpsQsxaxNcUBDXVV2OEvfQTGrp&#10;0eOcsaHYuGUf09DgXWBRsxasuqeyrA0EAyps7oJsxEpxQMQRgAYDF260gQDrLYP0tg/S2D9LYP0t&#10;g/S2D9LYP0iXMAQRDLqZ0iBDRbB+kHhueSAhAQQDjknYmiXAUWwfpMRAd6on46ZRNAgYgoaXB7BC&#10;K2D9KemSd8wB9fn+gGiZ29jZavymqaMjA/JFPvmg4I+vGwyGeACjEMA8gFVTyEw+wFVZVJk5du09&#10;ugKQTrZQh58JK5ZGcH5ohQ8pyS9VygMB8gE5WKA+QGSDa4F9ZgqpyZJlm27T26CLo/fD4RE57HPL&#10;VFR0iCI1X71fqV+pX6lfqV+pX6lfqV+pX6lfqV+9UqH5Joq5SfpzFVC1GZOfbtPa5SAc9gE9l4fO&#10;TDcHsiJkfY1wl/HBtcCfr/FRiajM+g6Ih1Y317XGY5i0Kn7XWseYY54vqjl4D2QDEcH+QUX+HYpi&#10;7XNSVOAzypjwJUkENxBIQYrU6v7XgUxn1wr41CdG5WU8sFBHQHB7IHS4O9rhSx/gFjBf5doPwbmp&#10;UFBQUMIYNHAXRDwRd/e0p7an6tEH1FDqEZNaj8UeyeDZHLvn93d3ID5dkCQItpUFvXxjGMYxjGMY&#10;xjMhYY3dwAmJlzUqDm/d/d4K8i7JrjXD/JGTDkHwnzgPbbDRMLBMLBMLBMLBMLBMLBMLBEkwOXWt&#10;aKCIMwU1azT+kihAwTKjQDQq50qsdKmKOyEcFSi0ssJvrlm1rWtAcgHJMLBMLBMLBMLBMLBMLBML&#10;BMNPd1O8piEbwUYrTbsi7iwu5zJU5ymA9/DANvsxyKP1xFKPSPP3/GGF6oRTFJgWA9y//9oADAMB&#10;AAIAAwAAABDzzzzzzzzzzzzzzzzzzzzzzzzzzzzzzzzzzzzzzzzzzzzzzzzzzzzzzzzzzzzzzzzz&#10;zzzzzzzzzzzzzzzzzzzzzzzzzzzzzzzzzzzzzzzzzzzzzzzzzzzzzzzzzzzzzzzjTzTzzTzSuqHp&#10;/CiQ8HzzzzjTzzzjjTzzzTzTzzzzjjzzzzjzjzzzzzjzzjzjzzTzzzzzwZg0IB3dibefy1Z0/wA8&#10;888888888888888888888888888888888888888888888ozZXR8CISUpEL272E88888888888888&#10;888888888888c88888888888888888808JgTq+wXuJgFXqDETO88888888888888888888888888&#10;888888488808888888888oC/l0Hss8MM2sj6Jy888888c8888888888888888888888888888888&#10;888888c8881Tjx6e044Xvf8AqU3PPLPPPPPLPPPPLPPPPPPPPPPPPPPPPPPPPPPPPPPPPPPPPPNP&#10;OPLOZLDcX9THPPPPPPPPPPPPPPPPPPPPPPNPOPPPPPPPPPPPPPNPPPPPPPPPPPPPPPPPPPPPPPPP&#10;PPPPPPPPPPPPPPPPPPPPPPPPPPPPPPPPPPPPPPPPPPPPPPPPMTHLPHPnLPPvvnPrDPvvOfPPPPPP&#10;PPPPPPPPPPPPPPPPPPPPPPPPPPPPPPPPPPPPF/a0vU2fQHvYpfa3fdNPavPPPPPPPPPPPPPPPPPP&#10;PPPPPPPPPPPPPPPPPPPPPPPPF/WtL1LfFVNVCvS2bhR/aPPPPPPPPPPPPPPPPPPPPPPPPPPPPPPP&#10;PPPPPPPPPPPPF/QNIYMnQXPcPfZxr19faPPPPPPPPPPPPPPPPPPPPPPPPPPPPPPPPPPPPPPPPPPN&#10;Ofc/PfczzyzzRT/ffM/PU/PPPNPPPPPPPOPPPPPLPPPPOPPPPPPPPPPPPPOPPPPPAwAAAPhvPPPP&#10;PPA1SAAAAfPPPPPPPPPPPPPPPPPPPPPPPPPPPPPPPPPPPPPPPPPPAwAAJs/PPPPPPPPAliAAATHD&#10;LPPE409HGsw89PPs1DGhvOAw7LF5LAkqs888rPPPAwALp/MuvvvuPjmfE9igAfPPPPPFMQQvgcoc&#10;dz6uSliUeNoctfAk/Feb+ocT/PPPAyOJvPqvOF/MPPAtvNawQfPPPPPAF/IXQQfPPCv/AA8OFW8H&#10;z8bwLL5H2vXzzzzzzwOgLy4Ly9+t+jXzyJHz2F3zzzzzwBGEYYELGVwpdvHOkXsXy4ZwI3Un28L3&#10;EPzzzyMvzbLxt4qFRT8vzwJTz22zzzzzwA0UXwEE69yre8lkFU/Hy5bwKyqL2tU45zzzzz7z6jzy&#10;mMSYRHf3TzxYfwDzzzzzwD+pLwEX/wD8FB7KnBV/a7RN8C8bC9rQ/wB/PPPPPvFPPPGR02g7OQs/&#10;PPKvAPPPPPOCfvIVw0UQf/DSV3A0/OyTXvAfPEf+0UYT/OPPPvFPPPE+LZR/44/PPPKvAPPPPPPP&#10;PPPPPPPPPPPPPPPPPPPPPPPPPPPPPPPPPPPPPvFPPPPLMMp8D3PPPPKvAPPPPPPPPPPPPPPPPPPP&#10;PPPPPPPPPPPPPPPPPPPPPPPPPvFPPPPPPPPnPPPPPPKvAvPPPPPEcYV/EVPE9/K4ddLMfPPE4/OM&#10;fPPPPPPPPPPPPvFPPPPPPPxPPPPPPHKvAPPPPPLAFbymwl/AQZ5pxZagvPHKXfOwhfHPPPPPPOPP&#10;PvFPPPPPPG4/PPPPPPKvAPPPPPOEF/IWQ1/IVYUfPI7gvPPKRfERUvPPPPPPPPPPOvDuPPPPPKpd&#10;PPPPPMLvBvPPPPPAMsitgl/KVQQe8oPgvPPKYfKtgn/PPPPPPPHPCUPPzvPPFjeSyfPPKX/GwvPP&#10;HPPAF3rPCn/CXSUfDyfgvPPKSawsQpfPPPPPLPPPAykPG/fNa/y9XfPEpvHxAfPPPPPAF/PPJcoR&#10;o1yoQCbgscZ6QSYf+1tPPPPPPPPPAwEWvKEPPPPPPPOVPI3gCfPPPPPL/vPPLDyw/PLg33LDzzz7&#10;47/PLL/PPPPPPPPPAwAOQ/CNjjjjjiYPJDQAAfPPPPPPPPOPPNPPPOPPNPPPPPPPPPPPPPPOPPPP&#10;NPPPCQACJgvPPPPPPPPJEyAADvPPPPPPPPPPPPPPPPPPPPPPPPPPPPPPPPPPPPPPPPPPNmDDfVac&#10;ssssssn6ePXs2fPPPPPPPPPPPPPPPPPPPPPPPPPPPPPPPPPPPPPPPPPPPPPLHHDDDJMfTDDDLHHP&#10;PPPPPPPPPPPPHLPPPPHPPPPPPPPPPPPPPPPPPPPPPNPONONOONNNNPNfOMPNONPNNPPONOOPPPMN&#10;POPPPNPMPNPPNPNOPPMPOPOPOOPPPP/EACsRAQABAQYEBwEBAQEAAAAAAAERABAhMUFRYXGRobEg&#10;MIHB0fDx4VBgcP/aAAgBAwEBPxD/AMJxAfRrHwcU9pp2Ac32KHmOX9p0Dl/acg8mgYI+r8Vqzgnz&#10;WMp6NIlz/qCiEGr7ZtZlOh8EvrJXcpPe/uVm0O/udaQoQJukw4IdKlBYxej1h71MGD0+KUUXkoiE&#10;Y4OWwxnRFpG/L+8y6gVEBpHxRioRrLkOTGDWRDxu7HvUSCTUJ6X9yrjJfLvJRkkOT/aQUSH/AEAF&#10;EgkmpRY3vDVPvD1KkZlnFhd4m4fSpJJATpNwvAxqYaQxCMvoId+NXBzv99YbzOhkwm0Y4Js602FF&#10;yno5Jtdxoi2SywBDdF7JxBnAoKaTkYHAxne7g0IBZjNqMDCZRGN8huYVfsgboFIyvmZ5VMGE1+zf&#10;lN/SiQg+jed5wiLsZpvkGzefeu9AbAY74Q9/9AGUBQlwJcXYxabtIQjgIxQxfiBjwuRcvMYri+rh&#10;Q4yW/ILug+jSmQeJHtHWsCAfdF7VJhM0T3KXMOnslKKKJPutCuA6fLQuC8vhoCBDb6UtkneJeg96&#10;HEtkexf0qZAmRN+N10CQXOM40EjJhUEThNyxrtheQjQKBQZh3ZcSHGccCP8ARuwJfOLHx6kUut71&#10;wOd0+s0BAjn8ViDOF3asXLxfFiIcFrAX6396hQCcv50oeHW15yw6UxYuCP8AfaCkSOJ/onornEbx&#10;9KnyhwbuTPejIHEfaaWwngh3igXzeF/aawMnE8ETV7CfRozYOKHSZqDA9Be8HWjAp4oHIl60C7DQ&#10;u63vX/WFLxrBEerS2KfWps+hW5W65tI3rP8A2bUJDF1bjpW46VuOlbjpW86VuOlbjpW46VuOlbjp&#10;W46VuOlbjpW46VuOlbjpW46VuOlbjpQ9Fli/h/mdZ7WJWAMVuKhq0BvsZgBmsFMoUZDfZEWNVijV&#10;KOMNhQRdWo0DszZFxT1b6haGozYMCnJb6HgDmMlnUez/AJnWe1jZIpXdMBoq0IyJQUQoLxilNUBI&#10;ZKt/KlsQJEccPWmFcUKZOwEGV+dMoyoJqLCNgI29AaFMowoTJI9qcKY9WUvyBgKmYwMmV2DSccAp&#10;xik6VLM/cqvBWE7DPvZ1Hs/5nWe1kWcLxMR1KNoIyEAetAAGBQCQGCYn8oK5l4IBOu9kAqNwmmjr&#10;RxhYTcG8a2X2OemfEpaFe6XLgWPHNjBI7xrRCpTFceBpYxW1lAEnU0pleLiuLZ1Hs/5hEGsksTX7&#10;pX7pX7pX7pX7pTG5YIg8EEr6P7V9H9q+j+1fR/avo/tX0f2r6P7VLgGKkHFSCv3Sv3Sv3Sv3Sv3S&#10;jIMZQZgj/M6J7+EECBuMFmRtq0HABAFwB5CIBEhG8RySnZR3he7jbt38H1Nz/M6Z7+A+Ci4wWZG2&#10;r9QQAIAwA8owhI3I4Jo0jlleeO427d7fqbnjioqPBFRUeCPHHgjxRUVHi6J72nQUXasyNtX6hwBA&#10;FwBZiIfEXV0DN9C+jalZgUDYBgK/ZfNfsvmv2XzX7L5r9l80Bkxm9J6iomzUKYAvPc1Opg5LQBEk&#10;cSlcorzy1TbUyrC5s+pueRNTaWTU00Fk2lNs2NrYU0WTU0+HonvYVNRwWZG2r9T4AgC4AsxEP1HV&#10;0DN9C+pEC5BkBkGRbKBMfib6ZBxMx6EvIvqQKAZdyG7nFrhgMifcNTBKuQCXmu5tqYmDktAiJI0m&#10;tCeWqGmplSIw19Tc8hsKaKfC2TYU0U2HiKaKfI6Z70XNR6syNtX6nwBAGAWYiHxF1dAzfQvqRAuQ&#10;ZAZBkWEULF2Om9ECbyDszIc0o4BFuYmJQbzAd44tSIKBI4EiSaKCMd6cgCmE+xtrlQjhaiADIn3m&#10;YOdXTwLzXc21MThDYgkOFQYBifVDuZcMAgOnueRFRaeJqKimiminxFNFNFkVFPhJXBXmarIcNX6g&#10;ABAGAFmIh8R3dAzfQvqRAuQZAZBkWJBQlMtdqgIXKSCcMTaSSkAYSESEHKXu0J0DqRrhPKiIAJdJ&#10;LITGN5jhLxq5oQIC4xPG7EmM+VFhLLqXDvF/ehaEgj1n4OvpfY/ADImJQ6ABeZJqe5lwsQSGo54o&#10;jCcZNJi8+njmimwpsm1qaKaKaKfJaKfI6d2sblLMBqsxOhcrUiBdDIDIMi1mLqmJAOzPWDtQDeJx&#10;M71Ol3akmMuV8T60gJS68kj1xvNnnSsESq7rF7yg2oSAuwFj0mHDK6iYv8BpwGRMRoEwCjGCkX7T&#10;OFnXOz5D4CmoqLCkqLGimiyKCnwFjRZFR4undrOg9vAAlZHA0/jv/AGguyS670vE7RvQAQXxqz1b&#10;6MghBFkYi8w3VeV9BKAze6F83Br0pEgRDHG4bufSr3AgF+YOBPsUzDBflRQClzcOng7v2s652fHN&#10;s00VNTU02TU1NhTZNTU2zbNNFTU1NPh6d2s6D28BgixLd/KIUeACeaxGwDvUtxK9QC7lhT9ICJF0&#10;wikM33a7Z0cBcwdAxek0gks3B9vXW/hFKoiNBVBu2u9Hw937Wdc7P+Z07tZ0Ht4iXQXUDSMQ6pk+&#10;z3p6SBmYuxxaSiQw3fulQzvvm++/acPTxd37Wdc7P+Z07tZ0Ht40y3O9QFpHO738ju/azrnZ8cVF&#10;RUWRbFNkVFRbHgim2PN6d2s6D28ZQm53pwzVO/kd37Wdc7PkTU2NjYU0WTU0+IpsLHzOndrOg9vG&#10;Ejud6xeJ5Hd+1nXOz5DYU2NhTRTbPiKbDzundrCLkeY5Jufxupkcjg5J7JmZcIXwoYLhl4FPGyh5&#10;PjJFAYrgHuuRnwlB7gOa5ru/wus652fNbCmimjyCnwvl3CT4xOJuZUfAHqOiZJYgCRwcxyRyT+N1&#10;QjlYJgnsmZlwh8Fy95UcoClW9WNdD7E0iZExDM1JxIxqSt9jK59HBpBRLzwAjgYrgHuuRnwloAEB&#10;i5rmrmv8LrA7ClXsarkUvYHrBLu/dPIfC2FNFNhT4imiyLHy+me9GUUbCamiZNAQB6jmJkljoJHm&#10;OSOSfxupBeLgJ7Jme0NhdUyy1HEwaa8eRQnEGaBjQzMGHp8fRFlxtEDAxyB7rkZ8JaJBAc1zVzX+&#10;F1gdhSrnsarlT4lR/R1X7t9Tc8h8BZFjRZFjbFRUUU0VNTU+Z0T3sNuqxbk1NEyaNAD1HMTJLEEh&#10;cxyRyT+YVCCVwE9kzPbyMAA4Ae65HtLRqAHNc1c1/hdYFYXPY1Wlsqj+jqv3avqbnjnxTU1Pgmpt&#10;mpqampqanwT5fTPe0a0o0U1NEya6gADmJklkiBcxyRyT7dT4ElysKbmTrX4ivxFfiK/EV+IpWBG9&#10;GUNjN0qAAOa5q5r+XWHwB6rkBmtNVVGxxdVt+puf5jglwo+t52efgMJqG5NTRMmpMC5jmJknlBQB&#10;6rkBmtJUUYlwauq+B5UugDji8ruf+YNUiQ/e1Nk6SY+pjymkmHkPxX4j8V+I/FC3FksJqXXJk0eY&#10;BgoI6IwiV+A+a/AfNfgPmvwHzX4D5r8B81+A+aDugmBFdgGVaeoDBYDVuvXNr8R+K/EfihGDkPxS&#10;QjjYvAy9Y4NDRgPsu7/qv7lyS5Pk2ahpb0YsRrwi+r2quK3r8Gx/vhcLxHJmfW49P9P/xAArEQEA&#10;AQMBBgYDAQEBAAAAAAABEQAhMRAgQVFhcZGBobHB0fEwUPDhYHD/2gAIAQIBAT8Q/wDCZYQ4KT2m&#10;awq6B9UDzrNHrB7tSYR8B7NBcqjCB0R+KegPUPZa4B6ie0edWhTwknss0IkjJ+0dYjuLp1cHizyp&#10;tCawt+ywTyBalWDiCvglo8GUYKOcw+Mw7NF2SAkJKwTKTvRgjIIgLPK4eocS1Hjr4wdVUPGhJoiC&#10;wvizdFtMk7jivBEwMMPjJDyYeVAZJQJnLbexRgkkiIm6OZ2RL8JLXr0ksx4rHl4VLlXwVO77BoMM&#10;OhMnEiIc0SmhWCW53sniQcaNII3EuPT9hHgQg8FLPg3p2MLecHxmXjIrzUqIGJBITFhlIOq43UFd&#10;EsTmCUOqEGbuHFEkuaCvOWXzoCCYowFoY3T2eFmSyLs7xuZGFhN43N5Tg4G8LdUyPFJXhUeAgJlF&#10;LNiN+FIiWiEaw4R6tyOQPUo1SJbBMHIlXu0X4JhVkspCiwCQkyGNzQQsi0AieFr0sAc5GLbw3cHd&#10;cjfS88rELe5FsjMyLMRQ8JekObuelg4NIMERd5G8ibt1rcYJ/YLAtADg7wq8CSV/lLo6LJgl4lds&#10;XYyx0tBVvIBLKgxeIEE8YaluDkj5+xNMSZlFZ7j1qOAFiT+F3sS76C3Ph7hoVDHJDfrvU9yeD7UJ&#10;8j+CjsEIlcerN+tQBeWUO8+UppA5pfVt2ajhBEqMNockk3ICC16kdAcTPMFjsSN7jIiJiMWi3T9i&#10;aVglIGdwzK2MIkRxouRw0SnMLg9I6U2KusHnL2SoiFecvqtCwAcgPTawN1A+pWATpJ6JUmRboZD0&#10;fOlKmdQvKbvkoEbMKdyPOZcqJYkE6Nz9iwWKIFgmIS9t0yVHgicN+6DzV64G+Q9deuNp3A86siDw&#10;WHsw1iJ6I+mw2JafgDzT5qVEnoh3CPOlML1QPJXlTjvyFd1DzUUmPC5joAA6H7YBCSVeHdQ+1YQO&#10;lvSgcHm/Nbk739aWZe0fFGQAOVv+zPuAt53Mbq+8fmvtH5r7x+a+8fmvvH5r7R+a+8fmvvH5r7x+&#10;a+8fmvvH5r7R+a+8fmvtH5r7x+a+8fmvvH5r7R+a+8fmhtgTaeIb3n+s889dBbEwBL/cXdTd8Moj&#10;HUFQ540nEXA3HFcBzbVL0cQiHWFjx0bvRncHVYDxaJFA7xEnhIoPJ0SVAZbAeKhPKZpUElhsj0ST&#10;wmdECEN6geCoPhQlacTh6JI+DpMqrCoD0lJ8KRODc+puTmW0/k5n6zzz10EIug8QATwVesHDQS4C&#10;g4Xx4Y8KNBdMu+zAeBfxaEQkbI4RyeNMrIKHQUKcRgq8VWZ6RHhQCShGeHHwycEnQC7Qeqgr4rNC&#10;xYSckFHue2+iKDQNwAHQ+c880iG8EeDIeYpS2XAeig+VAABAWDcBu8KFhYA77zJ4xPhp/LzP1nnn&#10;rolEVEjhjCO5NzfOGpAgW9ZDmAEvCbcRxSBJVlXeuWkG5spMX4jeHjZHzppIpErKdACHneOE30b3&#10;VITCLmGGzvEzcS8oIMQqyo5CwE4cscNBEWxeEOGEThhOMWpNI83leUwAct/HdoAhRAjDBgZEYxNu&#10;c0SgTMTKu6WDG4DvaE3FFYlvGF6iN+KZ4UcEygGb8VtL4AGDM1/LzP1ipCCKGGZivpz5r6v/AGvo&#10;z5r6M+a+jPmlUQJuUPZZrlP551yn8865T+edcp/POuS/nnXJfzzrlP550JaV4CPYZr6c+a+jPmvq&#10;/wDa+nPmvpz5p+BYCmWRjt+s8yemyBXl5eH++lI1WV/AKMlFFr4F38nZ8x7P6zzJ6bAFeXl4f76e&#10;iNVlfxCjJVo18C+j8/xr5z2duGoahqI0CahqGoaiNIah1CaiNYah1h1iaSKCahqGoaSNnzJ6agV5&#10;eXh/vp6I1JXRIDBloQAO1ct2K5bsVy3YrkuxXLdilCI7U6nI4dBi5WNuQvo/OvmPZ2zFTFSaJGiY&#10;qSpKWaDfUxUlZpI0YVmgipKmaTfRnQb9MNGWklSUs7PmT00ALy8vD/fSkakroigsGWjIEBsIM1Dq&#10;BQSNO5LjpirZrYF9H5oRuV5j2dsxWWhjbBTnQYpZ0YaHGhnQzqkVhoypx+DzJ6UAXl5eH++lI1JX&#10;RFBYMtGQIDXlvoCZpBYaQ2ACJI0ikuOtq9sC7uTypipx9nbMUk1CsUs6oKg1c0E1CkjYGGhnQzoN&#10;JNYaMtIKgpzshIuWeBGetI1JXRFBYMtGQIDXCg40w2qUXrPWtxW/UCiSNK5Lj5aimkUjvjEbZili&#10;hmhqalqXVzQxQzqYaHGhnQzqM6sqcVLUu15TRITFGQIDYL5qIzTiaONQGKiCDZAokjQOMaZem2Yr&#10;KhjRtoSahqGsUNJNQ0EUujCjOkNBFLajOoxqypuVDUNRGz5TTP09zYCr1i1BIN1n+86DuQK9Zt2J&#10;8TSBZ31Gz6Bpl6bYlOdBphoYqSpKkpZrGiSl0GKWdBqTQs6SajSzRapKkqSlnZ8ppn6e5s3mj54N&#10;7uOvA5tjelHBN8Cm4mz0FR5I4GgznDDfIQDmsB1qIQAJWwP3Y34ocgjvGdr0DTL0/WeU0z9Pc2zA&#10;xwtoG0jeCWEhLyReRykkTLjBfdy7Ueo5IFh4ErcxM5mLVG16Bpl6frPKaZ+nubZLfUL7UaZIM9hf&#10;b8HoGmXpthUNCaRTbQJpI0CoajZBNJGwbfk8ppn6e5tmS/qGplwF5R7/AIPQNMvTbMUsaM0lGKc7&#10;AFNtAzQozs4ajP5nlNM/T3NtwnD0mmHie34PQNMvTbMVloY0GKc/gCWjOzhsC03/ACeU0NUSg8Th&#10;tLBCEHFSLdCXoUMtgZO4x5xtzh8DjTtk0y9NsxqsU3oxTnYMNSKaM7OGopzRTZ/HuPDZ8MNOghND&#10;SVODO82CSLue7/fDvNLAZBWkRMXZbXnjKxNGYDSWQHcMDCuHDxm1IDIBWThKWT+g3UREkbiYR2Jw&#10;53FTo0OhK4Kfm7bvhg2zFLepdTFOdsDNOKM7OGgzpCgj8jzJ6VOCxw+zyp0MJoaS9TgzvNOtABBS&#10;IxMQt0gSDgXbcVc0B9hHx3nMyc6GSYoFuxwXem5377koMEGs4c7inSaAAlcFZyPLw5FeY9nbMVls&#10;LdSTqWaGKzoCKXdRnYEisNRYqX5XmT00nxY4fZ5UgOE0AJepwZ3n4J053FOkvoCCVqUrvLw5GnmP&#10;Z25pZ2ZdCzqMaJdoLNDFLOhv+Z5k9NeDjh9nlSU4TQAl6GGQ1zHtXMe1cx7VzHtXMe1DFktIEvoa&#10;CVqQN3l4cjXzHs/rBH74Twz67HAww+zypOcJ+I0UrUgbvL7GwEHm77Hv+sDrCUKC6mPB+aHJD3Pm&#10;uR7nzXI9yoOgGGTs8qTlc4XO5XLe1ct7Vy3tXLe1ct7Vy3tXLe1Byu8bHepoheWTscq5DuVyHcpE&#10;lPc+aERy5Y7/ABS1JX9qDbjeOH460CcIicHbrNqkdhuDB89f365nYV/vPv8As//EACwQAQABAwIF&#10;BAIDAQEBAQAAAAERACExQVEQIGFxgTCR8PGhwUCx0VDhYHD/2gAIAQEAAT8Q9dxyOPTcf8Jx/wBT&#10;X+V49Hx/N8en4/i+OXx/EMcnjlMf9rx/3nHpePW0/j6+mY9XT+Br6zj1dP4Gno6Vr6lq8c1uFuFq&#10;IKW1TVtvxSn6oBsubB7tIh8SgE7jS6fCbOe4xThswwyN+ktzrUssI2mB3myo66Yvl40XW1B4Hbf6&#10;aPHtXY+1CJVtw8V8JqSs1py253HC3C3Pbntya8lue1OOFvStxtyW4Wpxwtz257ej59dSDEzJdhSa&#10;uB7C+8FI0Azovum/ClOE90M9o+ymFecqc2AE92mxJanb4Y/imhV3B+7M1H23EePYpOHTCA8WqNgB&#10;DF0rXeZZV/JUYqMQir2YpRkVmZ+momxV8bMzdOwD8USBY2JkxodmtNkMIJP3XvvUEBzeaHcE9Y8V&#10;DhU3KMdPZpq2OGUu6Vb1igLVJ+HSnxRZ2kVDoln09OHnl88XFefV88fPpea887j1deV4+ebz6+nK&#10;EAX8UmQCVWAOtOj1FBMTAfiKVLJu0W7CHuqRuTk0bpCI7qpl/ZXkd11Xqs0mFph+9kI/NE7+BCbw&#10;ljsVPNtj8Jy96EZzgQux07o0aKZ1H9gUqfMh/wC5HU6Tdy729s1f3DWA/GavZJSJ0JUuwU4YklYH&#10;EuRzbe8NXqTNvYMo9qyixeUu9lhoa4P/AJ0UpeApsHgX5aMSDZvL7ykwEN59yPaafA/U5dhX5oZB&#10;109wdE61jz1lHRjfxTxuRn86N4L3Go/QY+lrSnjKvWahiOBOHdTPsL70oHEmd/Ig7xFax+qLkuaW&#10;CYv/ABdOZx/Ot/C8cXHLpwv6bAKoEXWkvnfDsIS5akAbIbVI9LcythxbTN1u0dEMCCTYSXsDRKsl&#10;hqbvI9ialXBw4ul34CjWYpG7rv6hURq9K+wgHmoSSZizbzNnrQbHECI7AVD2GrEUkOsFfFQRnYGO&#10;ESIRWG5HurKAtOtA2KVIAMq1JvTDOiiS76WdaT9iQixYFwi7sb0V69ghnYQyRhJJqG2AlgxJLHqX&#10;6LRJFk5Hp0ejcqQXYpPwyakQelr9KL3uKkDKLN0S3kdqQsQBEqHSWyre6TUk/siAegMfij27Td7p&#10;YHwzSSkXgZHdnHsJ0qemY6ihBXuTUubQIn6pZ1kqOn4ELYnceojSki7qQTcSWYwTOpQusLlXFxEd&#10;EVotaz6pj+LflMc/ni4/gnTh5/geeTXn0lo/ISyQFEbJRS5KLw0gjwPDgd17Hen6e0QeJGPdUkjF&#10;PrhPFdo+0pfgTRak5AVEACU60fw0ShZFNxEokIkt1OAF1XAUDuMShm6EfoqmtMkNTIZ8RPifNGmp&#10;BaPFygNVWLw0mCeYKE/IjTJlgQt0Alpstd1oCAtjV0KMsYBOCrv7KUu7PEdC9JFMtMGUpFQrFFZV&#10;YIBVdXerLBwkluOR7VcIordEQT0AHNynxDuCHW1ydm5rUYwIokRyJtRlwgIUmUHQnQgoAxp0Iqug&#10;Cr00maTKFu0dHM2VFPaoVgyIL3EPuUIBQXybEnInWw2oE6ARGRHCO1TRUgE2BGyq/wB0/wBVYCQz&#10;kJCQX12EVVV11Ne0ztQjnCAgt086STilBOIJBdccKFbzZBqIWu2VgVdRkep6mnJrzW468+vo68Le&#10;l7fxXHNr66/yoWLScaW6BJNG4yKUXyjMyKIIjCUFVdGwC2ShK7pdeq0pALUrgsyRVmBLKo5J7VK4&#10;ZLSpVHVVVpgqa0VmyBILhRoiZg8SF1XMt5600CDYvsXaWeVUAERToBVnNiorU3bKES94pMZ8ApWX&#10;CRBMz/VDLMWUbyCRCJZKcdcppN7A9yHrRKnTqVkfdEvmliWSaysx3cZYKmTSQohsfqFKbnLULdbv&#10;bHSgtN2paREJLAKx4KGJFXLJoAjGmNesECe4kTnQQTvFKbDi0BgTUNEskVAgtgj7RSy6LpZCRIlm&#10;QqYzfmYAEnWMT0obMxMclW4n91D6YMmUIAJZd2pUjSgRGr6fohvbZk6UbxqMuiUBXBG5kvRf8GKC&#10;WdFMdPUccrjhbkt6WnqdObSrcNKceg4/4EM1jcaUZVewNHklqC7KBEoC9Vo4XkClb5LBqrBUiK2A&#10;EW4kkLaW7FomzOgCZBIA1VQO9GvADirAwogwJotDrFAAciNkpOMqrwzsCHYipzgl8sQD+aXa4JJN&#10;VKrqzUgN6Xz3FG5+u7SG0vLDY/FCVE0WvIJ/FAkO83fFDcai8LpqvahpGLQV+HSn5k+91BNBu6WS&#10;u9zU48BI/rpwHq/xhf3SRwEJOCYgk62pcSV92VQM500qZXWg7usD3o4j4ZdhZHtT8YW5C8AhT6lE&#10;MxG05Y6TUQWKDJi+AEggYMtp7Ubeo8yJR3hkmlgCBaEo5VEYE7DJRyTEYgaN0y7RTu25KBMU4Eu4&#10;3pMoDHPp/wDIGPQi0TTWOMVLZmECQuggItR2LSa67dOu1C3cNwI4NTemaLxMACIAMABUpCpC4EAs&#10;IhZijgxOYbFZSgqEsEVKolA46RjepPau6kTDqCx0miD/ANTK88AdKBIDETOyj70xuqwvsQHire6Z&#10;VU9ZqjaC1j9bRyS0JXwFIiQGFpPRKy5HOoPBayXSzbu820MR3Uf3SKtkpoivgFJmGcMc9pFJjLBF&#10;uwQ/FQwMwY+kFt0oR2k+d/fL0orjU7rJ4LHSkGooY7w+UeKKKrAzdhFehRYNAptlnqlO9GKaYEQE&#10;CxBaGgG0R+BYfIj74aPdfjgcngJj7mWmeuDqJnDRSRWZLC0Oh+SDA5AwspY9W3/WccTH8pio4zuY&#10;aSOrACJkdGSZeQMIsE1UYGFFEhMiDc/sUDJme06RLqs0m1VQq3lN+xWGVhu7SADzRZPMAGN0FO00&#10;jI2WvxbezUVqMI3sk8NMATrN7zB8lCE0arPdRWiwgbH6KkAJzAB+CgCAzYFEdvYr6yl5ld5Cumki&#10;PyU6rayrV83atPKRcyPuxqcqHDB9hR7lTypkHvAW81b0MLu0t7x4o5huRj4MXtNPONMhvW+J1xQW&#10;wwM9kASpqisMpd5xOlqeOZkO+zzeqUGBWDxUAZ7w/qiyMgwRa8udE6NqKOfwRTVC7cL6AaVBHM45&#10;tK8/xXHpOP52ta+lb0HHFoqQcZaixlVIIkQGCCHmQMg3bqVAlVUozRi4bgNSS5IGihquRps3KeSh&#10;59DKm3kUepFF2SAgBsBYo60tBtFJ8n0yG1PiiW3vSVYL01Zk8uCCPUanm9ySOsonSQplMPHxswp6&#10;xQ8zyl6GkKwwJRm2SWk5kLI6yXqEJt4Yu1mCe5Vuf8e3NbktyacLc5jmtzOONv4irn0QAuCjJZhT&#10;aG9OUAHIGRVLiDLXC1GRoDcFiAMNUZ7UHkRLZe4sY8NAGOws1spHstFxTj9Qt6C3/lLvFHaKWh7e&#10;9PnnxUVbSlTEUNptTgmfzSswJVABQ4yIQed/Ci1Iso71sjrFInYYE9pQnpDS7fdnwP3C2uUylLct&#10;cQF+sTGBNhqfsAT+3VW6qt/T153HIY9DX1nH/WG00zmhDHCY7iJT5+ylVzK086lWxVZM6MqPd71D&#10;smu3UUJ6e+r2AdlYnRqeKJGDgK7LPmWkgDMJb7E+Ao4BzMrNxB/NQY/qEPKT4KYgoYRo96ADKYh/&#10;XRBfbE/pQcQFgVS9IaPn390gBGUQfmpq0N4MUbXBkf8AZLSw91Y9ouqRJvI4+Wf1RtmcCjqjKn6B&#10;bpxoE+9dEDnbghd7jQe4XkoM7PstREMOHE/OqUm9Wt0jMd5pEwXPLuxXGrRoLNZQH1deLj0nHExy&#10;GP8AjOPXMejp6OvBW4EIkidqPWfIV73Sk0AzMU9Ag8FRAhCIaezH41qOTs2OjbI+WnETX+6m2aBg&#10;Li8DuG9KLsRKR/BDwcEw4XqrPZX5miQw0VJ2uFQpCC47PREmtHkPwzJ3g76mN8zEPhSoEhNjXZui&#10;/mhoxgQPABXircfHpmOOv8fTjrx19Ax/JMcvivH8TXnOjwI+NNZpHeoOlQbVFe1R0qOlE7zT7epr&#10;6Zj1HHBx65j+WY5da14a8uv85x/3Nf8A8vlJ8FRgCSZUKdD3FPsdPsdPsdPsdPsdPuNPsdPsdPuN&#10;PsdPsdPsdPuNPsNPsdPuNPsdPsdPsdPsdPsdPsdPsdPsdPsdPsdPstPstPsdPuNPuNPuNPsdPsdP&#10;sdPsdPsdPsNAPyX3pABfGEUSWMnpGPVcf9LWnFOOTT0FarraqO1eK8VbavFeK8V4rxXivFeK8V4q&#10;21eK8V4q21eK8V4K8V4rxXivFeKttXivFeK8VbavFeK8V4pgTTj4NuO/M49cx61/TvRj+Y49KEcY&#10;1m1XikjQp3cb3WhHRrNLqtx71Zye9MFkpQye3ESjxUFZ14joJrO1TGD2ovo8VCxwkNFrOOLXze3p&#10;zHpafyXH/KBHG29QjXMJd0kA6qdJpXqsDI7WD5o02EhgxzFbss9OILbWlqpECXZ7D0JTUKllZSwg&#10;7IF6DTweD5+mp1FOvFnMlUgA1WkTwjyTIP8AoRstDpDsQbyBfFNTqTCCyDcTZ4zoqFAP92C7pTmR&#10;YC9SEVOqHan4cCPqYAh1h7UXyCQg4ROKFxYI6MK6/wBaxThkFlo3gMeWmKaAEuCFh7gdaGwIokTX&#10;iIV8w93TAdVOk02PMwIjtZPmirqSGDuit2WelIlteLXxO3p/PDzzef8AieeHn1fPoGPSBHG8aUMS&#10;Cx5YPNILzAItw7AQAbV7NCYaDEDuIly9R5wmWl4XyQ+aEQp2wcGSM+IKdYo3JkVKsp1Vouy02mOY&#10;B33Qk2qXi72QAg+9FP8AEtiUAXQUj0OrRFFgBAFWwxSVTLbhRBoil9ra1pwR7QjNiEu4EAdZ3oLA&#10;EoAhGEIlmlspuZASWwgsbnfgxFYAlXQp0y83USBuhV67VMMlB/SESzTsXWyKxXVQk7QaUJEomsmM&#10;gseWDzUgu60TcOwEAG1QEhslCA0mYHcRLkMUtJYMiXhfJD54tfE7V09Zx/Ccf8Ex/GhHEeWzC6jv&#10;4VI+JwmySU5FQhlqVRERwiJHdH2rN6IktE0JwXpJ+Sgk64ohinyBxnWzaiAD4cigw9pjxTaaMeJa&#10;4TzvBatLekERhoqlODKjEe1GA2I4BQkAup1HTSiIhzRcnOlHIqsNFEvRUPPBkCCEyKJUCJerKgj7&#10;fmoqcClEGpR/Tp2mgeArrQihUGo5+Bp/pGE2SStAqFpxUpEPmxEjuj7cWvidv+vcf8GEcXJoEkRI&#10;RNkoZf7QqzEXgVhJIjtVlQLwkfZvTAWw9qZOFixGPzUQgg1gMu6sq6q1eKLZXJMvIOognan6DykL&#10;CpNjI9e9SxfQSL2C7Q31gyRkCua1c6dAAAABABjhG/M1o4V1Fnw3iKeriGbuHZHvRUTIOp2Am9AU&#10;V1OkJ6MMBkyxbjNzo0J5uwBWF3jagZPwqja9nxSxDhVr1Swbq0oAJORsgdWbqZd4lpxSlPg51Z6z&#10;lC837MpMGLubIwlHXVCwDd2A2LtXeDQQvlOhYDY4E7NAkRIRNkqabawqzEXgm2zrapaHlCR9m9A2&#10;1D2pk4WMRY3M1A1EMsBldVZV1V4tfE7ceta+jrx159f4Gn/RBHC9Fm9QMiSNkacr7K3LeUmjZgQA&#10;gDoUa0XIp+FLjRCIidRoCdshIe4TW4I68bQkU31HMPZEpCn6zfIFI+KccCHFAA3AJPcacFMgL4Aq&#10;17c/qr1egi5rqKAfujQobwcHgAqHLir8IkQSOjS9fZW07yk0aOCAIA6FSm/ji183t6X8fw3H/aEN&#10;rHUQEajrUdeMdajtUdajrUdajrUGxSgy+vesZqOtR1qO1R14X2KjrUPSo61HWiLoimm9+v8A+TmO&#10;HtwNULEVkMEsSxF6uT+Or6Gr6Gr6Gr6Gr6Gr6Gr6Gr6Gr6Gr6GoydREhGqLfFqkRN6+nTp06dSnT&#10;p06lOnTmaIax5RiTTszAe9fQ1fQ1fQ1fQ1fQ1fQ1fQ1fQ1fQ1fQ1Tf51A6GEN0tYUntzOOPt/A1r&#10;24OP5jj+fn+dvpQSV7FeVyAur12KasupSrlWhBl8euEkTU2B2pEzZTGz/wBNG0LB6LXxe3JMf90x&#10;/Gz/ADt9Kwcu4Lq9dikSKSEq5V3pXMdqAir6/UvTFiJoKYEI02BZkno/9PwIi1/Qa+L29e4/62n8&#10;LP8AO30AmVbVbQ++Lq9dikzr1KVuVaYjv/DZ8KRiLIR1pvCC0q0fbZ+EIGytud718Xt/1PnhH8fz&#10;6Xz+n0LeTb4ur12KcoGQlXKtEZz0okLofw7nVXgotIoRLRSoHh0r0TbZ0/oRBERuIyPM18Xt6W3E&#10;D47VKMQEQHzX29H29H29H29BxlFxiO7ClTGEV3tyHVB1orLAR9xFHjIWvOBIwjCgMNfb0fb0fb0f&#10;b0fb0fb0fb0L7fYsNklE2MlW4OKwaqxC7OQ7UOw1PeEQ03hA7XpzRBkBg6XZo6nN1l6Mj8U7pIHF&#10;NANiego6DigRG4iZOM4gZIVUGNJKP/fof/fomD33MECVcBl4a071baGmJ2nOws9K0KV/B6D2au8x&#10;NmI2mZqdiCYG8ofYpxtwITsas6Az0ojjcCnKeBDCMX0aP/fohcwSZEyU0TExJE0gy55HJH/zjas3&#10;QPvfMI2E2chX39F8/voQEFoYFBQ9+ATL19SWYBA9K+3o+3o+3o+3o+3o+3of/fon5mFMRCVcBl9H&#10;P87eZi7pU+RrtxdXrsU1RKQlXKtIgvxC0udCo2AlTYKsThE3cgQRxaWZLZFte+elfB/1Xy/9V8H/&#10;AFXy/wDVfL/1Xy/9V8v/AFXy/wDVfL/1Xwf9VOSv89qSSpS1uWISkMkSlzFCWBOx0etIEji5tTsA&#10;SESRpu6wl16dDZ0piWGSRLib08jXxe38T1A8leTklDZwPMlqvi1kkPDMBsn6eNM9DGUxlqT2Sncw&#10;UMRhOtiIlZmKoVVyq5eUSNEmQxNmDK7WtDkUzmJWSImRHjkKPBJ1oEQASrYCmwrVkQsoY3i7ohlV&#10;KKrKt1eQVCIGRLI06Ahqq2EeiS3NZMGzAERkRwjw/L1FGlLhF3cTXRLhuO4c25k7185s4fJ7Od5C&#10;fXmz/O3mgoPL3Vq9dimCRkJVyrQgtqARV4iwBKWwUAVRyINh0Gh/TIVgAEAGADBQQt33q1Wq1Wq1&#10;Wq1WcZCJEoWWNpT3q1WomYpi8ve9JDWQ7HIzAuozdL2Uyk3sjqJo8RiyVDmjCgQiSRStHhbrXDv1&#10;aUQIiAiMib1HFr4vb0OnP1gD6oxMxJJnvX02v02ow3mdvQATtMHWm2ogyn61Eslyu9IdCVFjKIaQ&#10;I7ps40ymiAduFZsLeLa18p/VfKf1Xxv9V8Z/VPnqLqohS5ZcUU1l1dAyzswgOjLSm6qyuVoFQBVY&#10;AurRHjFlCRnaZeEXcKAg0hRr1gq1uKgE6ASHuhdSnlsBhD+zUSyMlNKPouYBkV7gP8cYhR148UtF&#10;DYHZiXFINzooolQBVYA1oDAy+peVIFMSr0ovFjGPO/8A61IWZUfuoFCGYR2KwoyJkaaDcxLlbEnV&#10;fsaGK/L1HARzS8DZETCJNRfDSLExNA3NpTSjHJOZO9fPbOHxezglX6okwZ0vXwv9V8p/VfGf1Xyn&#10;9UwfL9qU5wUBVJC2vo5/nbyNpvarLB3BdXrsfFkEvBKsq0iGeI1m+hWdkFNgoQuQ0UNh0lgfwyOC&#10;4AAAsAaHKQ0xQWQBSYFU2GKMZcpt1EbiYRBNStrVMkkdlQhIiSQyNSPlengHAIO8nNGOS9psCnye&#10;+EBykY1ozkJyESzaGyOomjTDYW15GIASESRKLsjDyqdHV/pT+ggiMibjUcGvi9vX9fg9vIWckoEa&#10;bvYHSl6ZMDUzZf1RjhTKNPl+vLtwBiSYbBzRvBPY24WueKKgCNkPcHFxRZBaBXDd1QNYWhRTRgUH&#10;Cweyk80aYgTIiSJ4eEQo8CLSKYxmQAYVL02QaMqYCYQSB2UYxHBxVl0JS0AAgGYt104CQjmLBovi&#10;/HD8vUcZwnGpHcDcueTVpg71SOCJ3E5NzJ3r5rZw+T2cPi9vr5/nbweBMANy+6eux8QAhlpVyrQg&#10;tqARV4hiBKWAKTgoEijA5NQdGmTwHAIACAAwVk4NpBCEJWAl3aMU9aLtDMBjDhBcDMkZpIrcOAk0&#10;UYd4NintR9NEJ+QohKTzZRLdJOVltSXgNkXzoxErS3LVP3WFKIYEhKyBiC9NAsITSKBEli7MLiJ4&#10;igjOzTgkCjCArUJdAwNQ7L5v6JIhCjImibcc8BQgkIkiUFdeBSo/3/T+zZlAgZEcI05pr4vb1/X4&#10;PbySMBE7jDDS4nmig/I8CZCFu7RxptfL9edllsKdiH+uBLCRoXhKfjyQcPBjiIKEbg3241OguDDQ&#10;AIADAHDIUeBFpqVXZziOEIphCUdj515JzEbDBMk9U+3Bipm2ZQZPbh+XqOLWZ5XGusjqXTpJocm5&#10;k7181s4fF7OHw+31/n9PCS8Yq3w7lxdXrsfEENpCVcq1iGvEQS50KjYCVYChE8CRTA6DQ/pkQogA&#10;QAFgNDjLms3ri2JcaHuKMKR0qznqzEnKqiAFj4ElCdMU3GhQbDy9ZaU2URNlsD0XjSd2mQJd8Gg0&#10;o8I4kiggVvAsyIEUE4OAyEoqtATGUwMlP9+JAlhBQKBCUG14o8sEhJcFQbgE70BnQwIAALAAAHDX&#10;kQsDY6VC4RjwamYOU/tk6JSNALIjhHSrYFtenEtU0MIkIkiUGZXqUuTeWmn9kRiokiOo0/3r4Xb1&#10;/Vov81YBBfNfHf1Xx39UQLxmAOiqq7BfcotFqUBwege7lV4J5VGlmGHdG7aDco402gJHcGGqgFvo&#10;HJmzZjOVQKCBjdDRgdzglVVY5b8I4iAi7hF/bwjupFEKwALgXxy/v37kXGa9BhRN4RHzwiFHhpcV&#10;EPLsFpeFoG59bf78hLyUEdp/z4AyBFXAAlobDpX5eoo0QbZgQxIWywtZHdoon5hoRZHri5rTblsm&#10;UQk7MiOzuPHcyd6+a2cPk9nAWEyIASAGZN+XNmzZntKrBAojMvXQpzzuKcVn+dvApGsqJG1ddj4s&#10;wjJSrlWrMTNZu44gguEtgoMLBoUMgaSwOjbI8DABABgA0pvY4zUVqio4YBaJLqQxF6XxLiIiWIks&#10;Re90oCx1MrkDVJ46UxV+EHAIyQo9U2pSHBGz2KoIl1EkosSuma4ddHsMlI6dSiXAuSVruKUZZkQm&#10;0cJACRMkhIxR7GJARChIFwCVBvE0K1+EWSRWAwUszgip5cMmxSQSigeQs4TOgE+HJmmYFBMKG4jp&#10;xzRajBlSESRKASTcSqdTfcfE/ANRIjqNfC7V34OPU66VavHEjhhgHWMWsC+JgvS5wWKcEkysHYAL&#10;HGnpzfMbawdituX43+LrOLxzxCjwIvPoOw4ffN7axdivy9RwDIVGRwR7i0AbbepGwvgepOE4W5DV&#10;UM2zVa+FKVSQ4gXETIl54GTvXzWzh8Xs9B859FjYRK/jVvhyuRdXXY+LdegpVyrSQHEyHOhR9ASp&#10;gCgcsBRRgc7g6NMgguAQAEABg4tO4JMhBv0GQmINYL0Pri4gkiJZE1KhOBlGpAEKgNzS2tBrdWUw&#10;I1AkCFEIQXVOxigkRZJZEm7ctVjp2CmNg3XAEpFigcowKzCzAk5WLwzamkKBEBlApEwKTIF7UcrC&#10;mQCRYZOMLMUrYlMJxAUEmOhsUUrJiRYgQEVBlZWbNARFXTb6uqEFtKS2opSgXpAygyAlJKxRg0Zx&#10;egE9XUCiCEGIsZPKOAxFqFGKhAhk0Do64b3qK62gFYQbiIkNGpxKEjYRIRLNJSFZO63U6blMipBk&#10;URR4eOTTlvydW2IkIQkgsydNHhLYKcHBJCQiSY7PAnGYyTxI1gZjWKC14LkgiAiERtyUyjRnttGZ&#10;kBTHdeSHDRhAGFiiIMYWoLBsRwFwjLDssfh4JPMNdoYv6eBNtEBnhbLKW4Yi5c3CSwF16UcAgoiA&#10;jpw8hR4JLToMp4ImOFLMFIWpJT+PxyGdkQ7T/wB8AIIIijQYr8vUU0eE5dxLbSS6djbow6U3mQKC&#10;URNERKaNeqFVF0gslROkBjgZO9fIbOHxezgN26FKUMSIdI5a8OHDU6NdluBBEHSbt/SSFJikGMNI&#10;SklpXVaEK52rIrjkaBOAp6AgSKLg6DQ/pkfxgBABgCm9jjOI1pgcLJKzC1YRDWELxUon51Wpm4DA&#10;0l0o9dWEYKgm4hUREVEVFb21wjCLJcR7M0nbIZF+NxEVgiVIxR6x5sHA7oImbpZoD54RCw6iBhLk&#10;CYpogzsTgLKYLT1oipBRrqwAIRDcb4b/AKiQoHElYDEQyOKNc6EPpxRAgCATcaYSyiqY6UYIZQlT&#10;FHuyJqi02VvTpFoAKdqZyQQsHTxjWKUcicyXWLg0ALxykwRYrKFIqxM0gCMOwMOsQ7jOzVA7ChuI&#10;jyhVMt1QiCGDAR6lxy9bwalQk5XgQHotGaGCFyI9keFu9SlKjbvNegeVTa+X68THIBzIIkWIvk4F&#10;MBKS6IFiehpqchcEKqF4A8qHmigSgZWKVARaHIgX9uGQp4CLQtQnDopH2TggWj5WCU/H25Jv2QdD&#10;H8jgh4oQNr34nh+XqNOScxxkB2wWdBA9QdeLRk7181s4fJ7OHxe31/l9tPENSJzTsApVbBQFOhwo&#10;ZA0lgfwyIKAAQAYA0OVpMqldoFliZLX3mr17loxWQKIxKiSzCpI2eURVAqpAiwm00yO0NJnhkYEZ&#10;zCpDTYhYLK06EkGGZ0jAivp9LiyQdRAinRJRF60giIzFqknFTNXGUHsA7TdGpL3z+cS1kkWVljBw&#10;EyuZA5OgVvGC800xBWQJPvDR2aQADkNUm2SaHCM4ovDw00gXQreN3GjTVHqiCqgplkIcRrNjniED&#10;EWq8oAYCOwQIFmwsQkpH1Q7ChuI1mTY46NfE7cbjh49TrOcUsLiwoDXXxJu8BzGdbbRasKk6g6Ul&#10;BgJBCJ4TkptfL9eGvIlD6NiWb0ncD88LkAChQXdhEdhOlIAASRGRN+GlPclCRwuNQEaA34MXfiLD&#10;Svg0BERbhkKPERnaNFS2fcV8lNLkDMw1F+g2XQVosLiiRG4iZOAFyVAAEqrgDWrHlS4mUuiwG4HX&#10;g55OosIvPO8PD8vUcicMwYrIQ9nUdEGj5sJwOsfWCE0ROJk7181spxXyezh8Xt9f5fbTxdVzNLyj&#10;kLi3dRdGtptIhqcAsAEABgpuJytAdsPiMARCaSKYEqKDraPNrX+qHShuqVUqRJIjNmIoPjipSi3B&#10;JElyMkVJBEghYJJMiID3CpV1CRD0nIOFLWaiimWw5BZCLcWzAAseoFtILFzhgFGRyqYXMpRDCy5m&#10;FHIQyqzG7CSCFAwrJGkn/dOMoEKrKxiSyEVDj04OARk9hcI9QEyGBCuRc2GXq0+JBoACoQEmEkiM&#10;JRzxt7VKZtG9MU9PCAKFlC05iNitA5njo18Ttz7+n1nBsJy6p9ps9FoXyiwmoibiJwzDCRd0kbze&#10;w25aZAikpJugQZr5v+q+b/qvlv6r5b+qWjYHI2QQHEeeClqx9SEl6LHUKfsQZFDCI4R4BBMQiYFL&#10;BgAgAEFReIJiOelApojIRskB3hdkptK2iTKq3Vby8LHZXkbj0sAdhcJRwyFHjJQmgKUhAasAhvDW&#10;kRRERhHJTUMViUp1DQHRkNDNDzNmdXtdHmgeOksTs7KbhA6lFEqAKrAF1alwAAsC5swqN2HHD8vU&#10;ck5oQ6qFsqfWQkNw3aZsCKIRMiaNaUZO9fNbOHyezgN9bUkEhBltFfN/1Xy39V8R/VfLf1TD8X2p&#10;bfUEFwFu4n0fl9tPHfvzsOKDAdQrZjwmbByDDN2f+KNMAjAwLCuQipRUaKLCaohCIASZGR+ZXMME&#10;CYYmRcpM0sE8khSUAYkGZQwwxFLEnlLRuQwgrZzN6REDM44yyLAihJLNLplOgCoIlpEuwqXKX1VT&#10;XSCWEFWJ2ml93rSQG3ZgNgZ0hpXYYyJ4W0FQTYwSzTzrjrS1ENIUVYcSVFPdx4SAEmIXYjNEaAAj&#10;WEFO5V2SiJNVXiTCuu2MsFN1eUVZGgRMOCYklkKgiLeBiiubSrAtgmjE45/nNtae/HRr4nb+H63g&#10;vkkCAx+GO4ppT8oCTE9n7pO8NHeFupCf3wpnoEZwnqslIJkcWctnWG68QypJojRxM2AAJVcAUjHy&#10;z64jOO2XWDIZuBgEIACwBpxyFHiRcVIvMcDI6Q7yMC3EcudCzSWRG48hXhOUsAF1pmMxaIrjEiLI&#10;LCSyxHD8vUcqc4oHZALdyrBgIvcdzgZO9fNbKa+L2cHHK+kH/L7aeO/f0GIRELzCgXSEYRkjrQxh&#10;4xYDCRQQgQEyDQ9zZmR4UZcpIZkhP80GhgolRCFS8LTwmXNkeqKyyGJMQyG9xbWQpS0WR0QaYfYI&#10;RUoIQkWGEkaZZWAXDJKMCI6IvUMPIENIOipDqugU2nfIQxSbh7CNHL0lEA0FJtskFylO6GrS5cIO&#10;jSZeqJgBshlQpOBskIbNJgdw1K2awrl0CBDegA5CJKITd2bASoDQ5TGowBkUgAlC1tShMUSr5ddN&#10;3YCACiA5vvz/AAm2tPfjo18Tt6loGegcgmSiNERpwWROw6AXILFsRryGjClSSEUmyiSSLxCLDBiL&#10;TuxFIMpiJSiQKwZC9qSYmYkmPQCLFiwIsWL6USGago4zOHFFDwIIRCEDoQOwxQzhVBl0Ao8zU2TS&#10;yJjqS0SKm5GneR7VgxasDuKR4CteKFcuJKEJjWJmOKxYKdiRzckLGYzpyEjch4PQwx0ZOlNYWAwe&#10;8vw0y4uc3o7TnzRaE3FLzf0p4siJotmZDoQdOSeA8RmRkFJxuVZ4EWCcwQiEnJJYmJieQVbgRKsg&#10;2RBHcKZWCOtA7PU6FEomAJjTFNPCcmBamUZjajmWLFgQIsaCKyiCOakgsZjLjm88fl9tPHfv6DDu&#10;JkhKzDeOjJ0p8IToJkC2CbwBMEzBAkxgSwBCROKyQWFEorfFdRnSBEq2RMmaCoZMMiSwEoFobxCN&#10;YAhljidqwBlsidanOkgsmGLCBQhLXqeKJMDf1lNYqQnsAGh2SFLNu1KgU2BY43S0LwrpRIxcOeAJ&#10;W5mYWGIgLQV8molFnGJLrINDs1qJZAwkuUY2ZoT/AB4VRTjCAbhaEGr9kT0kKKM8wo6khJSVWUKd&#10;KhpNrFiAOa3H4TbWnvx0a+J29Hb+D59Jx6Pn0df4Hn1Pfl+f208d+/oMBfAAlnapoGLQxma5kbyb&#10;3qNJUmMJYxFsitMy0KSLgMaJkWfF4irrOIyI5IAjLCTU4QcQ5pWdKJEuEw0P8tJmrggSCCGTqDNA&#10;JpK7eI3sYiIakgtHyYPoJybQ4SoZX6QIysgBnCpuVcgutPOblkiS44pDg4zUkYUmLJKApdmB4YrV&#10;DZQJRgmDYvSGAGRmbSOibC9mhwjGDeQgDJUBICxZuekgNukkvARLhoAyoY5/NfOba09+OjXxO3/H&#10;+fWcU453HK45tfX+X208d+/oMSzPkJKISS5Zo4fMjjImodQida0vVq1WGQZBBZ2jpFM4RZxGUC7E&#10;gFi8wU5mwBo2fGYJBFMmlHUi5EKAKC8AAUYuwU1j+DIOXFIAWjKtKcU8BlFboFQlCX3onB9kEWgM&#10;DEYzHejZaLDKEAGFloBmzR+S4BIupJSwrARBaKHDwCMNxEhJITmifHI7sqUULkvhKQqbIHMCEAsT&#10;AZWrej8JtrT346NfE7f/AC/5fbTx3787GvHTgJTNLo2JKiEf90zQtDoSpVS5WKdEDSu6nVKHABV8&#10;A1PmIFxKENIVOybpTBiLXvU71JOzy25vhNtae/HRr4nbk68N/wDhmK6+lpWvPb1NOOvHT0fl9tPH&#10;fv6xDRhkLbeEHiXvWs1CwHsgM/bLpNBYAogEAHYD1vhNtae/HRr4nb1OlAYmkiqgkDaRPFfef5r7&#10;f/Nfd/5r7f8AzV8hQApvS2fFHUeSEOiKPIC+UsAAWBLiPmvvP80GBSKpVBZCyjyIMJNQSVY0Amvv&#10;P819x/mgpy1oMKJvCI8mDMpHuqFLAREIY2UHw0evmiHvTS7K37RLwcsjukoQrBA3gWvt/wDNJ2qa&#10;TgAkyqHnnh9JLSVAmByoeaI/2f5okgn2n/NGMGBhEkfblEstBk1BgGyj7V95/mpMWTmVEnkf5Hy+&#10;2njv39ZjWoesjXcdH5Ufqo+SedXH4D34+PU+c21p78dGvgdvU+Obq0YtPK4IzAwLYRKG9si06A1t&#10;iSy5igBERJEuJ6DYd87uo5ElxUiAbntAMd7SA5nFP3iooi6BYdAOJIiMO5SrSBJFEiyuMFzpUJ6W&#10;jGzRYwwkiYfVrOeFfmFfPbOR0wCqsAGVpxUuqyGN7gPdeC26aW86x4PtfxLcbV8vtp479/WYcUQd&#10;kT0gb/RWlGheK6P9WclvR9uHwm2tPfjo18Ttz7cmte3HqeJVUAEqAVAu8cmQUUWB72QDxBARFQwK&#10;XK0JcibNW4Nrcs75XdRR4YWkJkii5AHSFByAuUaZmVldeF7kiBN0DwmnoAJVTsEnsVm4Y5JuSXOp&#10;bgjQJKEu6MSZHR80O7A+qJhNEwmiJpw/Ncmctx9uNhT8wr5bbxIoWxyVcJFO0k7hRwnAYqwAgT0C&#10;50Bo4vbltyW5Lc/y+2njv39ZhrOi6eaMqzAN5V/r1/hNtae/HRr4nb1/X4vfxOAqMA6IyNMjMpqR&#10;rBbyBQcQmI4MvufgXjfC+Qo52075XdRTThhTAGpdAJWmrjjRsE2gHBkRipPCnqiAYWZsQlUIAIAM&#10;AacBkmwgi2zhHTCSIjV52OAg4J9ER6TGnBhQ7G48E6EXg/NelnLCvyD+6+W21pxQ2YYOcQ9iju4u&#10;QIQMIlxGpaCcxnBfKL2T+P8AL7aeO/f1GLcH9qUmymdoemgLpKAOwuf69ZxXzm2tPfjo18TtW3rd&#10;fh9/ICqnzJIMdYfCeDRUiIiZGmAQ2OzBJ78jSdbh4r5XdRxSXk4anDL8koppJgHjVk335IkQlgCU&#10;tpJTWSNq+wUM1fjiBMkQiw44fmuXOGOVwp+YV89s4rlZKASqvQGoThZSox2gAdAq1TTQ+Mpmabzp&#10;WU04LNjuj2M/L3/he1a8nyO2njv39YhxWFNpYr1pXmLdvBJ8T+fX+E21p78dGviduW4r++b2rb8F&#10;+D38PFCwBVIA3WmtCek4hNQMksrbE8AaCgmCFvQC+KODbxyzvld1HFJgUlV2yB/DwaMsivO8DPLN&#10;Tw2OrjnPFGOZwraan918tt4qNNibhROyBRahOu4E3ZfgL4ojYC2FCdBKOhRR1QCNyjDGtle4ULAh&#10;AyI3Ef43y+2niTPbDtR+JBO306CVEw7iiUK2ABBI6CfIiSI0mot6cEGIilKUxNAi9FUrSiUsBfVb&#10;Pbn15iwaxR/Ri6cMapfi6wC1DIJqakF1TdXXYgGTzrvx0a+J29b180ZgRygISES4pjj16kwiEjOp&#10;g41ODSqkHwjcbcmAG1hbieg2nfK7qKPGTUU8DpoBUpBFlJHKrXzb9V82/VfNv1Rv1BkQkwaIPj1K&#10;zjhT8g/uvhtnBxSBaIw2SE7inAugFVLN5HUMVEEsBIgiPcWiTRES4svyh800UuzzKoBPVmeq0/w3&#10;FOK+f28iUndyVGtNB1mCAG/gyxCzuSOblHA2TmyeyXFHjp6Ch5hgiVVxQjijIkUaTqawBtWtOvIl&#10;h+R0CD7URpj0zFZeJAUYPVfYJWxTGWkZKW0buyq67ABEaFThtg46NfE7cbj+Bld9IgY6ACtKjQOy&#10;pcWMDoldUwh24OAhAAWANPQbbvjd1FHkk9PA6eAzxR6w+s44U/MP7r57ZwUIGosSgoeWDzTNGd1Z&#10;X3XhLFDqQxiD1Ce48GjqOC1klerPlwSNEKbRygbrl2fxiXR1MJJJ1osEC4kbg67lWelHFCtlxjpR&#10;i2jIA4TQ3jIXZRCwAhgBc9E9kuKNSSkh59MVBuhARLgQYLujpNKBSnTjIGcxBtMdZPGhciFxYUCJ&#10;UC4E3hhuhSHlbJT7UIsqZBsiCdQop1hYVrBTIFRGJnVsNK4Q6MLD0YqYN6hz2giWKLzMhlBY9V9g&#10;uoFM3ukShsBq7TkuwASkg5z14hEKSUgczQrgynlH+ip0VbMom8PPL59DqmaJyBosl9W3EkmBORiH&#10;uQPxU1rIZTuQl8vpNp0b79qjik2kURTOD+qKaIVl0srfXgMWwRIEEqKwEcERAqwXIRmBMSxO7wnM&#10;InppAX6XrTl7Oea88thT8wr57ZwgMHE3zw93HurSmttjA0bQqoIQZShpAAAAGAOCpN29ONgFISxd&#10;Lxej80uLHwYgIp5JPNddUWGD7JzefXd3wtp2CIzZaJHekVo3MjcHXcrSA47i65KuQWOu1LsUgxNY&#10;DQZBcekjIxuWBy56Jo4SEzzLF0uAxVVsACrTeURACwokdbC6RcIyhDZsJSdZlYLwYi7iJbOWrdkh&#10;ETkTaoGBETb1GVUr5pQ6ImGShgVDRA1y8QiyiS5FUqsgwhMED/EGvkXSQiMMiINTABCLvHs8ORkn&#10;qVLxiliwTeMkb6ksTVsY5ytAuJb2PVdXAXbUiylNWaBqrSrr0AGygz13o1Nhg4ln1rM0rX+IgplM&#10;z3IP6NKsdSP1+v64/lf0OGvRGFVk7geCcAJP5QvBz1B7pyFEiukpjE6F+1FG1QJKqwAaqtaqLCWt&#10;2e1IGKihmSPylCCpUOiWSmhcCmrtru7fnkn0tBkEEeB73ghR7cGTyL8ep2csKfkH9189spxRTd5R&#10;kRIHRa7RzFaUomrdlkZ7CHQfxc/zt4LSnI7Lojo0JmFXMj9J3Ks3xyKV1x+KH6uG0K3DRLxkPkX7&#10;iJGka577OEuUJDJbiU/wdkZsumBibQE2WgzSLBDw2xAsF8rTYoGbds1DjMQkZgTZn8smBCOyQ8Gi&#10;hNmoh4qYIPsFtDNxOoB3O4hHHxOTdFSwomyScOmTFTK4jsLwWVTHRF6eVmoEpEJFqcLd2OCgthCX&#10;PIMhyYgqEWMTLweq6uAlcVCfJZWbYGqy5L4BU1z+eJGXWglDneiYCS+Dd67FOEL8kF6bGlNfF7el&#10;1rTk64flfn6UoRYyRAh2g7VwcHwcDREdxChZFDhgiODcowTh0ocNygE6M0XQ5HreARjESodaRpLH&#10;ISJTVwS4MGL1IjQiUq7pKBjZUU0stUxAqodZCNodeAki4oKGHbBlzZFGLIGNhBbBIsTE5JNlokyy&#10;AA7zTrUACPiClxoFtVcL87Llaqruq00qjvCERBGki9g5LyffyBZS2ABVr4n+6+K/uvif7r4r+6fi&#10;f91DUYSBGFGzCMdeFhX5hXz2ykcLki++ZuHsNM3AqmVXKtBACpgAlWgODANBJBJs3xXzr9186/df&#10;Ov3QfrCEAUYwoyTmHbgI8lIwazupCmnBx6Pnhrz/AD+nhgiXpMLK4WXRHRoc3RJkB+ncpuduI9zq&#10;VnZ+qDuAJIVlLfMORpZQkACPc/6cJc4zTFzp0BIViYBgJjgajNJkCR8IPih2YAumBcsAL6zvViJm&#10;ovTIw7JgMnVJdWpNymAIgPRWRmJk1GPeSlSgi5UKvJ0FGLcbcbP5vkxpD1d1sF2o3BlBUtgaq0uV&#10;8A2ynrvSz0TBxiVig8ApXyHrsVcajLahX9UFp0pr4vbl25bcvXD8r823BsxAhAkIjkRSKTnQJVd/&#10;83gwhNPA4O0eAEDq+ALq/lgpHlSxMcMagLBoS5XihSa0lQuMXYATs5CnDrDeBohZHROVoCTZyibB&#10;tS7rgm6HSAACACwBtyV25dM8QVhX5h/dfPbKkN5GbBcn8o7b0U1bNCQGY9FCgxyWRmCEshQdVnyc&#10;HLAawqETsg0QINpSsQnURPH8TP8AO3kdpXkLKYR0aYcxaED+k1KIenIr+34qw0yLe3PfZyMI1N/I&#10;ibk9tnCeQxpyI4IFIgiPRFpDd4gObcgQlux4OQCAoomU5lCYm8THBxxUgtM0gFUulvY9dJcBdo9z&#10;cirWx77uVpk1znrxs30IxQIhyVJRqu+xVwamW1Cv64tfF7erncgMzQoQYRjqcAGpGVmYkgJYbdPR&#10;RZA+sQiIiOzSE/U1FuxT2WTaCr7RMFiYmZIdwelPzjIKeEoyuYsAnEoA8tTI/IYOgLNuqm1C4VM9&#10;mr3egQE2Dlg2Ey5brHjcZGLjU01KpHqI7gy7FPS1CIu0Ie40WV8Lr4ClNNeHm+Kl9BaWOIKj9bDB&#10;0gNxKNPAUEIACwGxxsUD0RygUJQnr6AAAAAAAACMrExHIAUkSelHgObwXYArALbQaKATpIEaBFBU&#10;ERBIm9ERjCwYfqAXqvAA/aEITBhBhYT1VryOTQJIiQibRU36C8ywCNk1zPAAR2GRgKoEwFjT+Iz/&#10;ADt5GS4vT+CbhZeiOiVE2lYCAfpNSm5jHGY3nWvZQR4qLf3M/DkYSg9vwlpcNRhhiENxD1k/KYkx&#10;7H/bgLtBXSU1m2PV3crTbd+6fdocYta9BhKJcncPXYq45bNxqlai06b8XFfF7evcc+nFxwQyg9yt&#10;MRUegxFy1AZAHt/BjmMfyvn9PNJILgWXojolNwzIMgOuzufHMsVjvxv7fig1An27uOo6ORhMUiGC&#10;4MS6NRvCWTZkJnSbenMMRFpp0C2Pt7FtquA8CE0iws2xuu7lZavOc8isQ5oSYu69wvXYoSKp1AZV&#10;5Wvi9v8ArdfW19fxyZ/nbzMEJepvQyRZWiOiURS7QgOzsNqJcaccbz/dPh+qad5MmjCMkg32oRx+&#10;pRRRRRRRRRRHT+CDTMpLEte7903dmccSxczUHpjLE7h67FAp9V1qld6b3C3K18XtwuP4Xvy+/o+/&#10;L7/xnHK45Pf0HFe/oRvUZ0dexoSBGRgTXnR3cCWVojolBH8EHZ2G1F3MUSuv8RWL5pNEolCdw9di&#10;iZpWbpdVd+dFaVUH5LIGZuS//ltaBihWoInstT2zw6TH0UO/Lfgygl1F9xtFaI6JTgO0zs7J+alt&#10;0/h4uM0uP6sn9h2KJZKXvqldWpQAWrzzB16VKgLupRwwMh7+Rrzx0rX+JrRinH8ox/OccvQyVBxk&#10;GQygazqGUUJQKAjJI/06PSiVu1brVutW61brXlXlWjv7hWiOiVL0yELHZ2H5qNAGnVCGKl3qXepd&#10;6l3qXepd6l3qXepd6l3qXepd6l3qXeiXRWheRFNwwLxyP7digBYXe66q6teVeVeVeVW615UsLN6T&#10;CerM6AarsZpGUk0SkIaMUFcLN2wkW/jGP4mn/NIIsFDIwjFCiv11IcKYkN0aHkxBzhrBidxUcMkT&#10;R1sBp/8Aaa+ya+ya+ya+yaWGZnq1iQIiitEdEq8IYrCaGxPzS8kJ0V9Cr6FX0KvoVfQq+hV9Cr6F&#10;X0KvoVfQq+hV9Cr6FRbAnooh1n3HWN3pQvUCSrqrF2sS8dWvumvsmvsmvumj/wBJo8y4eewFaZa5&#10;bMG4ZfZDuVcgaaL0pO5nqKQNY0ruM/8AzT3pRlE9SvrK+sr64r64r6yvrivrKHgLZBK+if5X0T/K&#10;+if5X0T/ACiQegCI5ES5Qa0JBwXVA9tGj/kAgTF1m0RRdmCpJUvw0psIXX6Kl4oAUGEsI9wHLNqg&#10;wiIzNZiBsACvon+V9E/yvon+V9E/yvon+UTBUzACvrivrivrK+uK+sK+sr64oyAHcKMfyvbj7chj&#10;l9v4Hn/rGM0pM5ErIRoVglUoJV3iz1VGA7HIoMOioNpXSijwAgRAH+0kM276/wDR1/8AjJd6SNWl&#10;OzHltTwHAouJAdGXf/8AT9a3pxTTW1acdqMVpW/A5DhpyZLVEAYBFGEQ0o0hz4AAeAK14b8hjhpw&#10;Mchitac8Dg44b8HFa8DHJpw0pxW/JrWla8NaMcNeTbi4pxw24mK04mOGnAxw24GKccdeLTzaUY4m&#10;KNa04mKMUY4uK//ZUEsDBBQABgAIAAAAIQCtaCny3AAAAAcBAAAPAAAAZHJzL2Rvd25yZXYueG1s&#10;TI7NasJAFIX3hb7DcAvd6SQVQxMzEZG2KylUC8XdNXNNgpk7ITMm8e07rtrl+eGcL19PphUD9a6x&#10;rCCeRyCIS6sbrhR8H95nryCcR9bYWiYFN3KwLh4fcsy0HfmLhr2vRBhhl6GC2vsuk9KVNRl0c9sR&#10;h+xse4M+yL6SuscxjJtWvkRRIg02HB5q7GhbU3nZX42CjxHHzSJ+G3aX8/Z2PCw/f3YxKfX8NG1W&#10;IDxN/q8Md/yADkVgOtkrayfauxZewSyJEhAhTtM0OCcFi2UMssjlf/7iFw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ECLQAUAAYACAAAACEAihU/mAwBAAAVAgAAEwAAAAAAAAAAAAAAAAAAAAAAW0NvbnRl&#10;bnRfVHlwZXNdLnhtbFBLAQItABQABgAIAAAAIQA4/SH/1gAAAJQBAAALAAAAAAAAAAAAAAAAAD0B&#10;AABfcmVscy8ucmVsc1BLAQItABQABgAIAAAAIQCH52eiUwMAAMgHAAAOAAAAAAAAAAAAAAAAADwC&#10;AABkcnMvZTJvRG9jLnhtbFBLAQItAAoAAAAAAAAAIQBFVCEDsOUAALDlAAAVAAAAAAAAAAAAAAAA&#10;ALsFAABkcnMvbWVkaWEvaW1hZ2UxLmpwZWdQSwECLQAUAAYACAAAACEArWgp8twAAAAHAQAADwAA&#10;AAAAAAAAAAAAAACe6wAAZHJzL2Rvd25yZXYueG1sUEsBAi0AFAAGAAgAAAAhAFhgsxu6AAAAIgEA&#10;ABkAAAAAAAAAAAAAAAAAp+wAAGRycy9fcmVscy9lMm9Eb2MueG1sLnJlbHNQSwUGAAAAAAYABgB9&#10;AQAAmO0AAAAA&#10;">
              <v:shapetype id="_x0000_t202" coordsize="21600,21600" o:spt="202" path="m,l,21600r21600,l21600,xe">
                <v:stroke joinstyle="miter"/>
                <v:path gradientshapeok="t" o:connecttype="rect"/>
              </v:shapetype>
              <v:shape id="Casella di testo 2" o:spid="_x0000_s1027" type="#_x0000_t202" style="position:absolute;left:12573;top:-146;width:50863;height:6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23D20D04" w14:textId="77777777" w:rsidR="00D37FED" w:rsidRPr="00904007" w:rsidRDefault="00D37FED" w:rsidP="0096296F">
                      <w:pPr>
                        <w:spacing w:after="0" w:line="240" w:lineRule="auto"/>
                        <w:rPr>
                          <w:rFonts w:ascii="Calibri" w:hAnsi="Calibri"/>
                          <w:b/>
                          <w:color w:val="002060"/>
                          <w:sz w:val="20"/>
                          <w:szCs w:val="20"/>
                        </w:rPr>
                      </w:pPr>
                      <w:r w:rsidRPr="00904007">
                        <w:rPr>
                          <w:rFonts w:ascii="Calibri" w:hAnsi="Calibri"/>
                          <w:b/>
                          <w:color w:val="002060"/>
                          <w:sz w:val="20"/>
                          <w:szCs w:val="20"/>
                        </w:rPr>
                        <w:t>PUGLIA REGION</w:t>
                      </w:r>
                      <w:r w:rsidRPr="00904007">
                        <w:rPr>
                          <w:rFonts w:ascii="Calibri" w:hAnsi="Calibri"/>
                          <w:color w:val="002060"/>
                          <w:sz w:val="20"/>
                          <w:szCs w:val="20"/>
                        </w:rPr>
                        <w:t xml:space="preserve"> – </w:t>
                      </w:r>
                      <w:r w:rsidRPr="00904007">
                        <w:rPr>
                          <w:rFonts w:ascii="Calibri" w:hAnsi="Calibri"/>
                          <w:b/>
                          <w:color w:val="002060"/>
                          <w:sz w:val="20"/>
                          <w:szCs w:val="20"/>
                        </w:rPr>
                        <w:t xml:space="preserve">Managing Authority | Interreg IPA CBC  Italy-Albania-Montenegro </w:t>
                      </w:r>
                      <w:r w:rsidRPr="00904007">
                        <w:rPr>
                          <w:rFonts w:ascii="Calibri" w:hAnsi="Calibri"/>
                          <w:b/>
                          <w:color w:val="002060"/>
                          <w:sz w:val="20"/>
                          <w:szCs w:val="20"/>
                        </w:rPr>
                        <w:tab/>
                      </w:r>
                    </w:p>
                    <w:p w14:paraId="4C4A14EA" w14:textId="77777777" w:rsidR="00D37FED" w:rsidRPr="00904007" w:rsidRDefault="00D37FED" w:rsidP="0096296F">
                      <w:pPr>
                        <w:spacing w:after="0" w:line="240" w:lineRule="auto"/>
                        <w:rPr>
                          <w:rFonts w:ascii="Calibri" w:hAnsi="Calibri"/>
                          <w:b/>
                          <w:color w:val="002060"/>
                          <w:sz w:val="20"/>
                          <w:szCs w:val="20"/>
                        </w:rPr>
                      </w:pPr>
                      <w:r w:rsidRPr="00904007">
                        <w:rPr>
                          <w:rFonts w:ascii="Calibri" w:hAnsi="Calibri"/>
                          <w:color w:val="002060"/>
                          <w:sz w:val="20"/>
                          <w:szCs w:val="20"/>
                        </w:rPr>
                        <w:t xml:space="preserve">Corso Sonnino 177, 70121 Bari (IT)  +39 0805406545  js@italy-albania-montenegro.eu </w:t>
                      </w:r>
                      <w:r w:rsidRPr="00904007">
                        <w:rPr>
                          <w:rFonts w:ascii="Calibri" w:hAnsi="Calibri"/>
                          <w:color w:val="002060"/>
                          <w:spacing w:val="6"/>
                          <w:sz w:val="20"/>
                          <w:szCs w:val="20"/>
                        </w:rPr>
                        <w:t>www</w:t>
                      </w:r>
                      <w:r w:rsidR="004978BF" w:rsidRPr="00904007">
                        <w:rPr>
                          <w:rFonts w:ascii="Calibri" w:hAnsi="Calibri"/>
                          <w:color w:val="002060"/>
                          <w:spacing w:val="6"/>
                          <w:sz w:val="20"/>
                          <w:szCs w:val="20"/>
                        </w:rPr>
                        <w:t>.italy-albania-montenegro.eu</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83" o:spid="_x0000_s1028" type="#_x0000_t75" alt="regione-Puglia" style="position:absolute;top:47;width:8286;height:47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ncxQAAANwAAAAPAAAAZHJzL2Rvd25yZXYueG1sRI9Ba8JA&#10;FITvQv/D8gq9iG4aUSS6hhJaqLUISev9kX0mwezbkF017a/vCkKPw8x8w6zTwbTiQr1rLCt4nkYg&#10;iEurG64UfH+9TZYgnEfW2FomBT/kIN08jNaYaHvlnC6Fr0SAsEtQQe19l0jpypoMuqntiIN3tL1B&#10;H2RfSd3jNcBNK+MoWkiDDYeFGjvKaipPxdkoyHf+9eOwn3/iFse0kO6c/cak1NPj8LIC4Wnw/+F7&#10;+10riJczuJ0JR0Bu/gAAAP//AwBQSwECLQAUAAYACAAAACEA2+H2y+4AAACFAQAAEwAAAAAAAAAA&#10;AAAAAAAAAAAAW0NvbnRlbnRfVHlwZXNdLnhtbFBLAQItABQABgAIAAAAIQBa9CxbvwAAABUBAAAL&#10;AAAAAAAAAAAAAAAAAB8BAABfcmVscy8ucmVsc1BLAQItABQABgAIAAAAIQBF/HncxQAAANwAAAAP&#10;AAAAAAAAAAAAAAAAAAcCAABkcnMvZG93bnJldi54bWxQSwUGAAAAAAMAAwC3AAAA+QIAAAAA&#10;">
                <v:imagedata r:id="rId2" o:title="regione-Puglia"/>
              </v:shape>
            </v:group>
          </w:pict>
        </mc:Fallback>
      </mc:AlternateContent>
    </w:r>
    <w:r w:rsidR="008A7721" w:rsidRPr="009D0A66">
      <w:rPr>
        <w:noProof/>
        <w:color w:val="002060"/>
        <w:lang w:eastAsia="it-IT"/>
      </w:rPr>
      <w:drawing>
        <wp:anchor distT="0" distB="0" distL="114300" distR="114300" simplePos="0" relativeHeight="251659264" behindDoc="0" locked="0" layoutInCell="1" allowOverlap="1" wp14:anchorId="70EE3D77" wp14:editId="4403B0B7">
          <wp:simplePos x="0" y="0"/>
          <wp:positionH relativeFrom="column">
            <wp:posOffset>9525</wp:posOffset>
          </wp:positionH>
          <wp:positionV relativeFrom="paragraph">
            <wp:posOffset>-402590</wp:posOffset>
          </wp:positionV>
          <wp:extent cx="6120130" cy="31750"/>
          <wp:effectExtent l="0" t="0" r="1270" b="0"/>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120130" cy="317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AD2A34" w14:textId="77777777" w:rsidR="00632DA9" w:rsidRDefault="00632DA9" w:rsidP="00785CD8">
      <w:pPr>
        <w:spacing w:after="0" w:line="240" w:lineRule="auto"/>
      </w:pPr>
      <w:r>
        <w:separator/>
      </w:r>
    </w:p>
  </w:footnote>
  <w:footnote w:type="continuationSeparator" w:id="0">
    <w:p w14:paraId="50DACD59" w14:textId="77777777" w:rsidR="00632DA9" w:rsidRDefault="00632DA9" w:rsidP="00785C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27CB8F" w14:textId="14FADBD3" w:rsidR="00785CD8" w:rsidRDefault="00401328">
    <w:pPr>
      <w:pStyle w:val="Intestazione"/>
    </w:pPr>
    <w:r w:rsidRPr="00785CD8">
      <w:rPr>
        <w:noProof/>
        <w:lang w:eastAsia="it-IT"/>
      </w:rPr>
      <w:drawing>
        <wp:anchor distT="0" distB="0" distL="114300" distR="114300" simplePos="0" relativeHeight="251660288" behindDoc="0" locked="0" layoutInCell="1" allowOverlap="1" wp14:anchorId="515AF0E4" wp14:editId="3956FE85">
          <wp:simplePos x="0" y="0"/>
          <wp:positionH relativeFrom="column">
            <wp:posOffset>1828800</wp:posOffset>
          </wp:positionH>
          <wp:positionV relativeFrom="paragraph">
            <wp:posOffset>-40005</wp:posOffset>
          </wp:positionV>
          <wp:extent cx="2479538" cy="288727"/>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9538" cy="288727"/>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E2A7B" w14:textId="429F1B80" w:rsidR="00D37FED" w:rsidRDefault="00406FC5">
    <w:pPr>
      <w:pStyle w:val="Intestazione"/>
    </w:pPr>
    <w:r w:rsidRPr="00D37FED">
      <w:rPr>
        <w:noProof/>
        <w:lang w:eastAsia="it-IT"/>
      </w:rPr>
      <w:drawing>
        <wp:anchor distT="0" distB="0" distL="114300" distR="114300" simplePos="0" relativeHeight="251673600" behindDoc="0" locked="0" layoutInCell="1" allowOverlap="1" wp14:anchorId="12E0E0C1" wp14:editId="1567BBBB">
          <wp:simplePos x="0" y="0"/>
          <wp:positionH relativeFrom="column">
            <wp:posOffset>4964430</wp:posOffset>
          </wp:positionH>
          <wp:positionV relativeFrom="paragraph">
            <wp:posOffset>-88900</wp:posOffset>
          </wp:positionV>
          <wp:extent cx="279400" cy="310515"/>
          <wp:effectExtent l="0" t="0" r="0" b="0"/>
          <wp:wrapNone/>
          <wp:docPr id="4" name="Immagine 4" descr="logo Repubblica italian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Repubblica italiana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9400" cy="3105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37FED">
      <w:rPr>
        <w:noProof/>
        <w:lang w:eastAsia="it-IT"/>
      </w:rPr>
      <w:drawing>
        <wp:anchor distT="0" distB="0" distL="114300" distR="114300" simplePos="0" relativeHeight="251674624" behindDoc="0" locked="0" layoutInCell="1" allowOverlap="1" wp14:anchorId="460D7EAA" wp14:editId="4799B36C">
          <wp:simplePos x="0" y="0"/>
          <wp:positionH relativeFrom="column">
            <wp:posOffset>5398770</wp:posOffset>
          </wp:positionH>
          <wp:positionV relativeFrom="paragraph">
            <wp:posOffset>-95885</wp:posOffset>
          </wp:positionV>
          <wp:extent cx="293370" cy="317500"/>
          <wp:effectExtent l="0" t="0" r="11430" b="12700"/>
          <wp:wrapNone/>
          <wp:docPr id="5" name="Immagine 5" descr="logo Alb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Alban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3370" cy="317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37FED">
      <w:rPr>
        <w:noProof/>
        <w:lang w:eastAsia="it-IT"/>
      </w:rPr>
      <w:drawing>
        <wp:anchor distT="0" distB="0" distL="114300" distR="114300" simplePos="0" relativeHeight="251675648" behindDoc="0" locked="0" layoutInCell="1" allowOverlap="1" wp14:anchorId="20D79611" wp14:editId="6E8522CE">
          <wp:simplePos x="0" y="0"/>
          <wp:positionH relativeFrom="column">
            <wp:posOffset>5829300</wp:posOffset>
          </wp:positionH>
          <wp:positionV relativeFrom="paragraph">
            <wp:posOffset>-121285</wp:posOffset>
          </wp:positionV>
          <wp:extent cx="297265" cy="342900"/>
          <wp:effectExtent l="0" t="0" r="7620" b="0"/>
          <wp:wrapNone/>
          <wp:docPr id="7" name="Immagine 7" descr="GRB-Crne-Gore---doradjeni---sirina-260---72-DPI-(OTPIMIZOVAN-ZA-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B-Crne-Gore---doradjeni---sirina-260---72-DPI-(OTPIMIZOVAN-ZA-WEB)"/>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97942" cy="3436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37FED" w:rsidRPr="00D37FED">
      <w:rPr>
        <w:noProof/>
        <w:lang w:eastAsia="it-IT"/>
      </w:rPr>
      <w:drawing>
        <wp:anchor distT="0" distB="0" distL="114300" distR="114300" simplePos="0" relativeHeight="251672576" behindDoc="0" locked="0" layoutInCell="1" allowOverlap="1" wp14:anchorId="1E535AF6" wp14:editId="04951A3F">
          <wp:simplePos x="0" y="0"/>
          <wp:positionH relativeFrom="column">
            <wp:posOffset>0</wp:posOffset>
          </wp:positionH>
          <wp:positionV relativeFrom="paragraph">
            <wp:posOffset>-133985</wp:posOffset>
          </wp:positionV>
          <wp:extent cx="3042920" cy="354330"/>
          <wp:effectExtent l="0" t="0" r="5080" b="762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042920" cy="3543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CD8"/>
    <w:rsid w:val="00011B87"/>
    <w:rsid w:val="00065A2A"/>
    <w:rsid w:val="00066847"/>
    <w:rsid w:val="000B6153"/>
    <w:rsid w:val="000D2CC5"/>
    <w:rsid w:val="000D4296"/>
    <w:rsid w:val="000E35DB"/>
    <w:rsid w:val="001053F0"/>
    <w:rsid w:val="00106897"/>
    <w:rsid w:val="00114C5A"/>
    <w:rsid w:val="00125CBA"/>
    <w:rsid w:val="0014531E"/>
    <w:rsid w:val="0016589C"/>
    <w:rsid w:val="001722D3"/>
    <w:rsid w:val="00215847"/>
    <w:rsid w:val="0022571C"/>
    <w:rsid w:val="00235449"/>
    <w:rsid w:val="002479C2"/>
    <w:rsid w:val="00265D75"/>
    <w:rsid w:val="00267233"/>
    <w:rsid w:val="002D3EFD"/>
    <w:rsid w:val="002D5126"/>
    <w:rsid w:val="002F715F"/>
    <w:rsid w:val="00326732"/>
    <w:rsid w:val="00382F68"/>
    <w:rsid w:val="00390EE5"/>
    <w:rsid w:val="003B0A6D"/>
    <w:rsid w:val="003D657C"/>
    <w:rsid w:val="003E424D"/>
    <w:rsid w:val="00400780"/>
    <w:rsid w:val="00401328"/>
    <w:rsid w:val="00405760"/>
    <w:rsid w:val="00406FC5"/>
    <w:rsid w:val="00407051"/>
    <w:rsid w:val="00412B2B"/>
    <w:rsid w:val="0041521A"/>
    <w:rsid w:val="00420B40"/>
    <w:rsid w:val="004732EB"/>
    <w:rsid w:val="004978BF"/>
    <w:rsid w:val="004C0005"/>
    <w:rsid w:val="004D10A5"/>
    <w:rsid w:val="005138C5"/>
    <w:rsid w:val="00523351"/>
    <w:rsid w:val="0053470E"/>
    <w:rsid w:val="00565452"/>
    <w:rsid w:val="00583DE7"/>
    <w:rsid w:val="005A3266"/>
    <w:rsid w:val="005B7B32"/>
    <w:rsid w:val="005C5429"/>
    <w:rsid w:val="00622B78"/>
    <w:rsid w:val="006262CB"/>
    <w:rsid w:val="00632DA9"/>
    <w:rsid w:val="00634711"/>
    <w:rsid w:val="006471C1"/>
    <w:rsid w:val="00661A86"/>
    <w:rsid w:val="00677888"/>
    <w:rsid w:val="00681B84"/>
    <w:rsid w:val="00692400"/>
    <w:rsid w:val="006952E9"/>
    <w:rsid w:val="006A0143"/>
    <w:rsid w:val="006D33FC"/>
    <w:rsid w:val="007364F7"/>
    <w:rsid w:val="0074360C"/>
    <w:rsid w:val="0074768E"/>
    <w:rsid w:val="00766FB2"/>
    <w:rsid w:val="00771D3F"/>
    <w:rsid w:val="0077437B"/>
    <w:rsid w:val="00785CD8"/>
    <w:rsid w:val="007E15A7"/>
    <w:rsid w:val="008112E7"/>
    <w:rsid w:val="00834C05"/>
    <w:rsid w:val="008403D8"/>
    <w:rsid w:val="008513B6"/>
    <w:rsid w:val="00880BD8"/>
    <w:rsid w:val="00895398"/>
    <w:rsid w:val="008A7721"/>
    <w:rsid w:val="008B0FF1"/>
    <w:rsid w:val="008B3435"/>
    <w:rsid w:val="008B68E3"/>
    <w:rsid w:val="008B7E46"/>
    <w:rsid w:val="008C46EA"/>
    <w:rsid w:val="008E249A"/>
    <w:rsid w:val="00900BD6"/>
    <w:rsid w:val="00904007"/>
    <w:rsid w:val="00913996"/>
    <w:rsid w:val="00924D7B"/>
    <w:rsid w:val="00940B63"/>
    <w:rsid w:val="0095153F"/>
    <w:rsid w:val="0096296F"/>
    <w:rsid w:val="009740FB"/>
    <w:rsid w:val="009809E6"/>
    <w:rsid w:val="0098786B"/>
    <w:rsid w:val="0099137D"/>
    <w:rsid w:val="009D0A66"/>
    <w:rsid w:val="009D2617"/>
    <w:rsid w:val="009D5995"/>
    <w:rsid w:val="009F4E02"/>
    <w:rsid w:val="00A0355A"/>
    <w:rsid w:val="00A06044"/>
    <w:rsid w:val="00A51095"/>
    <w:rsid w:val="00A66D86"/>
    <w:rsid w:val="00A94AB8"/>
    <w:rsid w:val="00A95445"/>
    <w:rsid w:val="00AB015E"/>
    <w:rsid w:val="00AE758F"/>
    <w:rsid w:val="00B03D47"/>
    <w:rsid w:val="00B53CDF"/>
    <w:rsid w:val="00B75035"/>
    <w:rsid w:val="00BF4F87"/>
    <w:rsid w:val="00C07394"/>
    <w:rsid w:val="00C15F9A"/>
    <w:rsid w:val="00C346E1"/>
    <w:rsid w:val="00CE1BB0"/>
    <w:rsid w:val="00D23BF9"/>
    <w:rsid w:val="00D37FED"/>
    <w:rsid w:val="00D45A74"/>
    <w:rsid w:val="00DB5BD1"/>
    <w:rsid w:val="00DE7CA0"/>
    <w:rsid w:val="00DF3AF5"/>
    <w:rsid w:val="00E01910"/>
    <w:rsid w:val="00E02859"/>
    <w:rsid w:val="00E36B14"/>
    <w:rsid w:val="00E55ACF"/>
    <w:rsid w:val="00E656D8"/>
    <w:rsid w:val="00E67F03"/>
    <w:rsid w:val="00E82CE6"/>
    <w:rsid w:val="00E869D0"/>
    <w:rsid w:val="00EA2E2E"/>
    <w:rsid w:val="00EA5C9D"/>
    <w:rsid w:val="00ED188F"/>
    <w:rsid w:val="00F32F6D"/>
    <w:rsid w:val="00F42DED"/>
    <w:rsid w:val="00F43115"/>
    <w:rsid w:val="00F51460"/>
    <w:rsid w:val="00F557C2"/>
    <w:rsid w:val="00F85C17"/>
    <w:rsid w:val="00FC635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38E2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785CD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785CD8"/>
    <w:rPr>
      <w:rFonts w:eastAsiaTheme="minorEastAsia"/>
      <w:lang w:eastAsia="it-IT"/>
    </w:rPr>
  </w:style>
  <w:style w:type="paragraph" w:styleId="Intestazione">
    <w:name w:val="header"/>
    <w:basedOn w:val="Normale"/>
    <w:link w:val="IntestazioneCarattere"/>
    <w:uiPriority w:val="99"/>
    <w:unhideWhenUsed/>
    <w:rsid w:val="00785CD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85CD8"/>
  </w:style>
  <w:style w:type="paragraph" w:styleId="Pidipagina">
    <w:name w:val="footer"/>
    <w:basedOn w:val="Normale"/>
    <w:link w:val="PidipaginaCarattere"/>
    <w:uiPriority w:val="99"/>
    <w:unhideWhenUsed/>
    <w:rsid w:val="00785CD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85CD8"/>
  </w:style>
  <w:style w:type="table" w:styleId="Grigliatabella">
    <w:name w:val="Table Grid"/>
    <w:basedOn w:val="Tabellanormale"/>
    <w:uiPriority w:val="39"/>
    <w:rsid w:val="00980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952E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952E9"/>
    <w:rPr>
      <w:rFonts w:ascii="Segoe UI" w:hAnsi="Segoe UI" w:cs="Segoe UI"/>
      <w:sz w:val="18"/>
      <w:szCs w:val="18"/>
    </w:rPr>
  </w:style>
  <w:style w:type="paragraph" w:styleId="NormaleWeb">
    <w:name w:val="Normal (Web)"/>
    <w:basedOn w:val="Normale"/>
    <w:uiPriority w:val="99"/>
    <w:unhideWhenUsed/>
    <w:rsid w:val="00F51460"/>
    <w:pPr>
      <w:spacing w:before="100" w:beforeAutospacing="1" w:after="100" w:afterAutospacing="1" w:line="240" w:lineRule="auto"/>
    </w:pPr>
    <w:rPr>
      <w:rFonts w:ascii="Calibri" w:eastAsia="Calibri" w:hAnsi="Calibri" w:cs="Calibri"/>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785CD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785CD8"/>
    <w:rPr>
      <w:rFonts w:eastAsiaTheme="minorEastAsia"/>
      <w:lang w:eastAsia="it-IT"/>
    </w:rPr>
  </w:style>
  <w:style w:type="paragraph" w:styleId="Intestazione">
    <w:name w:val="header"/>
    <w:basedOn w:val="Normale"/>
    <w:link w:val="IntestazioneCarattere"/>
    <w:uiPriority w:val="99"/>
    <w:unhideWhenUsed/>
    <w:rsid w:val="00785CD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85CD8"/>
  </w:style>
  <w:style w:type="paragraph" w:styleId="Pidipagina">
    <w:name w:val="footer"/>
    <w:basedOn w:val="Normale"/>
    <w:link w:val="PidipaginaCarattere"/>
    <w:uiPriority w:val="99"/>
    <w:unhideWhenUsed/>
    <w:rsid w:val="00785CD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85CD8"/>
  </w:style>
  <w:style w:type="table" w:styleId="Grigliatabella">
    <w:name w:val="Table Grid"/>
    <w:basedOn w:val="Tabellanormale"/>
    <w:uiPriority w:val="39"/>
    <w:rsid w:val="00980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952E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952E9"/>
    <w:rPr>
      <w:rFonts w:ascii="Segoe UI" w:hAnsi="Segoe UI" w:cs="Segoe UI"/>
      <w:sz w:val="18"/>
      <w:szCs w:val="18"/>
    </w:rPr>
  </w:style>
  <w:style w:type="paragraph" w:styleId="NormaleWeb">
    <w:name w:val="Normal (Web)"/>
    <w:basedOn w:val="Normale"/>
    <w:uiPriority w:val="99"/>
    <w:unhideWhenUsed/>
    <w:rsid w:val="00F51460"/>
    <w:pPr>
      <w:spacing w:before="100" w:beforeAutospacing="1" w:after="100" w:afterAutospacing="1" w:line="240" w:lineRule="auto"/>
    </w:pPr>
    <w:rPr>
      <w:rFonts w:ascii="Calibri" w:eastAsia="Calibri" w:hAnsi="Calibri" w:cs="Calibri"/>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419503">
      <w:bodyDiv w:val="1"/>
      <w:marLeft w:val="0"/>
      <w:marRight w:val="0"/>
      <w:marTop w:val="0"/>
      <w:marBottom w:val="0"/>
      <w:divBdr>
        <w:top w:val="none" w:sz="0" w:space="0" w:color="auto"/>
        <w:left w:val="none" w:sz="0" w:space="0" w:color="auto"/>
        <w:bottom w:val="none" w:sz="0" w:space="0" w:color="auto"/>
        <w:right w:val="none" w:sz="0" w:space="0" w:color="auto"/>
      </w:divBdr>
    </w:div>
    <w:div w:id="185751581">
      <w:bodyDiv w:val="1"/>
      <w:marLeft w:val="0"/>
      <w:marRight w:val="0"/>
      <w:marTop w:val="0"/>
      <w:marBottom w:val="0"/>
      <w:divBdr>
        <w:top w:val="none" w:sz="0" w:space="0" w:color="auto"/>
        <w:left w:val="none" w:sz="0" w:space="0" w:color="auto"/>
        <w:bottom w:val="none" w:sz="0" w:space="0" w:color="auto"/>
        <w:right w:val="none" w:sz="0" w:space="0" w:color="auto"/>
      </w:divBdr>
    </w:div>
    <w:div w:id="431121881">
      <w:bodyDiv w:val="1"/>
      <w:marLeft w:val="0"/>
      <w:marRight w:val="0"/>
      <w:marTop w:val="0"/>
      <w:marBottom w:val="0"/>
      <w:divBdr>
        <w:top w:val="none" w:sz="0" w:space="0" w:color="auto"/>
        <w:left w:val="none" w:sz="0" w:space="0" w:color="auto"/>
        <w:bottom w:val="none" w:sz="0" w:space="0" w:color="auto"/>
        <w:right w:val="none" w:sz="0" w:space="0" w:color="auto"/>
      </w:divBdr>
    </w:div>
    <w:div w:id="437524752">
      <w:bodyDiv w:val="1"/>
      <w:marLeft w:val="0"/>
      <w:marRight w:val="0"/>
      <w:marTop w:val="0"/>
      <w:marBottom w:val="0"/>
      <w:divBdr>
        <w:top w:val="none" w:sz="0" w:space="0" w:color="auto"/>
        <w:left w:val="none" w:sz="0" w:space="0" w:color="auto"/>
        <w:bottom w:val="none" w:sz="0" w:space="0" w:color="auto"/>
        <w:right w:val="none" w:sz="0" w:space="0" w:color="auto"/>
      </w:divBdr>
    </w:div>
    <w:div w:id="459349421">
      <w:bodyDiv w:val="1"/>
      <w:marLeft w:val="0"/>
      <w:marRight w:val="0"/>
      <w:marTop w:val="0"/>
      <w:marBottom w:val="0"/>
      <w:divBdr>
        <w:top w:val="none" w:sz="0" w:space="0" w:color="auto"/>
        <w:left w:val="none" w:sz="0" w:space="0" w:color="auto"/>
        <w:bottom w:val="none" w:sz="0" w:space="0" w:color="auto"/>
        <w:right w:val="none" w:sz="0" w:space="0" w:color="auto"/>
      </w:divBdr>
    </w:div>
    <w:div w:id="535699953">
      <w:bodyDiv w:val="1"/>
      <w:marLeft w:val="0"/>
      <w:marRight w:val="0"/>
      <w:marTop w:val="0"/>
      <w:marBottom w:val="0"/>
      <w:divBdr>
        <w:top w:val="none" w:sz="0" w:space="0" w:color="auto"/>
        <w:left w:val="none" w:sz="0" w:space="0" w:color="auto"/>
        <w:bottom w:val="none" w:sz="0" w:space="0" w:color="auto"/>
        <w:right w:val="none" w:sz="0" w:space="0" w:color="auto"/>
      </w:divBdr>
    </w:div>
    <w:div w:id="621807952">
      <w:bodyDiv w:val="1"/>
      <w:marLeft w:val="0"/>
      <w:marRight w:val="0"/>
      <w:marTop w:val="0"/>
      <w:marBottom w:val="0"/>
      <w:divBdr>
        <w:top w:val="none" w:sz="0" w:space="0" w:color="auto"/>
        <w:left w:val="none" w:sz="0" w:space="0" w:color="auto"/>
        <w:bottom w:val="none" w:sz="0" w:space="0" w:color="auto"/>
        <w:right w:val="none" w:sz="0" w:space="0" w:color="auto"/>
      </w:divBdr>
    </w:div>
    <w:div w:id="737629609">
      <w:bodyDiv w:val="1"/>
      <w:marLeft w:val="0"/>
      <w:marRight w:val="0"/>
      <w:marTop w:val="0"/>
      <w:marBottom w:val="0"/>
      <w:divBdr>
        <w:top w:val="none" w:sz="0" w:space="0" w:color="auto"/>
        <w:left w:val="none" w:sz="0" w:space="0" w:color="auto"/>
        <w:bottom w:val="none" w:sz="0" w:space="0" w:color="auto"/>
        <w:right w:val="none" w:sz="0" w:space="0" w:color="auto"/>
      </w:divBdr>
    </w:div>
    <w:div w:id="780298618">
      <w:bodyDiv w:val="1"/>
      <w:marLeft w:val="0"/>
      <w:marRight w:val="0"/>
      <w:marTop w:val="0"/>
      <w:marBottom w:val="0"/>
      <w:divBdr>
        <w:top w:val="none" w:sz="0" w:space="0" w:color="auto"/>
        <w:left w:val="none" w:sz="0" w:space="0" w:color="auto"/>
        <w:bottom w:val="none" w:sz="0" w:space="0" w:color="auto"/>
        <w:right w:val="none" w:sz="0" w:space="0" w:color="auto"/>
      </w:divBdr>
    </w:div>
    <w:div w:id="898052891">
      <w:bodyDiv w:val="1"/>
      <w:marLeft w:val="0"/>
      <w:marRight w:val="0"/>
      <w:marTop w:val="0"/>
      <w:marBottom w:val="0"/>
      <w:divBdr>
        <w:top w:val="none" w:sz="0" w:space="0" w:color="auto"/>
        <w:left w:val="none" w:sz="0" w:space="0" w:color="auto"/>
        <w:bottom w:val="none" w:sz="0" w:space="0" w:color="auto"/>
        <w:right w:val="none" w:sz="0" w:space="0" w:color="auto"/>
      </w:divBdr>
    </w:div>
    <w:div w:id="967054592">
      <w:bodyDiv w:val="1"/>
      <w:marLeft w:val="0"/>
      <w:marRight w:val="0"/>
      <w:marTop w:val="0"/>
      <w:marBottom w:val="0"/>
      <w:divBdr>
        <w:top w:val="none" w:sz="0" w:space="0" w:color="auto"/>
        <w:left w:val="none" w:sz="0" w:space="0" w:color="auto"/>
        <w:bottom w:val="none" w:sz="0" w:space="0" w:color="auto"/>
        <w:right w:val="none" w:sz="0" w:space="0" w:color="auto"/>
      </w:divBdr>
    </w:div>
    <w:div w:id="985744465">
      <w:bodyDiv w:val="1"/>
      <w:marLeft w:val="0"/>
      <w:marRight w:val="0"/>
      <w:marTop w:val="0"/>
      <w:marBottom w:val="0"/>
      <w:divBdr>
        <w:top w:val="none" w:sz="0" w:space="0" w:color="auto"/>
        <w:left w:val="none" w:sz="0" w:space="0" w:color="auto"/>
        <w:bottom w:val="none" w:sz="0" w:space="0" w:color="auto"/>
        <w:right w:val="none" w:sz="0" w:space="0" w:color="auto"/>
      </w:divBdr>
    </w:div>
    <w:div w:id="1151630938">
      <w:bodyDiv w:val="1"/>
      <w:marLeft w:val="0"/>
      <w:marRight w:val="0"/>
      <w:marTop w:val="0"/>
      <w:marBottom w:val="0"/>
      <w:divBdr>
        <w:top w:val="none" w:sz="0" w:space="0" w:color="auto"/>
        <w:left w:val="none" w:sz="0" w:space="0" w:color="auto"/>
        <w:bottom w:val="none" w:sz="0" w:space="0" w:color="auto"/>
        <w:right w:val="none" w:sz="0" w:space="0" w:color="auto"/>
      </w:divBdr>
    </w:div>
    <w:div w:id="1359702246">
      <w:bodyDiv w:val="1"/>
      <w:marLeft w:val="0"/>
      <w:marRight w:val="0"/>
      <w:marTop w:val="0"/>
      <w:marBottom w:val="0"/>
      <w:divBdr>
        <w:top w:val="none" w:sz="0" w:space="0" w:color="auto"/>
        <w:left w:val="none" w:sz="0" w:space="0" w:color="auto"/>
        <w:bottom w:val="none" w:sz="0" w:space="0" w:color="auto"/>
        <w:right w:val="none" w:sz="0" w:space="0" w:color="auto"/>
      </w:divBdr>
    </w:div>
    <w:div w:id="1463379417">
      <w:bodyDiv w:val="1"/>
      <w:marLeft w:val="0"/>
      <w:marRight w:val="0"/>
      <w:marTop w:val="0"/>
      <w:marBottom w:val="0"/>
      <w:divBdr>
        <w:top w:val="none" w:sz="0" w:space="0" w:color="auto"/>
        <w:left w:val="none" w:sz="0" w:space="0" w:color="auto"/>
        <w:bottom w:val="none" w:sz="0" w:space="0" w:color="auto"/>
        <w:right w:val="none" w:sz="0" w:space="0" w:color="auto"/>
      </w:divBdr>
    </w:div>
    <w:div w:id="1475181193">
      <w:bodyDiv w:val="1"/>
      <w:marLeft w:val="0"/>
      <w:marRight w:val="0"/>
      <w:marTop w:val="0"/>
      <w:marBottom w:val="0"/>
      <w:divBdr>
        <w:top w:val="none" w:sz="0" w:space="0" w:color="auto"/>
        <w:left w:val="none" w:sz="0" w:space="0" w:color="auto"/>
        <w:bottom w:val="none" w:sz="0" w:space="0" w:color="auto"/>
        <w:right w:val="none" w:sz="0" w:space="0" w:color="auto"/>
      </w:divBdr>
    </w:div>
    <w:div w:id="1512640412">
      <w:bodyDiv w:val="1"/>
      <w:marLeft w:val="0"/>
      <w:marRight w:val="0"/>
      <w:marTop w:val="0"/>
      <w:marBottom w:val="0"/>
      <w:divBdr>
        <w:top w:val="none" w:sz="0" w:space="0" w:color="auto"/>
        <w:left w:val="none" w:sz="0" w:space="0" w:color="auto"/>
        <w:bottom w:val="none" w:sz="0" w:space="0" w:color="auto"/>
        <w:right w:val="none" w:sz="0" w:space="0" w:color="auto"/>
      </w:divBdr>
    </w:div>
    <w:div w:id="1538199599">
      <w:bodyDiv w:val="1"/>
      <w:marLeft w:val="0"/>
      <w:marRight w:val="0"/>
      <w:marTop w:val="0"/>
      <w:marBottom w:val="0"/>
      <w:divBdr>
        <w:top w:val="none" w:sz="0" w:space="0" w:color="auto"/>
        <w:left w:val="none" w:sz="0" w:space="0" w:color="auto"/>
        <w:bottom w:val="none" w:sz="0" w:space="0" w:color="auto"/>
        <w:right w:val="none" w:sz="0" w:space="0" w:color="auto"/>
      </w:divBdr>
    </w:div>
    <w:div w:id="1595436544">
      <w:bodyDiv w:val="1"/>
      <w:marLeft w:val="0"/>
      <w:marRight w:val="0"/>
      <w:marTop w:val="0"/>
      <w:marBottom w:val="0"/>
      <w:divBdr>
        <w:top w:val="none" w:sz="0" w:space="0" w:color="auto"/>
        <w:left w:val="none" w:sz="0" w:space="0" w:color="auto"/>
        <w:bottom w:val="none" w:sz="0" w:space="0" w:color="auto"/>
        <w:right w:val="none" w:sz="0" w:space="0" w:color="auto"/>
      </w:divBdr>
    </w:div>
    <w:div w:id="1616865527">
      <w:bodyDiv w:val="1"/>
      <w:marLeft w:val="0"/>
      <w:marRight w:val="0"/>
      <w:marTop w:val="0"/>
      <w:marBottom w:val="0"/>
      <w:divBdr>
        <w:top w:val="none" w:sz="0" w:space="0" w:color="auto"/>
        <w:left w:val="none" w:sz="0" w:space="0" w:color="auto"/>
        <w:bottom w:val="none" w:sz="0" w:space="0" w:color="auto"/>
        <w:right w:val="none" w:sz="0" w:space="0" w:color="auto"/>
      </w:divBdr>
    </w:div>
    <w:div w:id="1817139923">
      <w:bodyDiv w:val="1"/>
      <w:marLeft w:val="0"/>
      <w:marRight w:val="0"/>
      <w:marTop w:val="0"/>
      <w:marBottom w:val="0"/>
      <w:divBdr>
        <w:top w:val="none" w:sz="0" w:space="0" w:color="auto"/>
        <w:left w:val="none" w:sz="0" w:space="0" w:color="auto"/>
        <w:bottom w:val="none" w:sz="0" w:space="0" w:color="auto"/>
        <w:right w:val="none" w:sz="0" w:space="0" w:color="auto"/>
      </w:divBdr>
    </w:div>
    <w:div w:id="1900479787">
      <w:bodyDiv w:val="1"/>
      <w:marLeft w:val="0"/>
      <w:marRight w:val="0"/>
      <w:marTop w:val="0"/>
      <w:marBottom w:val="0"/>
      <w:divBdr>
        <w:top w:val="none" w:sz="0" w:space="0" w:color="auto"/>
        <w:left w:val="none" w:sz="0" w:space="0" w:color="auto"/>
        <w:bottom w:val="none" w:sz="0" w:space="0" w:color="auto"/>
        <w:right w:val="none" w:sz="0" w:space="0" w:color="auto"/>
      </w:divBdr>
    </w:div>
    <w:div w:id="1947467803">
      <w:bodyDiv w:val="1"/>
      <w:marLeft w:val="0"/>
      <w:marRight w:val="0"/>
      <w:marTop w:val="0"/>
      <w:marBottom w:val="0"/>
      <w:divBdr>
        <w:top w:val="none" w:sz="0" w:space="0" w:color="auto"/>
        <w:left w:val="none" w:sz="0" w:space="0" w:color="auto"/>
        <w:bottom w:val="none" w:sz="0" w:space="0" w:color="auto"/>
        <w:right w:val="none" w:sz="0" w:space="0" w:color="auto"/>
      </w:divBdr>
    </w:div>
    <w:div w:id="2029594890">
      <w:bodyDiv w:val="1"/>
      <w:marLeft w:val="0"/>
      <w:marRight w:val="0"/>
      <w:marTop w:val="0"/>
      <w:marBottom w:val="0"/>
      <w:divBdr>
        <w:top w:val="none" w:sz="0" w:space="0" w:color="auto"/>
        <w:left w:val="none" w:sz="0" w:space="0" w:color="auto"/>
        <w:bottom w:val="none" w:sz="0" w:space="0" w:color="auto"/>
        <w:right w:val="none" w:sz="0" w:space="0" w:color="auto"/>
      </w:divBdr>
    </w:div>
    <w:div w:id="2034844150">
      <w:bodyDiv w:val="1"/>
      <w:marLeft w:val="0"/>
      <w:marRight w:val="0"/>
      <w:marTop w:val="0"/>
      <w:marBottom w:val="0"/>
      <w:divBdr>
        <w:top w:val="none" w:sz="0" w:space="0" w:color="auto"/>
        <w:left w:val="none" w:sz="0" w:space="0" w:color="auto"/>
        <w:bottom w:val="none" w:sz="0" w:space="0" w:color="auto"/>
        <w:right w:val="none" w:sz="0" w:space="0" w:color="auto"/>
      </w:divBdr>
    </w:div>
    <w:div w:id="2092462548">
      <w:bodyDiv w:val="1"/>
      <w:marLeft w:val="0"/>
      <w:marRight w:val="0"/>
      <w:marTop w:val="0"/>
      <w:marBottom w:val="0"/>
      <w:divBdr>
        <w:top w:val="none" w:sz="0" w:space="0" w:color="auto"/>
        <w:left w:val="none" w:sz="0" w:space="0" w:color="auto"/>
        <w:bottom w:val="none" w:sz="0" w:space="0" w:color="auto"/>
        <w:right w:val="none" w:sz="0" w:space="0" w:color="auto"/>
      </w:divBdr>
    </w:div>
    <w:div w:id="209809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image" Target="media/image7.jpeg"/><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 Id="rId4"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4F2518-A2E4-479D-9ADC-90A5BD46B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358</Words>
  <Characters>2043</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enrico.corallo</dc:creator>
  <cp:lastModifiedBy>FrancesoCarabellese</cp:lastModifiedBy>
  <cp:revision>2</cp:revision>
  <cp:lastPrinted>2018-11-30T13:29:00Z</cp:lastPrinted>
  <dcterms:created xsi:type="dcterms:W3CDTF">2019-11-12T13:54:00Z</dcterms:created>
  <dcterms:modified xsi:type="dcterms:W3CDTF">2019-11-12T13:54:00Z</dcterms:modified>
</cp:coreProperties>
</file>